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64" w:rsidRPr="00D47209" w:rsidRDefault="00B91764" w:rsidP="00C306E2">
      <w:pPr>
        <w:rPr>
          <w:b/>
          <w:bCs/>
          <w:sz w:val="28"/>
          <w:szCs w:val="28"/>
        </w:rPr>
      </w:pPr>
      <w:r w:rsidRPr="00D47209">
        <w:rPr>
          <w:b/>
          <w:bCs/>
          <w:sz w:val="28"/>
          <w:szCs w:val="28"/>
        </w:rPr>
        <w:t>Question 10</w:t>
      </w:r>
      <w:r w:rsidRPr="00D47209">
        <w:rPr>
          <w:b/>
          <w:bCs/>
          <w:sz w:val="28"/>
          <w:szCs w:val="28"/>
        </w:rPr>
        <w:br/>
      </w:r>
      <w:proofErr w:type="gramStart"/>
      <w:r w:rsidRPr="00D47209">
        <w:rPr>
          <w:b/>
          <w:bCs/>
          <w:sz w:val="28"/>
          <w:szCs w:val="28"/>
        </w:rPr>
        <w:t>What</w:t>
      </w:r>
      <w:proofErr w:type="gramEnd"/>
      <w:r w:rsidRPr="00D47209">
        <w:rPr>
          <w:b/>
          <w:bCs/>
          <w:sz w:val="28"/>
          <w:szCs w:val="28"/>
        </w:rPr>
        <w:t xml:space="preserve"> support do we have for you as a parent of a child with a SEND?</w:t>
      </w:r>
      <w:r w:rsidRPr="00D47209">
        <w:rPr>
          <w:b/>
          <w:bCs/>
          <w:sz w:val="28"/>
          <w:szCs w:val="28"/>
        </w:rPr>
        <w:br/>
      </w:r>
    </w:p>
    <w:p w:rsidR="00B91764" w:rsidRPr="00D47209" w:rsidRDefault="00B91764" w:rsidP="00C306E2">
      <w:r w:rsidRPr="00D47209">
        <w:t>The class teacher is regularly available to discuss your child’s progress or any concerns you may have and to share information about what is working well at home and school so similar strategies can be used.</w:t>
      </w:r>
    </w:p>
    <w:p w:rsidR="00B91764" w:rsidRPr="00D47209" w:rsidRDefault="00B91764" w:rsidP="00C306E2">
      <w:r w:rsidRPr="00D47209">
        <w:t>• The Inclusion Manager/ SENDCo  is available to meet with you to discuss your child’s progress or any concerns/worries you may have.</w:t>
      </w:r>
    </w:p>
    <w:p w:rsidR="00B91764" w:rsidRPr="00D47209" w:rsidRDefault="00B91764" w:rsidP="00C306E2">
      <w:r w:rsidRPr="00D47209">
        <w:t xml:space="preserve">• All information from outside professionals will be discussed with you </w:t>
      </w:r>
      <w:r w:rsidR="00B967E9" w:rsidRPr="00D47209">
        <w:t xml:space="preserve">and </w:t>
      </w:r>
      <w:r w:rsidRPr="00D47209">
        <w:t>with the person involved directly, or where this is not possible, in a report.</w:t>
      </w:r>
    </w:p>
    <w:p w:rsidR="00B91764" w:rsidRPr="00D47209" w:rsidRDefault="00B91764" w:rsidP="00C306E2"/>
    <w:p w:rsidR="00B91764" w:rsidRPr="00D47209" w:rsidRDefault="00B91764" w:rsidP="00C306E2">
      <w:r w:rsidRPr="00D47209">
        <w:t>•   Pe</w:t>
      </w:r>
      <w:r w:rsidR="00802B00" w:rsidRPr="00D47209">
        <w:t>rsonal progress targets/Individual Support Plans</w:t>
      </w:r>
      <w:r w:rsidRPr="00D47209">
        <w:t xml:space="preserve"> may be reviewed with your involvement.</w:t>
      </w:r>
    </w:p>
    <w:p w:rsidR="00B91764" w:rsidRPr="00D47209" w:rsidRDefault="00B91764" w:rsidP="00C306E2">
      <w:r w:rsidRPr="00D47209">
        <w:t>•  Homework will be adjusted as needed to your child’s individual needs.</w:t>
      </w:r>
    </w:p>
    <w:p w:rsidR="00B91764" w:rsidRDefault="00B91764" w:rsidP="00C306E2">
      <w:r w:rsidRPr="00D47209">
        <w:t>•  A home/school contact book may be used to support communication with you, when this has been agreed to be useful for you and your child.</w:t>
      </w:r>
      <w:bookmarkStart w:id="0" w:name="_GoBack"/>
      <w:bookmarkEnd w:id="0"/>
    </w:p>
    <w:p w:rsidR="00B91764" w:rsidRDefault="00B91764" w:rsidP="00C306E2"/>
    <w:p w:rsidR="00B91764" w:rsidRPr="00C306E2" w:rsidRDefault="00B91764" w:rsidP="00C306E2"/>
    <w:sectPr w:rsidR="00B91764" w:rsidRPr="00C306E2" w:rsidSect="00CA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7A6" w:rsidRDefault="00B477A6" w:rsidP="00C306E2">
      <w:pPr>
        <w:spacing w:after="0" w:line="240" w:lineRule="auto"/>
      </w:pPr>
      <w:r>
        <w:separator/>
      </w:r>
    </w:p>
  </w:endnote>
  <w:endnote w:type="continuationSeparator" w:id="0">
    <w:p w:rsidR="00B477A6" w:rsidRDefault="00B477A6" w:rsidP="00C3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7A6" w:rsidRDefault="00B477A6" w:rsidP="00C306E2">
      <w:pPr>
        <w:spacing w:after="0" w:line="240" w:lineRule="auto"/>
      </w:pPr>
      <w:r>
        <w:separator/>
      </w:r>
    </w:p>
  </w:footnote>
  <w:footnote w:type="continuationSeparator" w:id="0">
    <w:p w:rsidR="00B477A6" w:rsidRDefault="00B477A6" w:rsidP="00C306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D7371"/>
    <w:multiLevelType w:val="hybridMultilevel"/>
    <w:tmpl w:val="4B020FB2"/>
    <w:lvl w:ilvl="0" w:tplc="5612607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88"/>
    <w:rsid w:val="0009342B"/>
    <w:rsid w:val="000A277D"/>
    <w:rsid w:val="000D62AF"/>
    <w:rsid w:val="00146C0A"/>
    <w:rsid w:val="001477C8"/>
    <w:rsid w:val="00153243"/>
    <w:rsid w:val="00154504"/>
    <w:rsid w:val="001A1889"/>
    <w:rsid w:val="001A693C"/>
    <w:rsid w:val="001D2F88"/>
    <w:rsid w:val="00220503"/>
    <w:rsid w:val="00222C45"/>
    <w:rsid w:val="002421AB"/>
    <w:rsid w:val="00367F4C"/>
    <w:rsid w:val="00536AA9"/>
    <w:rsid w:val="00546649"/>
    <w:rsid w:val="00593910"/>
    <w:rsid w:val="00596847"/>
    <w:rsid w:val="00643254"/>
    <w:rsid w:val="00680740"/>
    <w:rsid w:val="00681E25"/>
    <w:rsid w:val="007229F6"/>
    <w:rsid w:val="00802B00"/>
    <w:rsid w:val="00811E4C"/>
    <w:rsid w:val="008122D0"/>
    <w:rsid w:val="008144CC"/>
    <w:rsid w:val="008A6BE2"/>
    <w:rsid w:val="008D56E2"/>
    <w:rsid w:val="00911598"/>
    <w:rsid w:val="00935573"/>
    <w:rsid w:val="00966D9D"/>
    <w:rsid w:val="009E2C02"/>
    <w:rsid w:val="00A12FEF"/>
    <w:rsid w:val="00A43A3D"/>
    <w:rsid w:val="00AB4B11"/>
    <w:rsid w:val="00AC5589"/>
    <w:rsid w:val="00AC5CAD"/>
    <w:rsid w:val="00B168FA"/>
    <w:rsid w:val="00B477A6"/>
    <w:rsid w:val="00B656AB"/>
    <w:rsid w:val="00B71158"/>
    <w:rsid w:val="00B75C60"/>
    <w:rsid w:val="00B87E77"/>
    <w:rsid w:val="00B91128"/>
    <w:rsid w:val="00B91764"/>
    <w:rsid w:val="00B967E9"/>
    <w:rsid w:val="00BD5398"/>
    <w:rsid w:val="00C306E2"/>
    <w:rsid w:val="00C560BB"/>
    <w:rsid w:val="00CA1558"/>
    <w:rsid w:val="00D47209"/>
    <w:rsid w:val="00D75E84"/>
    <w:rsid w:val="00DD331B"/>
    <w:rsid w:val="00DF7B4A"/>
    <w:rsid w:val="00E62935"/>
    <w:rsid w:val="00F525E0"/>
    <w:rsid w:val="00FD7A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Primary School Local Offer</vt:lpstr>
    </vt:vector>
  </TitlesOfParts>
  <Company>Richard Avenue Primary School</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School Local Offer</dc:title>
  <dc:creator>Alison Middleton</dc:creator>
  <cp:lastModifiedBy>JulieC</cp:lastModifiedBy>
  <cp:revision>2</cp:revision>
  <dcterms:created xsi:type="dcterms:W3CDTF">2020-05-11T10:26:00Z</dcterms:created>
  <dcterms:modified xsi:type="dcterms:W3CDTF">2020-05-11T10:26:00Z</dcterms:modified>
</cp:coreProperties>
</file>