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768"/>
        <w:tblW w:w="15471" w:type="dxa"/>
        <w:tblLook w:val="04A0" w:firstRow="1" w:lastRow="0" w:firstColumn="1" w:lastColumn="0" w:noHBand="0" w:noVBand="1"/>
      </w:tblPr>
      <w:tblGrid>
        <w:gridCol w:w="6"/>
        <w:gridCol w:w="4936"/>
        <w:gridCol w:w="4936"/>
        <w:gridCol w:w="5593"/>
      </w:tblGrid>
      <w:tr w:rsidR="00EE1563" w:rsidRPr="0088122D" w14:paraId="4A0CC53A" w14:textId="77777777" w:rsidTr="00675D6A">
        <w:trPr>
          <w:trHeight w:val="423"/>
        </w:trPr>
        <w:tc>
          <w:tcPr>
            <w:tcW w:w="15471" w:type="dxa"/>
            <w:gridSpan w:val="4"/>
            <w:shd w:val="clear" w:color="auto" w:fill="B4C6E7" w:themeFill="accent1" w:themeFillTint="66"/>
          </w:tcPr>
          <w:p w14:paraId="626B50EF" w14:textId="4DF14CE7" w:rsidR="00FD2E69" w:rsidRPr="0088122D" w:rsidRDefault="00FD2E69" w:rsidP="00FD2E69">
            <w:pPr>
              <w:jc w:val="center"/>
              <w:rPr>
                <w:rFonts w:ascii="Sassoon Infant Rg" w:hAnsi="Sassoon Infant Rg"/>
                <w:b/>
                <w:sz w:val="40"/>
                <w:szCs w:val="32"/>
              </w:rPr>
            </w:pPr>
            <w:bookmarkStart w:id="0" w:name="_GoBack"/>
            <w:bookmarkEnd w:id="0"/>
            <w:r>
              <w:rPr>
                <w:rFonts w:ascii="Sassoon Infant Rg" w:hAnsi="Sassoon Infant Rg"/>
                <w:b/>
                <w:sz w:val="40"/>
                <w:szCs w:val="32"/>
              </w:rPr>
              <w:t xml:space="preserve">Nursery Rhyme Progression for Nursery </w:t>
            </w:r>
          </w:p>
        </w:tc>
      </w:tr>
      <w:tr w:rsidR="009152D0" w:rsidRPr="0088122D" w14:paraId="6D0F1844" w14:textId="77777777" w:rsidTr="00FD2E69">
        <w:trPr>
          <w:gridBefore w:val="1"/>
          <w:wBefore w:w="6" w:type="dxa"/>
        </w:trPr>
        <w:tc>
          <w:tcPr>
            <w:tcW w:w="4936" w:type="dxa"/>
          </w:tcPr>
          <w:p w14:paraId="3B8FAA1A" w14:textId="09A6440C" w:rsidR="009152D0" w:rsidRPr="0088122D" w:rsidRDefault="00FD2E69" w:rsidP="00FD2E69">
            <w:pPr>
              <w:jc w:val="center"/>
              <w:rPr>
                <w:rFonts w:ascii="Sassoon Infant Rg" w:hAnsi="Sassoon Infant Rg"/>
                <w:b/>
                <w:bCs/>
                <w:sz w:val="40"/>
                <w:szCs w:val="40"/>
              </w:rPr>
            </w:pPr>
            <w:r>
              <w:rPr>
                <w:rFonts w:ascii="Sassoon Infant Rg" w:hAnsi="Sassoon Infant Rg"/>
                <w:b/>
                <w:bCs/>
                <w:sz w:val="40"/>
                <w:szCs w:val="40"/>
              </w:rPr>
              <w:t xml:space="preserve">Nursery </w:t>
            </w:r>
            <w:r w:rsidR="009152D0" w:rsidRPr="0088122D">
              <w:rPr>
                <w:rFonts w:ascii="Sassoon Infant Rg" w:hAnsi="Sassoon Infant Rg"/>
                <w:b/>
                <w:bCs/>
                <w:sz w:val="40"/>
                <w:szCs w:val="40"/>
              </w:rPr>
              <w:t>Autumn Term</w:t>
            </w:r>
          </w:p>
        </w:tc>
        <w:tc>
          <w:tcPr>
            <w:tcW w:w="4936" w:type="dxa"/>
          </w:tcPr>
          <w:p w14:paraId="117D7FDD" w14:textId="44BB96B3" w:rsidR="009152D0" w:rsidRPr="0088122D" w:rsidRDefault="00FD2E69" w:rsidP="00FD2E69">
            <w:pPr>
              <w:jc w:val="center"/>
              <w:rPr>
                <w:rFonts w:ascii="Sassoon Infant Rg" w:hAnsi="Sassoon Infant Rg"/>
                <w:b/>
                <w:bCs/>
                <w:sz w:val="40"/>
                <w:szCs w:val="40"/>
              </w:rPr>
            </w:pPr>
            <w:r>
              <w:rPr>
                <w:rFonts w:ascii="Sassoon Infant Rg" w:hAnsi="Sassoon Infant Rg"/>
                <w:b/>
                <w:bCs/>
                <w:sz w:val="40"/>
                <w:szCs w:val="40"/>
              </w:rPr>
              <w:t xml:space="preserve">Nursery </w:t>
            </w:r>
            <w:r w:rsidR="009152D0" w:rsidRPr="0088122D">
              <w:rPr>
                <w:rFonts w:ascii="Sassoon Infant Rg" w:hAnsi="Sassoon Infant Rg"/>
                <w:b/>
                <w:bCs/>
                <w:sz w:val="40"/>
                <w:szCs w:val="40"/>
              </w:rPr>
              <w:t>Spring Term</w:t>
            </w:r>
            <w:r w:rsidR="00F853BD" w:rsidRPr="0088122D">
              <w:rPr>
                <w:rFonts w:ascii="Sassoon Infant Rg" w:hAnsi="Sassoon Infant Rg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5593" w:type="dxa"/>
          </w:tcPr>
          <w:p w14:paraId="169F01A7" w14:textId="11861E5E" w:rsidR="009152D0" w:rsidRPr="0088122D" w:rsidRDefault="00FD2E69" w:rsidP="00FD2E69">
            <w:pPr>
              <w:jc w:val="center"/>
              <w:rPr>
                <w:rFonts w:ascii="Sassoon Infant Rg" w:hAnsi="Sassoon Infant Rg"/>
                <w:b/>
                <w:bCs/>
                <w:sz w:val="40"/>
                <w:szCs w:val="40"/>
              </w:rPr>
            </w:pPr>
            <w:r>
              <w:rPr>
                <w:rFonts w:ascii="Sassoon Infant Rg" w:hAnsi="Sassoon Infant Rg"/>
                <w:b/>
                <w:bCs/>
                <w:sz w:val="40"/>
                <w:szCs w:val="40"/>
              </w:rPr>
              <w:t xml:space="preserve">Nursery </w:t>
            </w:r>
            <w:r w:rsidR="009152D0" w:rsidRPr="0088122D">
              <w:rPr>
                <w:rFonts w:ascii="Sassoon Infant Rg" w:hAnsi="Sassoon Infant Rg"/>
                <w:b/>
                <w:bCs/>
                <w:sz w:val="40"/>
                <w:szCs w:val="40"/>
              </w:rPr>
              <w:t>Summer Term</w:t>
            </w:r>
            <w:r w:rsidR="00F853BD" w:rsidRPr="0088122D">
              <w:rPr>
                <w:rFonts w:ascii="Sassoon Infant Rg" w:hAnsi="Sassoon Infant Rg"/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9152D0" w:rsidRPr="00D23F64" w14:paraId="7CCBFF33" w14:textId="77777777" w:rsidTr="00FD2E69">
        <w:trPr>
          <w:gridBefore w:val="1"/>
          <w:wBefore w:w="6" w:type="dxa"/>
        </w:trPr>
        <w:tc>
          <w:tcPr>
            <w:tcW w:w="4936" w:type="dxa"/>
          </w:tcPr>
          <w:p w14:paraId="46A7B4B0" w14:textId="77777777" w:rsidR="003A7B12" w:rsidRDefault="003A7B12" w:rsidP="00FD2E69">
            <w:pPr>
              <w:jc w:val="center"/>
              <w:rPr>
                <w:rFonts w:ascii="Sassoon Infant Rg" w:hAnsi="Sassoon Infant Rg"/>
                <w:b/>
                <w:bCs/>
                <w:color w:val="FFC000"/>
                <w:sz w:val="22"/>
                <w:szCs w:val="20"/>
                <w:u w:val="single"/>
              </w:rPr>
            </w:pPr>
          </w:p>
          <w:p w14:paraId="64B74C61" w14:textId="4BF30F88" w:rsidR="00FD2E69" w:rsidRPr="00D23F64" w:rsidRDefault="00542094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 w:rsidRPr="00D23F64">
              <w:rPr>
                <w:rFonts w:ascii="Sassoon Infant Rg" w:hAnsi="Sassoon Infant Rg"/>
                <w:b/>
                <w:bCs/>
                <w:color w:val="FFC000"/>
                <w:sz w:val="22"/>
                <w:szCs w:val="20"/>
                <w:u w:val="single"/>
              </w:rPr>
              <w:t xml:space="preserve">AUTUMN 1 </w:t>
            </w:r>
          </w:p>
          <w:p w14:paraId="02E14D40" w14:textId="77777777" w:rsidR="003A7B12" w:rsidRDefault="003A7B12" w:rsidP="00E520B0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34FEB654" w14:textId="04386758" w:rsidR="005D355B" w:rsidRDefault="00E520B0" w:rsidP="00E520B0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I’m a little Teapot</w:t>
            </w:r>
          </w:p>
          <w:p w14:paraId="01FD3EA7" w14:textId="720AF106" w:rsidR="00E520B0" w:rsidRDefault="00E520B0" w:rsidP="00E520B0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Tommy Thumb</w:t>
            </w:r>
          </w:p>
          <w:p w14:paraId="28CD56D6" w14:textId="2CE74FF9" w:rsidR="00E520B0" w:rsidRDefault="00E520B0" w:rsidP="00E520B0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Incy Wincy Spider</w:t>
            </w:r>
          </w:p>
          <w:p w14:paraId="65F5F052" w14:textId="477F900C" w:rsidR="00BD1516" w:rsidRDefault="00BD1516" w:rsidP="00E520B0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Wind the Bobbin</w:t>
            </w:r>
            <w:r w:rsidR="007476C9">
              <w:rPr>
                <w:rFonts w:ascii="Sassoon Infant Rg" w:hAnsi="Sassoon Infant Rg"/>
                <w:sz w:val="22"/>
                <w:szCs w:val="20"/>
              </w:rPr>
              <w:t xml:space="preserve"> up</w:t>
            </w:r>
          </w:p>
          <w:p w14:paraId="3784D4E6" w14:textId="28BC188E" w:rsidR="00BD1516" w:rsidRDefault="00BD1516" w:rsidP="00E520B0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Heads, Shoulders, Knees and Toes</w:t>
            </w:r>
          </w:p>
          <w:p w14:paraId="5306D65A" w14:textId="3E9976A4" w:rsidR="006549E2" w:rsidRDefault="006549E2" w:rsidP="00E520B0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Hickory Dickory Dock</w:t>
            </w:r>
          </w:p>
          <w:p w14:paraId="29CF27B3" w14:textId="77777777" w:rsidR="00B379FB" w:rsidRDefault="00B379FB" w:rsidP="00FD2E69">
            <w:pPr>
              <w:rPr>
                <w:rFonts w:ascii="Sassoon Infant Rg" w:hAnsi="Sassoon Infant Rg"/>
                <w:sz w:val="22"/>
                <w:szCs w:val="20"/>
              </w:rPr>
            </w:pPr>
          </w:p>
          <w:p w14:paraId="38DAEDF5" w14:textId="77777777" w:rsidR="00B379FB" w:rsidRDefault="00B379FB" w:rsidP="00FD2E69">
            <w:pPr>
              <w:rPr>
                <w:rFonts w:ascii="Sassoon Infant Rg" w:hAnsi="Sassoon Infant Rg"/>
                <w:sz w:val="22"/>
                <w:szCs w:val="20"/>
              </w:rPr>
            </w:pPr>
          </w:p>
          <w:p w14:paraId="7722D62C" w14:textId="0B32D9D1" w:rsidR="00B379FB" w:rsidRPr="00D23F64" w:rsidRDefault="00B379FB" w:rsidP="00FD2E69">
            <w:pPr>
              <w:rPr>
                <w:rFonts w:ascii="Sassoon Infant Rg" w:hAnsi="Sassoon Infant Rg"/>
                <w:sz w:val="22"/>
                <w:szCs w:val="20"/>
              </w:rPr>
            </w:pPr>
          </w:p>
        </w:tc>
        <w:tc>
          <w:tcPr>
            <w:tcW w:w="4936" w:type="dxa"/>
          </w:tcPr>
          <w:p w14:paraId="62C971EF" w14:textId="77777777" w:rsidR="003A7B12" w:rsidRDefault="003A7B12" w:rsidP="00FD2E69">
            <w:pPr>
              <w:jc w:val="center"/>
              <w:rPr>
                <w:rFonts w:ascii="Sassoon Infant Rg" w:hAnsi="Sassoon Infant Rg"/>
                <w:b/>
                <w:bCs/>
                <w:color w:val="0404AC"/>
                <w:sz w:val="22"/>
                <w:szCs w:val="20"/>
                <w:u w:val="single"/>
              </w:rPr>
            </w:pPr>
          </w:p>
          <w:p w14:paraId="1961CA8C" w14:textId="2ACBAD70" w:rsidR="009152D0" w:rsidRDefault="00542094" w:rsidP="00FD2E69">
            <w:pPr>
              <w:jc w:val="center"/>
              <w:rPr>
                <w:rFonts w:ascii="Sassoon Infant Rg" w:hAnsi="Sassoon Infant Rg"/>
                <w:b/>
                <w:bCs/>
                <w:color w:val="0404AC"/>
                <w:sz w:val="22"/>
                <w:szCs w:val="20"/>
                <w:u w:val="single"/>
              </w:rPr>
            </w:pPr>
            <w:r w:rsidRPr="00D23F64">
              <w:rPr>
                <w:rFonts w:ascii="Sassoon Infant Rg" w:hAnsi="Sassoon Infant Rg"/>
                <w:b/>
                <w:bCs/>
                <w:color w:val="0404AC"/>
                <w:sz w:val="22"/>
                <w:szCs w:val="20"/>
                <w:u w:val="single"/>
              </w:rPr>
              <w:t xml:space="preserve">SPRING 1 </w:t>
            </w:r>
          </w:p>
          <w:p w14:paraId="4C4CB022" w14:textId="77777777" w:rsidR="003A7B12" w:rsidRDefault="003A7B12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68145FDC" w14:textId="185D3F28" w:rsidR="00A80161" w:rsidRDefault="00A80161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Miss Polly had a dolly</w:t>
            </w:r>
          </w:p>
          <w:p w14:paraId="12D13851" w14:textId="77777777" w:rsidR="00D95F4E" w:rsidRDefault="00D95F4E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Humpty Dumpty</w:t>
            </w:r>
          </w:p>
          <w:p w14:paraId="65C735C3" w14:textId="05DEFC48" w:rsidR="008C4A1D" w:rsidRDefault="008C4A1D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This Little Piggy went to Market</w:t>
            </w:r>
          </w:p>
          <w:p w14:paraId="568106DC" w14:textId="3BEB7EE3" w:rsidR="00414218" w:rsidRDefault="00414218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 xml:space="preserve">Hickety </w:t>
            </w:r>
            <w:r w:rsidR="00886BDF">
              <w:rPr>
                <w:rFonts w:ascii="Sassoon Infant Rg" w:hAnsi="Sassoon Infant Rg"/>
                <w:sz w:val="22"/>
                <w:szCs w:val="20"/>
              </w:rPr>
              <w:t>Pickety</w:t>
            </w:r>
          </w:p>
          <w:p w14:paraId="0DC75287" w14:textId="07A591E5" w:rsidR="00895407" w:rsidRDefault="00895407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Frere Jacques</w:t>
            </w:r>
          </w:p>
          <w:p w14:paraId="75DABD0E" w14:textId="14768ED4" w:rsidR="00895407" w:rsidRDefault="00895407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Sleeping Bunnies</w:t>
            </w:r>
          </w:p>
          <w:p w14:paraId="0E7F3E5D" w14:textId="70B0EA2D" w:rsidR="00585F49" w:rsidRPr="00A80161" w:rsidRDefault="00585F49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</w:tc>
        <w:tc>
          <w:tcPr>
            <w:tcW w:w="5593" w:type="dxa"/>
          </w:tcPr>
          <w:p w14:paraId="4FBD42DD" w14:textId="77777777" w:rsidR="003A7B12" w:rsidRDefault="003A7B12" w:rsidP="00FD2E69">
            <w:pPr>
              <w:jc w:val="center"/>
              <w:rPr>
                <w:rFonts w:ascii="Sassoon Infant Rg" w:hAnsi="Sassoon Infant Rg"/>
                <w:b/>
                <w:bCs/>
                <w:color w:val="00B050"/>
                <w:sz w:val="22"/>
                <w:szCs w:val="20"/>
                <w:u w:val="single"/>
              </w:rPr>
            </w:pPr>
          </w:p>
          <w:p w14:paraId="36747118" w14:textId="6524CC44" w:rsidR="0015685F" w:rsidRDefault="00542094" w:rsidP="00FD2E69">
            <w:pPr>
              <w:jc w:val="center"/>
              <w:rPr>
                <w:rFonts w:ascii="Sassoon Infant Rg" w:hAnsi="Sassoon Infant Rg"/>
                <w:b/>
                <w:bCs/>
                <w:color w:val="00B050"/>
                <w:sz w:val="22"/>
                <w:szCs w:val="20"/>
                <w:u w:val="single"/>
              </w:rPr>
            </w:pPr>
            <w:r w:rsidRPr="00D23F64">
              <w:rPr>
                <w:rFonts w:ascii="Sassoon Infant Rg" w:hAnsi="Sassoon Infant Rg"/>
                <w:b/>
                <w:bCs/>
                <w:color w:val="00B050"/>
                <w:sz w:val="22"/>
                <w:szCs w:val="20"/>
                <w:u w:val="single"/>
              </w:rPr>
              <w:t xml:space="preserve">SUMMER 1 </w:t>
            </w:r>
          </w:p>
          <w:p w14:paraId="717A3A29" w14:textId="77777777" w:rsidR="003A7B12" w:rsidRDefault="003A7B12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55B6E43D" w14:textId="350DE796" w:rsidR="006549E2" w:rsidRPr="006549E2" w:rsidRDefault="006549E2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 w:rsidRPr="006549E2">
              <w:rPr>
                <w:rFonts w:ascii="Sassoon Infant Rg" w:hAnsi="Sassoon Infant Rg"/>
                <w:sz w:val="22"/>
                <w:szCs w:val="20"/>
              </w:rPr>
              <w:t>Round and Round the garden</w:t>
            </w:r>
          </w:p>
          <w:p w14:paraId="1ECBB9E8" w14:textId="14A139A2" w:rsidR="0015685F" w:rsidRDefault="00E520B0" w:rsidP="00E520B0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Here is a beehive</w:t>
            </w:r>
          </w:p>
          <w:p w14:paraId="082CB301" w14:textId="674EAF47" w:rsidR="00255593" w:rsidRDefault="00255593" w:rsidP="00E520B0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1,2,3,4,5 Once I caught a fish alive</w:t>
            </w:r>
          </w:p>
          <w:p w14:paraId="50A71B32" w14:textId="58409D14" w:rsidR="00255593" w:rsidRDefault="008C4A1D" w:rsidP="00E520B0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5 Little Ducks</w:t>
            </w:r>
          </w:p>
          <w:p w14:paraId="21AE7FE1" w14:textId="74CFC848" w:rsidR="00BD1516" w:rsidRPr="00E520B0" w:rsidRDefault="00BD1516" w:rsidP="00BD1516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The Mulber</w:t>
            </w:r>
            <w:r w:rsidR="00A80161">
              <w:rPr>
                <w:rFonts w:ascii="Sassoon Infant Rg" w:hAnsi="Sassoon Infant Rg"/>
                <w:sz w:val="22"/>
                <w:szCs w:val="20"/>
              </w:rPr>
              <w:t>ry Bush</w:t>
            </w:r>
            <w:r>
              <w:rPr>
                <w:rFonts w:ascii="Sassoon Infant Rg" w:hAnsi="Sassoon Infant Rg"/>
                <w:sz w:val="22"/>
                <w:szCs w:val="20"/>
              </w:rPr>
              <w:t xml:space="preserve"> </w:t>
            </w:r>
          </w:p>
          <w:p w14:paraId="1FEE88F4" w14:textId="77777777" w:rsidR="00BD1516" w:rsidRPr="00D23F64" w:rsidRDefault="00BD1516" w:rsidP="00E520B0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42882A4F" w14:textId="77777777" w:rsidR="009152D0" w:rsidRPr="00D23F64" w:rsidRDefault="009152D0" w:rsidP="00FD2E69">
            <w:pPr>
              <w:rPr>
                <w:rFonts w:ascii="Sassoon Infant Rg" w:hAnsi="Sassoon Infant Rg"/>
                <w:sz w:val="22"/>
                <w:szCs w:val="20"/>
              </w:rPr>
            </w:pPr>
          </w:p>
        </w:tc>
      </w:tr>
      <w:tr w:rsidR="009152D0" w:rsidRPr="00D23F64" w14:paraId="661F6E9C" w14:textId="77777777" w:rsidTr="003A7B12">
        <w:trPr>
          <w:gridBefore w:val="1"/>
          <w:wBefore w:w="6" w:type="dxa"/>
          <w:trHeight w:val="58"/>
        </w:trPr>
        <w:tc>
          <w:tcPr>
            <w:tcW w:w="4936" w:type="dxa"/>
          </w:tcPr>
          <w:p w14:paraId="2B777635" w14:textId="77777777" w:rsidR="003A7B12" w:rsidRDefault="003A7B12" w:rsidP="00FD2E69">
            <w:pPr>
              <w:jc w:val="center"/>
              <w:rPr>
                <w:rFonts w:ascii="Sassoon Infant Rg" w:hAnsi="Sassoon Infant Rg"/>
                <w:b/>
                <w:bCs/>
                <w:color w:val="FFC000"/>
                <w:sz w:val="22"/>
                <w:szCs w:val="20"/>
                <w:u w:val="single"/>
              </w:rPr>
            </w:pPr>
          </w:p>
          <w:p w14:paraId="708B0835" w14:textId="7C3F8252" w:rsidR="009152D0" w:rsidRDefault="00542094" w:rsidP="00FD2E69">
            <w:pPr>
              <w:jc w:val="center"/>
              <w:rPr>
                <w:rFonts w:ascii="Sassoon Infant Rg" w:hAnsi="Sassoon Infant Rg"/>
                <w:b/>
                <w:bCs/>
                <w:color w:val="FFC000"/>
                <w:sz w:val="22"/>
                <w:szCs w:val="20"/>
                <w:u w:val="single"/>
              </w:rPr>
            </w:pPr>
            <w:r w:rsidRPr="00D23F64">
              <w:rPr>
                <w:rFonts w:ascii="Sassoon Infant Rg" w:hAnsi="Sassoon Infant Rg"/>
                <w:b/>
                <w:bCs/>
                <w:color w:val="FFC000"/>
                <w:sz w:val="22"/>
                <w:szCs w:val="20"/>
                <w:u w:val="single"/>
              </w:rPr>
              <w:t xml:space="preserve">AUTUMN 2 </w:t>
            </w:r>
          </w:p>
          <w:p w14:paraId="60027D3B" w14:textId="77777777" w:rsidR="003A7B12" w:rsidRDefault="003A7B12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417B7CCB" w14:textId="79161A79" w:rsidR="00255593" w:rsidRDefault="00255593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Here’s the Church…</w:t>
            </w:r>
          </w:p>
          <w:p w14:paraId="6E59EA27" w14:textId="0287C0F5" w:rsidR="00E13D4C" w:rsidRDefault="00E13D4C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See Saw Margery Daw</w:t>
            </w:r>
          </w:p>
          <w:p w14:paraId="033BA12D" w14:textId="77A21144" w:rsidR="00B379FB" w:rsidRPr="00BD1516" w:rsidRDefault="00BD1516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 w:rsidRPr="00BD1516">
              <w:rPr>
                <w:rFonts w:ascii="Sassoon Infant Rg" w:hAnsi="Sassoon Infant Rg"/>
                <w:sz w:val="22"/>
                <w:szCs w:val="20"/>
              </w:rPr>
              <w:t>Twinkle, Twinkle Little Star</w:t>
            </w:r>
          </w:p>
          <w:p w14:paraId="76017B55" w14:textId="121BC71A" w:rsidR="006549E2" w:rsidRDefault="006549E2" w:rsidP="00886BDF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I hear thunder</w:t>
            </w:r>
          </w:p>
          <w:p w14:paraId="4EB1F335" w14:textId="3FC60238" w:rsidR="00E13D4C" w:rsidRDefault="00A77D62" w:rsidP="00886BDF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The North Wind</w:t>
            </w:r>
          </w:p>
          <w:p w14:paraId="48359612" w14:textId="3F649E5A" w:rsidR="00E13D4C" w:rsidRDefault="00E13D4C" w:rsidP="00886BDF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Jingle Bells</w:t>
            </w:r>
          </w:p>
          <w:p w14:paraId="64614A00" w14:textId="77777777" w:rsidR="00E13D4C" w:rsidRDefault="00E13D4C" w:rsidP="00886BDF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14C824EE" w14:textId="549194B0" w:rsidR="006549E2" w:rsidRDefault="006549E2" w:rsidP="00D95F4E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00975E84" w14:textId="77777777" w:rsidR="00B379FB" w:rsidRDefault="00B379FB" w:rsidP="00FD2E69">
            <w:pPr>
              <w:jc w:val="center"/>
              <w:rPr>
                <w:rFonts w:ascii="Sassoon Infant Rg" w:hAnsi="Sassoon Infant Rg"/>
                <w:b/>
                <w:bCs/>
                <w:color w:val="FFC000"/>
                <w:sz w:val="22"/>
                <w:szCs w:val="20"/>
                <w:u w:val="single"/>
              </w:rPr>
            </w:pPr>
          </w:p>
          <w:p w14:paraId="390A33F3" w14:textId="4A1194FE" w:rsidR="00B379FB" w:rsidRPr="00FD2E69" w:rsidRDefault="00B379FB" w:rsidP="003A7B12">
            <w:pPr>
              <w:rPr>
                <w:rFonts w:ascii="Sassoon Infant Rg" w:hAnsi="Sassoon Infant Rg"/>
                <w:b/>
                <w:bCs/>
                <w:color w:val="FFC000"/>
                <w:sz w:val="22"/>
                <w:szCs w:val="20"/>
                <w:u w:val="single"/>
              </w:rPr>
            </w:pPr>
          </w:p>
        </w:tc>
        <w:tc>
          <w:tcPr>
            <w:tcW w:w="4936" w:type="dxa"/>
          </w:tcPr>
          <w:p w14:paraId="3CA0B4A9" w14:textId="77777777" w:rsidR="003A7B12" w:rsidRDefault="003A7B12" w:rsidP="00FD2E69">
            <w:pPr>
              <w:jc w:val="center"/>
              <w:rPr>
                <w:rFonts w:ascii="Sassoon Infant Rg" w:hAnsi="Sassoon Infant Rg"/>
                <w:b/>
                <w:bCs/>
                <w:color w:val="0404AC"/>
                <w:sz w:val="22"/>
                <w:szCs w:val="20"/>
                <w:u w:val="single"/>
              </w:rPr>
            </w:pPr>
          </w:p>
          <w:p w14:paraId="55C14404" w14:textId="523B00F6" w:rsidR="009152D0" w:rsidRDefault="00486174" w:rsidP="00FD2E69">
            <w:pPr>
              <w:jc w:val="center"/>
              <w:rPr>
                <w:rFonts w:ascii="Sassoon Infant Rg" w:hAnsi="Sassoon Infant Rg"/>
                <w:b/>
                <w:bCs/>
                <w:color w:val="0404AC"/>
                <w:sz w:val="22"/>
                <w:szCs w:val="20"/>
                <w:u w:val="single"/>
              </w:rPr>
            </w:pPr>
            <w:r w:rsidRPr="00D23F64">
              <w:rPr>
                <w:rFonts w:ascii="Sassoon Infant Rg" w:hAnsi="Sassoon Infant Rg"/>
                <w:b/>
                <w:bCs/>
                <w:color w:val="0404AC"/>
                <w:sz w:val="22"/>
                <w:szCs w:val="20"/>
                <w:u w:val="single"/>
              </w:rPr>
              <w:t xml:space="preserve">SPRING 2 </w:t>
            </w:r>
          </w:p>
          <w:p w14:paraId="26AC7365" w14:textId="77777777" w:rsidR="003A7B12" w:rsidRDefault="003A7B12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281766F6" w14:textId="5A8B2237" w:rsidR="00B379FB" w:rsidRDefault="00E520B0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 w:rsidRPr="00E520B0">
              <w:rPr>
                <w:rFonts w:ascii="Sassoon Infant Rg" w:hAnsi="Sassoon Infant Rg"/>
                <w:sz w:val="22"/>
                <w:szCs w:val="20"/>
              </w:rPr>
              <w:t>Pat</w:t>
            </w:r>
            <w:r w:rsidR="00A80161">
              <w:rPr>
                <w:rFonts w:ascii="Sassoon Infant Rg" w:hAnsi="Sassoon Infant Rg"/>
                <w:sz w:val="22"/>
                <w:szCs w:val="20"/>
              </w:rPr>
              <w:t>-</w:t>
            </w:r>
            <w:r w:rsidRPr="00E520B0">
              <w:rPr>
                <w:rFonts w:ascii="Sassoon Infant Rg" w:hAnsi="Sassoon Infant Rg"/>
                <w:sz w:val="22"/>
                <w:szCs w:val="20"/>
              </w:rPr>
              <w:t>a</w:t>
            </w:r>
            <w:r w:rsidR="00A80161">
              <w:rPr>
                <w:rFonts w:ascii="Sassoon Infant Rg" w:hAnsi="Sassoon Infant Rg"/>
                <w:sz w:val="22"/>
                <w:szCs w:val="20"/>
              </w:rPr>
              <w:t>-c</w:t>
            </w:r>
            <w:r w:rsidRPr="00E520B0">
              <w:rPr>
                <w:rFonts w:ascii="Sassoon Infant Rg" w:hAnsi="Sassoon Infant Rg"/>
                <w:sz w:val="22"/>
                <w:szCs w:val="20"/>
              </w:rPr>
              <w:t>ake</w:t>
            </w:r>
          </w:p>
          <w:p w14:paraId="6D1617F5" w14:textId="79DE0160" w:rsidR="00D95F4E" w:rsidRPr="00E520B0" w:rsidRDefault="00D95F4E" w:rsidP="00D95F4E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Two Little Dickie Birds</w:t>
            </w:r>
          </w:p>
          <w:p w14:paraId="6BE67554" w14:textId="59C19AA4" w:rsidR="00E520B0" w:rsidRDefault="00E520B0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Hot Cross Buns</w:t>
            </w:r>
          </w:p>
          <w:p w14:paraId="73565BAB" w14:textId="7FE194A2" w:rsidR="00E520B0" w:rsidRDefault="00E520B0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Baa Baa Black Sheep</w:t>
            </w:r>
          </w:p>
          <w:p w14:paraId="5D993470" w14:textId="77777777" w:rsidR="00585F49" w:rsidRDefault="00585F49" w:rsidP="00585F4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Little Bo-Peep</w:t>
            </w:r>
          </w:p>
          <w:p w14:paraId="701B1355" w14:textId="77777777" w:rsidR="00E520B0" w:rsidRDefault="00E520B0" w:rsidP="00585F4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Old Mac Donald had a Farm</w:t>
            </w:r>
          </w:p>
          <w:p w14:paraId="3F3525C5" w14:textId="77777777" w:rsidR="00E520B0" w:rsidRDefault="00E520B0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5777C4D2" w14:textId="1F058EA2" w:rsidR="003A7B12" w:rsidRPr="003A7B12" w:rsidRDefault="003A7B12" w:rsidP="003A7B12">
            <w:pPr>
              <w:rPr>
                <w:rFonts w:ascii="Sassoon Infant Rg" w:hAnsi="Sassoon Infant Rg"/>
                <w:sz w:val="22"/>
                <w:szCs w:val="20"/>
              </w:rPr>
            </w:pPr>
          </w:p>
        </w:tc>
        <w:tc>
          <w:tcPr>
            <w:tcW w:w="5593" w:type="dxa"/>
          </w:tcPr>
          <w:p w14:paraId="6379C9AE" w14:textId="77777777" w:rsidR="003A7B12" w:rsidRDefault="003A7B12" w:rsidP="00FD2E69">
            <w:pPr>
              <w:jc w:val="center"/>
              <w:rPr>
                <w:rFonts w:ascii="Sassoon Infant Rg" w:hAnsi="Sassoon Infant Rg"/>
                <w:b/>
                <w:bCs/>
                <w:color w:val="00B050"/>
                <w:sz w:val="22"/>
                <w:szCs w:val="20"/>
                <w:u w:val="single"/>
              </w:rPr>
            </w:pPr>
          </w:p>
          <w:p w14:paraId="4DF46364" w14:textId="2ABB0349" w:rsidR="006549E2" w:rsidRDefault="00542094" w:rsidP="00FD2E69">
            <w:pPr>
              <w:jc w:val="center"/>
              <w:rPr>
                <w:rFonts w:ascii="Sassoon Infant Rg" w:hAnsi="Sassoon Infant Rg"/>
                <w:b/>
                <w:bCs/>
                <w:sz w:val="22"/>
                <w:szCs w:val="20"/>
              </w:rPr>
            </w:pPr>
            <w:r w:rsidRPr="00D23F64">
              <w:rPr>
                <w:rFonts w:ascii="Sassoon Infant Rg" w:hAnsi="Sassoon Infant Rg"/>
                <w:b/>
                <w:bCs/>
                <w:color w:val="00B050"/>
                <w:sz w:val="22"/>
                <w:szCs w:val="20"/>
                <w:u w:val="single"/>
              </w:rPr>
              <w:t xml:space="preserve">SUMMER 2 </w:t>
            </w:r>
            <w:r w:rsidR="00AB7FB8" w:rsidRPr="00D23F64">
              <w:rPr>
                <w:rFonts w:ascii="Sassoon Infant Rg" w:hAnsi="Sassoon Infant Rg"/>
                <w:b/>
                <w:bCs/>
                <w:sz w:val="22"/>
                <w:szCs w:val="20"/>
              </w:rPr>
              <w:t xml:space="preserve">   </w:t>
            </w:r>
          </w:p>
          <w:p w14:paraId="14B6A477" w14:textId="77777777" w:rsidR="003A7B12" w:rsidRDefault="003A7B12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058658AE" w14:textId="40D3B43F" w:rsidR="00E13D4C" w:rsidRPr="00E13D4C" w:rsidRDefault="00E13D4C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 w:rsidRPr="00E13D4C">
              <w:rPr>
                <w:rFonts w:ascii="Sassoon Infant Rg" w:hAnsi="Sassoon Infant Rg"/>
                <w:sz w:val="22"/>
                <w:szCs w:val="20"/>
              </w:rPr>
              <w:t>Pussy cat, Pussycat</w:t>
            </w:r>
          </w:p>
          <w:p w14:paraId="3395DCC1" w14:textId="72366BE4" w:rsidR="006549E2" w:rsidRDefault="00AB7FB8" w:rsidP="006549E2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 w:rsidRPr="00D23F64">
              <w:rPr>
                <w:rFonts w:ascii="Sassoon Infant Rg" w:hAnsi="Sassoon Infant Rg"/>
                <w:b/>
                <w:bCs/>
                <w:sz w:val="22"/>
                <w:szCs w:val="20"/>
              </w:rPr>
              <w:t xml:space="preserve"> </w:t>
            </w:r>
            <w:r w:rsidR="006549E2">
              <w:rPr>
                <w:rFonts w:ascii="Sassoon Infant Rg" w:hAnsi="Sassoon Infant Rg"/>
                <w:sz w:val="22"/>
                <w:szCs w:val="20"/>
              </w:rPr>
              <w:t xml:space="preserve"> Row, Row, Row your boat</w:t>
            </w:r>
          </w:p>
          <w:p w14:paraId="3169963A" w14:textId="77777777" w:rsidR="0025406B" w:rsidRDefault="00AB7FB8" w:rsidP="006549E2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 w:rsidRPr="00D23F64">
              <w:rPr>
                <w:rFonts w:ascii="Sassoon Infant Rg" w:hAnsi="Sassoon Infant Rg"/>
                <w:b/>
                <w:bCs/>
                <w:sz w:val="22"/>
                <w:szCs w:val="20"/>
              </w:rPr>
              <w:t xml:space="preserve"> </w:t>
            </w:r>
            <w:r w:rsidR="00255593" w:rsidRPr="00255593">
              <w:rPr>
                <w:rFonts w:ascii="Sassoon Infant Rg" w:hAnsi="Sassoon Infant Rg"/>
                <w:sz w:val="22"/>
                <w:szCs w:val="20"/>
              </w:rPr>
              <w:t>The Wheels on the Bus</w:t>
            </w:r>
            <w:r w:rsidRPr="00255593">
              <w:rPr>
                <w:rFonts w:ascii="Sassoon Infant Rg" w:hAnsi="Sassoon Infant Rg"/>
                <w:sz w:val="22"/>
                <w:szCs w:val="20"/>
              </w:rPr>
              <w:t xml:space="preserve">  </w:t>
            </w:r>
          </w:p>
          <w:p w14:paraId="2D565E77" w14:textId="3826516A" w:rsidR="009152D0" w:rsidRDefault="0025406B" w:rsidP="006549E2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 xml:space="preserve">Ring </w:t>
            </w:r>
            <w:r w:rsidR="007476C9">
              <w:rPr>
                <w:rFonts w:ascii="Sassoon Infant Rg" w:hAnsi="Sassoon Infant Rg"/>
                <w:sz w:val="22"/>
                <w:szCs w:val="20"/>
              </w:rPr>
              <w:t xml:space="preserve">a Ring </w:t>
            </w:r>
            <w:r>
              <w:rPr>
                <w:rFonts w:ascii="Sassoon Infant Rg" w:hAnsi="Sassoon Infant Rg"/>
                <w:sz w:val="22"/>
                <w:szCs w:val="20"/>
              </w:rPr>
              <w:t>o</w:t>
            </w:r>
            <w:r w:rsidR="007476C9">
              <w:rPr>
                <w:rFonts w:ascii="Sassoon Infant Rg" w:hAnsi="Sassoon Infant Rg"/>
                <w:sz w:val="22"/>
                <w:szCs w:val="20"/>
              </w:rPr>
              <w:t>’</w:t>
            </w:r>
            <w:r>
              <w:rPr>
                <w:rFonts w:ascii="Sassoon Infant Rg" w:hAnsi="Sassoon Infant Rg"/>
                <w:sz w:val="22"/>
                <w:szCs w:val="20"/>
              </w:rPr>
              <w:t xml:space="preserve"> Ros</w:t>
            </w:r>
            <w:r w:rsidR="007476C9">
              <w:rPr>
                <w:rFonts w:ascii="Sassoon Infant Rg" w:hAnsi="Sassoon Infant Rg"/>
                <w:sz w:val="22"/>
                <w:szCs w:val="20"/>
              </w:rPr>
              <w:t>es</w:t>
            </w:r>
          </w:p>
          <w:p w14:paraId="397E41A0" w14:textId="77777777" w:rsidR="00A77D62" w:rsidRDefault="00A77D62" w:rsidP="00A77D62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Ride a Cock Horse</w:t>
            </w:r>
          </w:p>
          <w:p w14:paraId="56617FA6" w14:textId="02D91669" w:rsidR="00886BDF" w:rsidRDefault="00886BDF" w:rsidP="00A77D62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Hokey Cokey</w:t>
            </w:r>
          </w:p>
          <w:p w14:paraId="0799312D" w14:textId="6295450F" w:rsidR="0025406B" w:rsidRDefault="0025406B" w:rsidP="006549E2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 w:rsidRPr="0025406B">
              <w:rPr>
                <w:rFonts w:ascii="Sassoon Infant Rg" w:hAnsi="Sassoon Infant Rg"/>
                <w:sz w:val="22"/>
                <w:szCs w:val="20"/>
              </w:rPr>
              <w:t>5 Little Monkeys jumping on the bed</w:t>
            </w:r>
          </w:p>
          <w:p w14:paraId="13872891" w14:textId="77777777" w:rsidR="00A77D62" w:rsidRPr="0025406B" w:rsidRDefault="00A77D62" w:rsidP="006549E2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6F969D64" w14:textId="77777777" w:rsidR="00BD1516" w:rsidRDefault="00BD1516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0BF27A32" w14:textId="77777777" w:rsidR="003A7B12" w:rsidRDefault="003A7B12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5E4312F5" w14:textId="77777777" w:rsidR="003A7B12" w:rsidRDefault="003A7B12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5127AC99" w14:textId="77777777" w:rsidR="003A7B12" w:rsidRDefault="003A7B12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1FBF35C4" w14:textId="77777777" w:rsidR="003A7B12" w:rsidRDefault="003A7B12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21CC8C33" w14:textId="77777777" w:rsidR="003A7B12" w:rsidRDefault="003A7B12" w:rsidP="003A7B12">
            <w:pPr>
              <w:rPr>
                <w:rFonts w:ascii="Sassoon Infant Rg" w:hAnsi="Sassoon Infant Rg"/>
                <w:sz w:val="22"/>
                <w:szCs w:val="20"/>
              </w:rPr>
            </w:pPr>
          </w:p>
          <w:p w14:paraId="28C69A6F" w14:textId="394B88D1" w:rsidR="003A7B12" w:rsidRPr="00255593" w:rsidRDefault="003A7B12" w:rsidP="003A7B12">
            <w:pPr>
              <w:rPr>
                <w:rFonts w:ascii="Sassoon Infant Rg" w:hAnsi="Sassoon Infant Rg"/>
                <w:sz w:val="22"/>
                <w:szCs w:val="20"/>
              </w:rPr>
            </w:pPr>
          </w:p>
        </w:tc>
      </w:tr>
      <w:tr w:rsidR="00542094" w:rsidRPr="00D23F64" w14:paraId="0D2E60D9" w14:textId="77777777" w:rsidTr="00FD2E69">
        <w:trPr>
          <w:gridBefore w:val="1"/>
          <w:wBefore w:w="6" w:type="dxa"/>
        </w:trPr>
        <w:tc>
          <w:tcPr>
            <w:tcW w:w="15465" w:type="dxa"/>
            <w:gridSpan w:val="3"/>
            <w:shd w:val="clear" w:color="auto" w:fill="99FFCC"/>
          </w:tcPr>
          <w:p w14:paraId="46999678" w14:textId="4B02A197" w:rsidR="00542094" w:rsidRPr="00D23F64" w:rsidRDefault="003A7B12" w:rsidP="003A7B12">
            <w:pPr>
              <w:tabs>
                <w:tab w:val="left" w:pos="3348"/>
                <w:tab w:val="center" w:pos="7624"/>
              </w:tabs>
              <w:rPr>
                <w:rFonts w:ascii="Sassoon Infant Rg" w:hAnsi="Sassoon Infant Rg"/>
                <w:b/>
                <w:bCs/>
                <w:sz w:val="48"/>
                <w:szCs w:val="40"/>
              </w:rPr>
            </w:pPr>
            <w:r>
              <w:rPr>
                <w:rFonts w:ascii="Sassoon Infant Rg" w:hAnsi="Sassoon Infant Rg"/>
                <w:b/>
                <w:bCs/>
                <w:sz w:val="40"/>
                <w:szCs w:val="40"/>
              </w:rPr>
              <w:lastRenderedPageBreak/>
              <w:tab/>
            </w:r>
            <w:r>
              <w:rPr>
                <w:rFonts w:ascii="Sassoon Infant Rg" w:hAnsi="Sassoon Infant Rg"/>
                <w:b/>
                <w:bCs/>
                <w:sz w:val="40"/>
                <w:szCs w:val="40"/>
              </w:rPr>
              <w:tab/>
            </w:r>
            <w:r w:rsidR="00FD2E69">
              <w:rPr>
                <w:rFonts w:ascii="Sassoon Infant Rg" w:hAnsi="Sassoon Infant Rg"/>
                <w:b/>
                <w:bCs/>
                <w:sz w:val="40"/>
                <w:szCs w:val="40"/>
              </w:rPr>
              <w:t xml:space="preserve">Nursery Rhyme Progression For Reception </w:t>
            </w:r>
          </w:p>
        </w:tc>
      </w:tr>
      <w:tr w:rsidR="00542094" w:rsidRPr="00D23F64" w14:paraId="368EAC5F" w14:textId="77777777" w:rsidTr="00FD2E69">
        <w:trPr>
          <w:gridBefore w:val="1"/>
          <w:wBefore w:w="6" w:type="dxa"/>
        </w:trPr>
        <w:tc>
          <w:tcPr>
            <w:tcW w:w="4936" w:type="dxa"/>
          </w:tcPr>
          <w:p w14:paraId="474623D9" w14:textId="0B48282A" w:rsidR="00542094" w:rsidRPr="00D23F64" w:rsidRDefault="00FD2E69" w:rsidP="00FD2E69">
            <w:pPr>
              <w:jc w:val="center"/>
              <w:rPr>
                <w:rFonts w:ascii="Sassoon Infant Rg" w:hAnsi="Sassoon Infant Rg"/>
                <w:b/>
                <w:bCs/>
                <w:sz w:val="44"/>
                <w:szCs w:val="36"/>
              </w:rPr>
            </w:pPr>
            <w:r w:rsidRPr="00FD2E69">
              <w:rPr>
                <w:rFonts w:ascii="Sassoon Infant Rg" w:hAnsi="Sassoon Infant Rg"/>
                <w:b/>
                <w:bCs/>
                <w:sz w:val="40"/>
                <w:szCs w:val="32"/>
              </w:rPr>
              <w:t xml:space="preserve">Reception </w:t>
            </w:r>
            <w:r w:rsidR="0088122D" w:rsidRPr="00FD2E69">
              <w:rPr>
                <w:rFonts w:ascii="Sassoon Infant Rg" w:hAnsi="Sassoon Infant Rg"/>
                <w:b/>
                <w:bCs/>
                <w:sz w:val="40"/>
                <w:szCs w:val="32"/>
              </w:rPr>
              <w:t xml:space="preserve">Autumn Term </w:t>
            </w:r>
          </w:p>
        </w:tc>
        <w:tc>
          <w:tcPr>
            <w:tcW w:w="4936" w:type="dxa"/>
          </w:tcPr>
          <w:p w14:paraId="68DA0C74" w14:textId="30460104" w:rsidR="00542094" w:rsidRPr="00D23F64" w:rsidRDefault="00FD2E69" w:rsidP="00FD2E69">
            <w:pPr>
              <w:jc w:val="center"/>
              <w:rPr>
                <w:rFonts w:ascii="Sassoon Infant Rg" w:hAnsi="Sassoon Infant Rg"/>
                <w:b/>
                <w:bCs/>
                <w:sz w:val="44"/>
                <w:szCs w:val="36"/>
              </w:rPr>
            </w:pPr>
            <w:r>
              <w:rPr>
                <w:rFonts w:ascii="Sassoon Infant Rg" w:hAnsi="Sassoon Infant Rg"/>
                <w:b/>
                <w:bCs/>
                <w:sz w:val="40"/>
                <w:szCs w:val="32"/>
              </w:rPr>
              <w:t xml:space="preserve">Reception </w:t>
            </w:r>
            <w:r w:rsidR="00542094" w:rsidRPr="00FD2E69">
              <w:rPr>
                <w:rFonts w:ascii="Sassoon Infant Rg" w:hAnsi="Sassoon Infant Rg"/>
                <w:b/>
                <w:bCs/>
                <w:sz w:val="40"/>
                <w:szCs w:val="32"/>
              </w:rPr>
              <w:t>Spring Term</w:t>
            </w:r>
          </w:p>
        </w:tc>
        <w:tc>
          <w:tcPr>
            <w:tcW w:w="5593" w:type="dxa"/>
          </w:tcPr>
          <w:p w14:paraId="101CA911" w14:textId="1A902D78" w:rsidR="00542094" w:rsidRPr="00D23F64" w:rsidRDefault="00FD2E69" w:rsidP="00FD2E69">
            <w:pPr>
              <w:jc w:val="center"/>
              <w:rPr>
                <w:rFonts w:ascii="Sassoon Infant Rg" w:hAnsi="Sassoon Infant Rg"/>
                <w:b/>
                <w:bCs/>
                <w:sz w:val="44"/>
                <w:szCs w:val="36"/>
              </w:rPr>
            </w:pPr>
            <w:r>
              <w:rPr>
                <w:rFonts w:ascii="Sassoon Infant Rg" w:hAnsi="Sassoon Infant Rg"/>
                <w:b/>
                <w:bCs/>
                <w:sz w:val="40"/>
                <w:szCs w:val="32"/>
              </w:rPr>
              <w:t xml:space="preserve">Reception </w:t>
            </w:r>
            <w:r w:rsidR="0088122D" w:rsidRPr="00FD2E69">
              <w:rPr>
                <w:rFonts w:ascii="Sassoon Infant Rg" w:hAnsi="Sassoon Infant Rg"/>
                <w:b/>
                <w:bCs/>
                <w:sz w:val="40"/>
                <w:szCs w:val="32"/>
              </w:rPr>
              <w:t>Summer Term</w:t>
            </w:r>
          </w:p>
        </w:tc>
      </w:tr>
      <w:tr w:rsidR="00542094" w:rsidRPr="00D23F64" w14:paraId="47C5F628" w14:textId="77777777" w:rsidTr="00FD2E69">
        <w:trPr>
          <w:gridBefore w:val="1"/>
          <w:wBefore w:w="6" w:type="dxa"/>
        </w:trPr>
        <w:tc>
          <w:tcPr>
            <w:tcW w:w="4936" w:type="dxa"/>
          </w:tcPr>
          <w:p w14:paraId="6106794A" w14:textId="77777777" w:rsidR="003A7B12" w:rsidRDefault="003A7B12" w:rsidP="00FD2E69">
            <w:pPr>
              <w:jc w:val="center"/>
              <w:rPr>
                <w:rFonts w:ascii="Sassoon Infant Rg" w:hAnsi="Sassoon Infant Rg"/>
                <w:b/>
                <w:bCs/>
                <w:color w:val="FFC000"/>
                <w:sz w:val="22"/>
                <w:szCs w:val="20"/>
                <w:u w:val="single"/>
              </w:rPr>
            </w:pPr>
          </w:p>
          <w:p w14:paraId="6F01A521" w14:textId="20FE90D2" w:rsidR="00FD2E69" w:rsidRPr="00D23F64" w:rsidRDefault="00A21850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 w:rsidRPr="00D23F64">
              <w:rPr>
                <w:rFonts w:ascii="Sassoon Infant Rg" w:hAnsi="Sassoon Infant Rg"/>
                <w:b/>
                <w:bCs/>
                <w:color w:val="FFC000"/>
                <w:sz w:val="22"/>
                <w:szCs w:val="20"/>
                <w:u w:val="single"/>
              </w:rPr>
              <w:t>AUTUMN 1</w:t>
            </w:r>
          </w:p>
          <w:p w14:paraId="735A63E4" w14:textId="77777777" w:rsidR="003A7B12" w:rsidRDefault="003A7B12" w:rsidP="008C4A1D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7760245E" w14:textId="3DD018F6" w:rsidR="00585F49" w:rsidRDefault="00585F49" w:rsidP="008C4A1D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If you’re happy and you know it</w:t>
            </w:r>
          </w:p>
          <w:p w14:paraId="349C035A" w14:textId="39B9A4AB" w:rsidR="00414218" w:rsidRDefault="00414218" w:rsidP="008C4A1D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Days of the week</w:t>
            </w:r>
          </w:p>
          <w:p w14:paraId="67EF4AF4" w14:textId="77777777" w:rsidR="00414218" w:rsidRDefault="00414218" w:rsidP="00414218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Monday’s Child</w:t>
            </w:r>
          </w:p>
          <w:p w14:paraId="65AD234A" w14:textId="0360DEE9" w:rsidR="00B35C5E" w:rsidRDefault="00B35C5E" w:rsidP="00414218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Polly put the kettle on</w:t>
            </w:r>
          </w:p>
          <w:p w14:paraId="5C67FAA3" w14:textId="77777777" w:rsidR="00B35C5E" w:rsidRDefault="00B35C5E" w:rsidP="00E13D4C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The Animal Fair</w:t>
            </w:r>
          </w:p>
          <w:p w14:paraId="3C59B92A" w14:textId="70F6B00F" w:rsidR="00D35B0E" w:rsidRPr="00D23F64" w:rsidRDefault="00D35B0E" w:rsidP="00E13D4C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The Muffin Man</w:t>
            </w:r>
          </w:p>
        </w:tc>
        <w:tc>
          <w:tcPr>
            <w:tcW w:w="4936" w:type="dxa"/>
          </w:tcPr>
          <w:p w14:paraId="4173C75F" w14:textId="77777777" w:rsidR="003A7B12" w:rsidRDefault="003A7B12" w:rsidP="00FD2E69">
            <w:pPr>
              <w:jc w:val="center"/>
              <w:rPr>
                <w:rFonts w:ascii="Sassoon Infant Rg" w:hAnsi="Sassoon Infant Rg"/>
                <w:b/>
                <w:bCs/>
                <w:color w:val="0404AC"/>
                <w:sz w:val="22"/>
                <w:szCs w:val="20"/>
                <w:u w:val="single"/>
              </w:rPr>
            </w:pPr>
          </w:p>
          <w:p w14:paraId="112A5BA7" w14:textId="50680424" w:rsidR="00542094" w:rsidRPr="00D23F64" w:rsidRDefault="00A21850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 w:rsidRPr="00D23F64">
              <w:rPr>
                <w:rFonts w:ascii="Sassoon Infant Rg" w:hAnsi="Sassoon Infant Rg"/>
                <w:b/>
                <w:bCs/>
                <w:color w:val="0404AC"/>
                <w:sz w:val="22"/>
                <w:szCs w:val="20"/>
                <w:u w:val="single"/>
              </w:rPr>
              <w:t xml:space="preserve">SPRING 1 </w:t>
            </w:r>
          </w:p>
          <w:p w14:paraId="21F28913" w14:textId="77777777" w:rsidR="003A7B12" w:rsidRDefault="003A7B12" w:rsidP="00A8016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</w:p>
          <w:p w14:paraId="210AC7DF" w14:textId="6DB70974" w:rsidR="00542094" w:rsidRDefault="00A80161" w:rsidP="00A8016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25406B">
              <w:rPr>
                <w:rFonts w:ascii="Sassoon Infant Rg" w:hAnsi="Sassoon Infant Rg"/>
                <w:sz w:val="22"/>
                <w:szCs w:val="22"/>
              </w:rPr>
              <w:t>One, Two</w:t>
            </w:r>
            <w:r w:rsidR="00D95F4E" w:rsidRPr="0025406B">
              <w:rPr>
                <w:rFonts w:ascii="Sassoon Infant Rg" w:hAnsi="Sassoon Infant Rg"/>
                <w:sz w:val="22"/>
                <w:szCs w:val="22"/>
              </w:rPr>
              <w:t xml:space="preserve"> Buckle my shoe</w:t>
            </w:r>
          </w:p>
          <w:p w14:paraId="26CC5B3D" w14:textId="21C9F804" w:rsidR="00585F49" w:rsidRDefault="00585F49" w:rsidP="00A8016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Sing a Song of Sixpence</w:t>
            </w:r>
          </w:p>
          <w:p w14:paraId="5C3C8380" w14:textId="21AA8AFD" w:rsidR="00886BDF" w:rsidRDefault="00886BDF" w:rsidP="00A8016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Old King Cole</w:t>
            </w:r>
          </w:p>
          <w:p w14:paraId="0F9FAF81" w14:textId="1A218D3D" w:rsidR="00B35C5E" w:rsidRDefault="00B35C5E" w:rsidP="00A8016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ABC song</w:t>
            </w:r>
          </w:p>
          <w:p w14:paraId="2E29BAF9" w14:textId="088F7D14" w:rsidR="00886BDF" w:rsidRDefault="00886BDF" w:rsidP="00886BDF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This Old Man</w:t>
            </w:r>
          </w:p>
          <w:p w14:paraId="310CC4BF" w14:textId="77777777" w:rsidR="00A77D62" w:rsidRPr="00BD1516" w:rsidRDefault="00A77D62" w:rsidP="00A77D62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There was an old woman who swallowed a fly…</w:t>
            </w:r>
          </w:p>
          <w:p w14:paraId="14341C2E" w14:textId="77777777" w:rsidR="00886BDF" w:rsidRDefault="00886BDF" w:rsidP="00A8016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</w:p>
          <w:p w14:paraId="290F00E0" w14:textId="1B116867" w:rsidR="00414218" w:rsidRPr="0025406B" w:rsidRDefault="00414218" w:rsidP="00A8016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</w:p>
          <w:p w14:paraId="5AFFA2BB" w14:textId="017C16FC" w:rsidR="00D95F4E" w:rsidRPr="00D23F64" w:rsidRDefault="00D95F4E" w:rsidP="00A80161">
            <w:pPr>
              <w:jc w:val="center"/>
              <w:rPr>
                <w:rFonts w:ascii="Sassoon Infant Rg" w:hAnsi="Sassoon Infant Rg"/>
                <w:sz w:val="20"/>
                <w:szCs w:val="16"/>
              </w:rPr>
            </w:pPr>
          </w:p>
          <w:p w14:paraId="7C0BA744" w14:textId="77777777" w:rsidR="00542094" w:rsidRDefault="00542094" w:rsidP="00FD2E69">
            <w:pPr>
              <w:rPr>
                <w:rFonts w:ascii="Sassoon Infant Rg" w:hAnsi="Sassoon Infant Rg"/>
                <w:sz w:val="22"/>
                <w:szCs w:val="20"/>
              </w:rPr>
            </w:pPr>
          </w:p>
          <w:p w14:paraId="35A28450" w14:textId="3F2B5293" w:rsidR="003A7B12" w:rsidRPr="00D23F64" w:rsidRDefault="003A7B12" w:rsidP="00FD2E69">
            <w:pPr>
              <w:rPr>
                <w:rFonts w:ascii="Sassoon Infant Rg" w:hAnsi="Sassoon Infant Rg"/>
                <w:sz w:val="22"/>
                <w:szCs w:val="20"/>
              </w:rPr>
            </w:pPr>
          </w:p>
        </w:tc>
        <w:tc>
          <w:tcPr>
            <w:tcW w:w="5593" w:type="dxa"/>
          </w:tcPr>
          <w:p w14:paraId="522F7289" w14:textId="77777777" w:rsidR="003A7B12" w:rsidRDefault="003A7B12" w:rsidP="00FD2E69">
            <w:pPr>
              <w:jc w:val="center"/>
              <w:rPr>
                <w:rFonts w:ascii="Sassoon Infant Rg" w:hAnsi="Sassoon Infant Rg"/>
                <w:b/>
                <w:bCs/>
                <w:color w:val="00B050"/>
                <w:sz w:val="22"/>
                <w:szCs w:val="20"/>
                <w:u w:val="single"/>
              </w:rPr>
            </w:pPr>
          </w:p>
          <w:p w14:paraId="328CD006" w14:textId="11B46FBD" w:rsidR="00FD2E69" w:rsidRPr="00D23F64" w:rsidRDefault="00A21850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 w:rsidRPr="00D23F64">
              <w:rPr>
                <w:rFonts w:ascii="Sassoon Infant Rg" w:hAnsi="Sassoon Infant Rg"/>
                <w:b/>
                <w:bCs/>
                <w:color w:val="00B050"/>
                <w:sz w:val="22"/>
                <w:szCs w:val="20"/>
                <w:u w:val="single"/>
              </w:rPr>
              <w:t xml:space="preserve">SUMMER 1 </w:t>
            </w:r>
          </w:p>
          <w:p w14:paraId="2E71AD03" w14:textId="77777777" w:rsidR="003A7B12" w:rsidRDefault="003A7B12" w:rsidP="00BD1516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158A63DE" w14:textId="708160F6" w:rsidR="00A80161" w:rsidRDefault="00A80161" w:rsidP="00BD1516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London Bridge</w:t>
            </w:r>
          </w:p>
          <w:p w14:paraId="430D8516" w14:textId="20693F22" w:rsidR="00A80161" w:rsidRDefault="008C4A1D" w:rsidP="008C4A1D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Little Miss Muffet</w:t>
            </w:r>
          </w:p>
          <w:p w14:paraId="00A7AEC2" w14:textId="11F6A705" w:rsidR="006549E2" w:rsidRDefault="006549E2" w:rsidP="008C4A1D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Down in the Jungle</w:t>
            </w:r>
          </w:p>
          <w:p w14:paraId="3E722603" w14:textId="3BA870AA" w:rsidR="00886BDF" w:rsidRDefault="00886BDF" w:rsidP="008C4A1D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I had a little nut tree</w:t>
            </w:r>
          </w:p>
          <w:p w14:paraId="47F705EB" w14:textId="3CB6740B" w:rsidR="00A77D62" w:rsidRDefault="00A77D62" w:rsidP="008C4A1D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Oranges and Lemons</w:t>
            </w:r>
          </w:p>
          <w:p w14:paraId="3E8EAB7B" w14:textId="58A7ED9A" w:rsidR="00A77D62" w:rsidRDefault="00A77D62" w:rsidP="008C4A1D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09A63182" w14:textId="5A19076D" w:rsidR="008C4A1D" w:rsidRPr="00D23F64" w:rsidRDefault="008C4A1D" w:rsidP="008C4A1D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</w:tc>
      </w:tr>
      <w:tr w:rsidR="00542094" w:rsidRPr="00D23F64" w14:paraId="5F48CB80" w14:textId="77777777" w:rsidTr="00FD2E69">
        <w:trPr>
          <w:gridBefore w:val="1"/>
          <w:wBefore w:w="6" w:type="dxa"/>
          <w:trHeight w:val="101"/>
        </w:trPr>
        <w:tc>
          <w:tcPr>
            <w:tcW w:w="4936" w:type="dxa"/>
          </w:tcPr>
          <w:p w14:paraId="79BFAF4E" w14:textId="77777777" w:rsidR="003A7B12" w:rsidRDefault="003A7B12" w:rsidP="00FD2E69">
            <w:pPr>
              <w:jc w:val="center"/>
              <w:rPr>
                <w:rFonts w:ascii="Sassoon Infant Rg" w:hAnsi="Sassoon Infant Rg"/>
                <w:b/>
                <w:bCs/>
                <w:color w:val="FFC000"/>
                <w:sz w:val="22"/>
                <w:szCs w:val="20"/>
                <w:u w:val="single"/>
              </w:rPr>
            </w:pPr>
          </w:p>
          <w:p w14:paraId="2C7A93EE" w14:textId="129503CE" w:rsidR="00FD2E69" w:rsidRPr="00D23F64" w:rsidRDefault="00A21850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 w:rsidRPr="00D23F64">
              <w:rPr>
                <w:rFonts w:ascii="Sassoon Infant Rg" w:hAnsi="Sassoon Infant Rg"/>
                <w:b/>
                <w:bCs/>
                <w:color w:val="FFC000"/>
                <w:sz w:val="22"/>
                <w:szCs w:val="20"/>
                <w:u w:val="single"/>
              </w:rPr>
              <w:t xml:space="preserve">AUTUMN 2 </w:t>
            </w:r>
          </w:p>
          <w:p w14:paraId="5D418469" w14:textId="77777777" w:rsidR="003A7B12" w:rsidRDefault="003A7B12" w:rsidP="00255593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08BB9CC1" w14:textId="5A071871" w:rsidR="00486174" w:rsidRDefault="00255593" w:rsidP="00255593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Five Little Men in a Flying Saucer</w:t>
            </w:r>
          </w:p>
          <w:p w14:paraId="7A4AE2E9" w14:textId="77777777" w:rsidR="00E13D4C" w:rsidRPr="00255593" w:rsidRDefault="00E13D4C" w:rsidP="00E13D4C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Pease Porridge Hot</w:t>
            </w:r>
          </w:p>
          <w:p w14:paraId="1B907D81" w14:textId="77777777" w:rsidR="00255593" w:rsidRDefault="00255593" w:rsidP="00E13D4C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Ten in the Bed</w:t>
            </w:r>
          </w:p>
          <w:p w14:paraId="02248EF5" w14:textId="77777777" w:rsidR="006549E2" w:rsidRDefault="00585F49" w:rsidP="00255593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Hey Diddle Diddle</w:t>
            </w:r>
          </w:p>
          <w:p w14:paraId="4F8D111D" w14:textId="621B728B" w:rsidR="00414218" w:rsidRDefault="00414218" w:rsidP="00414218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10 Green Bottles</w:t>
            </w:r>
          </w:p>
          <w:p w14:paraId="52061AA8" w14:textId="28340648" w:rsidR="00414218" w:rsidRDefault="00414218" w:rsidP="00414218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Five Little Snowmen</w:t>
            </w:r>
          </w:p>
          <w:p w14:paraId="430A453D" w14:textId="2DC1E2BF" w:rsidR="00414218" w:rsidRPr="00D23F64" w:rsidRDefault="00414218" w:rsidP="00255593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</w:tc>
        <w:tc>
          <w:tcPr>
            <w:tcW w:w="4936" w:type="dxa"/>
          </w:tcPr>
          <w:p w14:paraId="0AB666DE" w14:textId="77777777" w:rsidR="003A7B12" w:rsidRDefault="003A7B12" w:rsidP="00FD2E69">
            <w:pPr>
              <w:jc w:val="center"/>
              <w:rPr>
                <w:rFonts w:ascii="Sassoon Infant Rg" w:hAnsi="Sassoon Infant Rg"/>
                <w:b/>
                <w:bCs/>
                <w:color w:val="0404AC"/>
                <w:sz w:val="22"/>
                <w:szCs w:val="20"/>
                <w:u w:val="single"/>
              </w:rPr>
            </w:pPr>
          </w:p>
          <w:p w14:paraId="3E87FB47" w14:textId="68A48605" w:rsidR="00542094" w:rsidRDefault="00A21850" w:rsidP="00FD2E69">
            <w:pPr>
              <w:jc w:val="center"/>
              <w:rPr>
                <w:rFonts w:ascii="Sassoon Infant Rg" w:hAnsi="Sassoon Infant Rg"/>
                <w:b/>
                <w:bCs/>
                <w:color w:val="0404AC"/>
                <w:sz w:val="22"/>
                <w:szCs w:val="20"/>
                <w:u w:val="single"/>
              </w:rPr>
            </w:pPr>
            <w:r w:rsidRPr="00D23F64">
              <w:rPr>
                <w:rFonts w:ascii="Sassoon Infant Rg" w:hAnsi="Sassoon Infant Rg"/>
                <w:b/>
                <w:bCs/>
                <w:color w:val="0404AC"/>
                <w:sz w:val="22"/>
                <w:szCs w:val="20"/>
                <w:u w:val="single"/>
              </w:rPr>
              <w:t xml:space="preserve">SPRING 2 </w:t>
            </w:r>
          </w:p>
          <w:p w14:paraId="477484C0" w14:textId="77777777" w:rsidR="003A7B12" w:rsidRDefault="003A7B12" w:rsidP="00585F4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5DF4A6FA" w14:textId="3581966C" w:rsidR="00585F49" w:rsidRDefault="00585F49" w:rsidP="00585F4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Mary had a little lamb</w:t>
            </w:r>
          </w:p>
          <w:p w14:paraId="7493A5E1" w14:textId="3F7F1C23" w:rsidR="00255593" w:rsidRDefault="00255593" w:rsidP="00585F4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5 Current Buns</w:t>
            </w:r>
          </w:p>
          <w:p w14:paraId="2D10FDD3" w14:textId="77777777" w:rsidR="00BD1516" w:rsidRDefault="00BD1516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Dingle, Dangle Scarecrow</w:t>
            </w:r>
          </w:p>
          <w:p w14:paraId="12B8F08B" w14:textId="77777777" w:rsidR="00D95F4E" w:rsidRDefault="00D95F4E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The Grand Old Duke of York</w:t>
            </w:r>
          </w:p>
          <w:p w14:paraId="42C540F3" w14:textId="77777777" w:rsidR="008C4A1D" w:rsidRDefault="008C4A1D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5 Speckled Frogs</w:t>
            </w:r>
          </w:p>
          <w:p w14:paraId="24596FBD" w14:textId="77777777" w:rsidR="00585F49" w:rsidRDefault="00585F49" w:rsidP="00585F4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Mary, Mary Quite Contrary</w:t>
            </w:r>
          </w:p>
          <w:p w14:paraId="08AB2BF3" w14:textId="046571A4" w:rsidR="00585F49" w:rsidRPr="00E520B0" w:rsidRDefault="00585F49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</w:tc>
        <w:tc>
          <w:tcPr>
            <w:tcW w:w="5593" w:type="dxa"/>
          </w:tcPr>
          <w:p w14:paraId="092B994B" w14:textId="77777777" w:rsidR="003A7B12" w:rsidRDefault="003A7B12" w:rsidP="00FD2E69">
            <w:pPr>
              <w:jc w:val="center"/>
              <w:rPr>
                <w:rFonts w:ascii="Sassoon Infant Rg" w:hAnsi="Sassoon Infant Rg"/>
                <w:b/>
                <w:bCs/>
                <w:color w:val="00B050"/>
                <w:sz w:val="22"/>
                <w:szCs w:val="20"/>
                <w:u w:val="single"/>
              </w:rPr>
            </w:pPr>
          </w:p>
          <w:p w14:paraId="16BDFB49" w14:textId="0149D98D" w:rsidR="00542094" w:rsidRPr="00D23F64" w:rsidRDefault="00A21850" w:rsidP="00FD2E69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 w:rsidRPr="00D23F64">
              <w:rPr>
                <w:rFonts w:ascii="Sassoon Infant Rg" w:hAnsi="Sassoon Infant Rg"/>
                <w:b/>
                <w:bCs/>
                <w:color w:val="00B050"/>
                <w:sz w:val="22"/>
                <w:szCs w:val="20"/>
                <w:u w:val="single"/>
              </w:rPr>
              <w:t xml:space="preserve">SUMMER 2 </w:t>
            </w:r>
          </w:p>
          <w:p w14:paraId="43B1CF2E" w14:textId="77777777" w:rsidR="003A7B12" w:rsidRDefault="003A7B12" w:rsidP="0025406B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703AEDF8" w14:textId="5C159995" w:rsidR="0025406B" w:rsidRPr="0025406B" w:rsidRDefault="0025406B" w:rsidP="0025406B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 w:rsidRPr="0025406B">
              <w:rPr>
                <w:rFonts w:ascii="Sassoon Infant Rg" w:hAnsi="Sassoon Infant Rg"/>
                <w:sz w:val="22"/>
                <w:szCs w:val="20"/>
              </w:rPr>
              <w:t>5 Little Monkeys swinging in the tree</w:t>
            </w:r>
          </w:p>
          <w:p w14:paraId="63F7F5D0" w14:textId="6EE1C39B" w:rsidR="008C4A1D" w:rsidRDefault="008C4A1D" w:rsidP="008C4A1D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The Queen of Hearts</w:t>
            </w:r>
          </w:p>
          <w:p w14:paraId="661A0E23" w14:textId="51E49D57" w:rsidR="00414218" w:rsidRDefault="00414218" w:rsidP="008C4A1D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Apples and Bananas</w:t>
            </w:r>
          </w:p>
          <w:p w14:paraId="586CA82B" w14:textId="5CD7EC68" w:rsidR="00A77D62" w:rsidRPr="00BD1516" w:rsidRDefault="00A77D62" w:rsidP="00A77D62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My Bonnie lies over the ocean</w:t>
            </w:r>
          </w:p>
          <w:p w14:paraId="48B9A72E" w14:textId="120A2B42" w:rsidR="00414218" w:rsidRDefault="00414218" w:rsidP="00A77D62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Bobby Shaftoe</w:t>
            </w:r>
          </w:p>
          <w:p w14:paraId="732BFF8C" w14:textId="6A8BB1A5" w:rsidR="00585F49" w:rsidRDefault="00585F49" w:rsidP="008C4A1D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10 Fat Sausages</w:t>
            </w:r>
          </w:p>
          <w:p w14:paraId="7D18DA6B" w14:textId="77777777" w:rsidR="00542094" w:rsidRDefault="008C4A1D" w:rsidP="008C4A1D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  <w:r>
              <w:rPr>
                <w:rFonts w:ascii="Sassoon Infant Rg" w:hAnsi="Sassoon Infant Rg"/>
                <w:sz w:val="22"/>
                <w:szCs w:val="20"/>
              </w:rPr>
              <w:t>BINGO</w:t>
            </w:r>
          </w:p>
          <w:p w14:paraId="7D7AE1A5" w14:textId="77777777" w:rsidR="003A7B12" w:rsidRDefault="003A7B12" w:rsidP="008C4A1D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2EA430A2" w14:textId="77777777" w:rsidR="003A7B12" w:rsidRDefault="003A7B12" w:rsidP="008C4A1D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20D4A6F1" w14:textId="77777777" w:rsidR="003A7B12" w:rsidRDefault="003A7B12" w:rsidP="008C4A1D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5B17986B" w14:textId="77777777" w:rsidR="003A7B12" w:rsidRDefault="003A7B12" w:rsidP="008C4A1D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1ADE9C87" w14:textId="77777777" w:rsidR="003A7B12" w:rsidRDefault="003A7B12" w:rsidP="008C4A1D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319E9820" w14:textId="77777777" w:rsidR="003A7B12" w:rsidRDefault="003A7B12" w:rsidP="008C4A1D">
            <w:pPr>
              <w:jc w:val="center"/>
              <w:rPr>
                <w:rFonts w:ascii="Sassoon Infant Rg" w:hAnsi="Sassoon Infant Rg"/>
                <w:sz w:val="22"/>
                <w:szCs w:val="20"/>
              </w:rPr>
            </w:pPr>
          </w:p>
          <w:p w14:paraId="595CFC52" w14:textId="597001D6" w:rsidR="003A7B12" w:rsidRPr="00D23F64" w:rsidRDefault="003A7B12" w:rsidP="003A7B12">
            <w:pPr>
              <w:rPr>
                <w:rFonts w:ascii="Sassoon Infant Rg" w:hAnsi="Sassoon Infant Rg"/>
                <w:sz w:val="22"/>
                <w:szCs w:val="20"/>
              </w:rPr>
            </w:pPr>
          </w:p>
        </w:tc>
      </w:tr>
    </w:tbl>
    <w:p w14:paraId="2621097B" w14:textId="23C95801" w:rsidR="00237A75" w:rsidRDefault="00237A75">
      <w:pPr>
        <w:rPr>
          <w:rFonts w:ascii="Sassoon Infant Rg" w:hAnsi="Sassoon Infant Rg"/>
          <w:sz w:val="28"/>
          <w:szCs w:val="22"/>
        </w:rPr>
      </w:pPr>
    </w:p>
    <w:p w14:paraId="7E41E1DF" w14:textId="40831B1A" w:rsidR="00D23F64" w:rsidRDefault="00D23F64">
      <w:pPr>
        <w:rPr>
          <w:rFonts w:ascii="Sassoon Infant Rg" w:hAnsi="Sassoon Infant Rg"/>
          <w:sz w:val="28"/>
          <w:szCs w:val="22"/>
        </w:rPr>
      </w:pPr>
    </w:p>
    <w:p w14:paraId="00B38E4A" w14:textId="03665832" w:rsidR="00D23F64" w:rsidRDefault="00D23F64">
      <w:pPr>
        <w:rPr>
          <w:rFonts w:ascii="Sassoon Infant Rg" w:hAnsi="Sassoon Infant Rg"/>
          <w:sz w:val="28"/>
          <w:szCs w:val="22"/>
        </w:rPr>
      </w:pPr>
    </w:p>
    <w:p w14:paraId="08522932" w14:textId="77777777" w:rsidR="00D23F64" w:rsidRPr="00D23F64" w:rsidRDefault="00D23F64">
      <w:pPr>
        <w:rPr>
          <w:rFonts w:ascii="Sassoon Infant Rg" w:hAnsi="Sassoon Infant Rg"/>
          <w:sz w:val="28"/>
          <w:szCs w:val="22"/>
        </w:rPr>
      </w:pPr>
    </w:p>
    <w:p w14:paraId="4C1AB42C" w14:textId="40EA98A3" w:rsidR="001F0067" w:rsidRPr="00703BB6" w:rsidRDefault="007476C9">
      <w:pPr>
        <w:rPr>
          <w:rFonts w:ascii="Sassoon Infant Rg" w:hAnsi="Sassoon Infant Rg"/>
          <w:sz w:val="2"/>
          <w:szCs w:val="2"/>
        </w:rPr>
      </w:pPr>
      <w:r>
        <w:rPr>
          <w:rFonts w:ascii="Sassoon Infant Rg" w:hAnsi="Sassoon Infant Rg"/>
          <w:sz w:val="2"/>
          <w:szCs w:val="2"/>
        </w:rPr>
        <w:t>hearts</w:t>
      </w:r>
    </w:p>
    <w:sectPr w:rsidR="001F0067" w:rsidRPr="00703BB6" w:rsidSect="00EE15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432" w:right="1008" w:bottom="34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19ED2" w14:textId="77777777" w:rsidR="00B403DC" w:rsidRDefault="00B403DC" w:rsidP="00FD2E69">
      <w:r>
        <w:separator/>
      </w:r>
    </w:p>
  </w:endnote>
  <w:endnote w:type="continuationSeparator" w:id="0">
    <w:p w14:paraId="4CEA085A" w14:textId="77777777" w:rsidR="00B403DC" w:rsidRDefault="00B403DC" w:rsidP="00FD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altName w:val="Calibri"/>
    <w:charset w:val="00"/>
    <w:family w:val="auto"/>
    <w:pitch w:val="variable"/>
    <w:sig w:usb0="800000AF" w:usb1="4000004A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AC5F5" w14:textId="77777777" w:rsidR="008B3EA7" w:rsidRDefault="008B3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93556" w14:textId="1826BF66" w:rsidR="00FD2E69" w:rsidRDefault="008B3EA7" w:rsidP="00FD2E69">
    <w:pPr>
      <w:pStyle w:val="Footer"/>
    </w:pPr>
    <w:r w:rsidRPr="008B3EA7">
      <w:rPr>
        <w:noProof/>
      </w:rPr>
      <w:drawing>
        <wp:anchor distT="0" distB="0" distL="114300" distR="114300" simplePos="0" relativeHeight="251658240" behindDoc="0" locked="0" layoutInCell="1" allowOverlap="1" wp14:anchorId="14F6FE19" wp14:editId="468306BB">
          <wp:simplePos x="0" y="0"/>
          <wp:positionH relativeFrom="column">
            <wp:posOffset>7780020</wp:posOffset>
          </wp:positionH>
          <wp:positionV relativeFrom="paragraph">
            <wp:posOffset>16510</wp:posOffset>
          </wp:positionV>
          <wp:extent cx="1838325" cy="760730"/>
          <wp:effectExtent l="0" t="0" r="9525" b="1270"/>
          <wp:wrapSquare wrapText="bothSides"/>
          <wp:docPr id="581081491" name="Picture 1" descr="A logo for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081491" name="Picture 1" descr="A logo for a scho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76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E69">
      <w:tab/>
    </w:r>
    <w:r w:rsidR="00FD2E69">
      <w:tab/>
    </w:r>
    <w:r w:rsidR="00FD2E69">
      <w:tab/>
    </w:r>
    <w:r w:rsidR="00FD2E69">
      <w:tab/>
    </w:r>
  </w:p>
  <w:p w14:paraId="17B3FDA2" w14:textId="555E27B9" w:rsidR="00FD2E69" w:rsidRDefault="00FD2E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E277" w14:textId="77777777" w:rsidR="008B3EA7" w:rsidRDefault="008B3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83E77" w14:textId="77777777" w:rsidR="00B403DC" w:rsidRDefault="00B403DC" w:rsidP="00FD2E69">
      <w:r>
        <w:separator/>
      </w:r>
    </w:p>
  </w:footnote>
  <w:footnote w:type="continuationSeparator" w:id="0">
    <w:p w14:paraId="7B14A937" w14:textId="77777777" w:rsidR="00B403DC" w:rsidRDefault="00B403DC" w:rsidP="00FD2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4F12D" w14:textId="77777777" w:rsidR="008B3EA7" w:rsidRDefault="008B3E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50B55" w14:textId="77777777" w:rsidR="008B3EA7" w:rsidRDefault="008B3E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E05D3" w14:textId="77777777" w:rsidR="008B3EA7" w:rsidRDefault="008B3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480A"/>
    <w:multiLevelType w:val="hybridMultilevel"/>
    <w:tmpl w:val="B7108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446FD"/>
    <w:multiLevelType w:val="hybridMultilevel"/>
    <w:tmpl w:val="15408476"/>
    <w:lvl w:ilvl="0" w:tplc="F9FA8296">
      <w:start w:val="6"/>
      <w:numFmt w:val="bullet"/>
      <w:lvlText w:val="-"/>
      <w:lvlJc w:val="left"/>
      <w:pPr>
        <w:ind w:left="108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C61912"/>
    <w:multiLevelType w:val="hybridMultilevel"/>
    <w:tmpl w:val="052CDC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16294"/>
    <w:multiLevelType w:val="hybridMultilevel"/>
    <w:tmpl w:val="03AC55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121C2"/>
    <w:multiLevelType w:val="hybridMultilevel"/>
    <w:tmpl w:val="74403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13001"/>
    <w:multiLevelType w:val="hybridMultilevel"/>
    <w:tmpl w:val="C79051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D48"/>
    <w:multiLevelType w:val="hybridMultilevel"/>
    <w:tmpl w:val="5716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D6316"/>
    <w:multiLevelType w:val="hybridMultilevel"/>
    <w:tmpl w:val="0526FAE2"/>
    <w:lvl w:ilvl="0" w:tplc="74F0805E">
      <w:start w:val="6"/>
      <w:numFmt w:val="bullet"/>
      <w:lvlText w:val="-"/>
      <w:lvlJc w:val="left"/>
      <w:pPr>
        <w:ind w:left="88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53505D4A"/>
    <w:multiLevelType w:val="hybridMultilevel"/>
    <w:tmpl w:val="407A0BC4"/>
    <w:lvl w:ilvl="0" w:tplc="65C25A64">
      <w:start w:val="6"/>
      <w:numFmt w:val="bullet"/>
      <w:lvlText w:val="-"/>
      <w:lvlJc w:val="left"/>
      <w:pPr>
        <w:ind w:left="254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9" w15:restartNumberingAfterBreak="0">
    <w:nsid w:val="5B05061F"/>
    <w:multiLevelType w:val="hybridMultilevel"/>
    <w:tmpl w:val="2508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20858"/>
    <w:multiLevelType w:val="hybridMultilevel"/>
    <w:tmpl w:val="AC10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61ED9"/>
    <w:multiLevelType w:val="hybridMultilevel"/>
    <w:tmpl w:val="EC60CB8A"/>
    <w:lvl w:ilvl="0" w:tplc="60B21AF0">
      <w:start w:val="6"/>
      <w:numFmt w:val="bullet"/>
      <w:lvlText w:val="-"/>
      <w:lvlJc w:val="left"/>
      <w:pPr>
        <w:ind w:left="94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2" w15:restartNumberingAfterBreak="0">
    <w:nsid w:val="6EB9100D"/>
    <w:multiLevelType w:val="hybridMultilevel"/>
    <w:tmpl w:val="DE0E83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05BFA"/>
    <w:multiLevelType w:val="hybridMultilevel"/>
    <w:tmpl w:val="B8B6AB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13"/>
  </w:num>
  <w:num w:numId="8">
    <w:abstractNumId w:val="12"/>
  </w:num>
  <w:num w:numId="9">
    <w:abstractNumId w:val="5"/>
  </w:num>
  <w:num w:numId="10">
    <w:abstractNumId w:val="2"/>
  </w:num>
  <w:num w:numId="11">
    <w:abstractNumId w:val="8"/>
  </w:num>
  <w:num w:numId="12">
    <w:abstractNumId w:val="1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563"/>
    <w:rsid w:val="000065F8"/>
    <w:rsid w:val="000641E4"/>
    <w:rsid w:val="000917B6"/>
    <w:rsid w:val="00091EFA"/>
    <w:rsid w:val="0012702A"/>
    <w:rsid w:val="0015685F"/>
    <w:rsid w:val="00162E2A"/>
    <w:rsid w:val="001F0067"/>
    <w:rsid w:val="00226F66"/>
    <w:rsid w:val="002272DC"/>
    <w:rsid w:val="00237A75"/>
    <w:rsid w:val="00247F21"/>
    <w:rsid w:val="0025406B"/>
    <w:rsid w:val="00255593"/>
    <w:rsid w:val="00272FE9"/>
    <w:rsid w:val="00285F85"/>
    <w:rsid w:val="003047DE"/>
    <w:rsid w:val="00305EF3"/>
    <w:rsid w:val="003153B3"/>
    <w:rsid w:val="003434C1"/>
    <w:rsid w:val="00394B1B"/>
    <w:rsid w:val="003A7B12"/>
    <w:rsid w:val="00414218"/>
    <w:rsid w:val="004369C0"/>
    <w:rsid w:val="00445AD0"/>
    <w:rsid w:val="00486174"/>
    <w:rsid w:val="004F59AD"/>
    <w:rsid w:val="00511A02"/>
    <w:rsid w:val="00525A8F"/>
    <w:rsid w:val="00542094"/>
    <w:rsid w:val="00585F49"/>
    <w:rsid w:val="00586E50"/>
    <w:rsid w:val="00594F91"/>
    <w:rsid w:val="00596AAB"/>
    <w:rsid w:val="005D355B"/>
    <w:rsid w:val="006125C9"/>
    <w:rsid w:val="006549E2"/>
    <w:rsid w:val="00675D6A"/>
    <w:rsid w:val="006908D7"/>
    <w:rsid w:val="00697E14"/>
    <w:rsid w:val="006D0DFC"/>
    <w:rsid w:val="006F2545"/>
    <w:rsid w:val="00703BB6"/>
    <w:rsid w:val="007476C9"/>
    <w:rsid w:val="00773D47"/>
    <w:rsid w:val="007C1DD9"/>
    <w:rsid w:val="00822969"/>
    <w:rsid w:val="008667F9"/>
    <w:rsid w:val="0088122D"/>
    <w:rsid w:val="00886BDF"/>
    <w:rsid w:val="00895407"/>
    <w:rsid w:val="008B0641"/>
    <w:rsid w:val="008B3EA7"/>
    <w:rsid w:val="008C4A1D"/>
    <w:rsid w:val="00911E8D"/>
    <w:rsid w:val="009152D0"/>
    <w:rsid w:val="00966B09"/>
    <w:rsid w:val="009719C1"/>
    <w:rsid w:val="009F0C0B"/>
    <w:rsid w:val="00A21850"/>
    <w:rsid w:val="00A6125D"/>
    <w:rsid w:val="00A77D62"/>
    <w:rsid w:val="00A80161"/>
    <w:rsid w:val="00AB7FB8"/>
    <w:rsid w:val="00B35C5E"/>
    <w:rsid w:val="00B379FB"/>
    <w:rsid w:val="00B403DC"/>
    <w:rsid w:val="00B52CD1"/>
    <w:rsid w:val="00B91E97"/>
    <w:rsid w:val="00BD1516"/>
    <w:rsid w:val="00C434C8"/>
    <w:rsid w:val="00C87C80"/>
    <w:rsid w:val="00CC0DD4"/>
    <w:rsid w:val="00D14D88"/>
    <w:rsid w:val="00D1598F"/>
    <w:rsid w:val="00D23F64"/>
    <w:rsid w:val="00D35B0E"/>
    <w:rsid w:val="00D85CBD"/>
    <w:rsid w:val="00D95F4E"/>
    <w:rsid w:val="00E13D4C"/>
    <w:rsid w:val="00E520B0"/>
    <w:rsid w:val="00E862A4"/>
    <w:rsid w:val="00EA3656"/>
    <w:rsid w:val="00EE1563"/>
    <w:rsid w:val="00F1576F"/>
    <w:rsid w:val="00F404D1"/>
    <w:rsid w:val="00F853BD"/>
    <w:rsid w:val="00F918AF"/>
    <w:rsid w:val="00FD2E69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6C07"/>
  <w14:defaultImageDpi w14:val="32767"/>
  <w15:chartTrackingRefBased/>
  <w15:docId w15:val="{28777066-E1A9-534D-A22E-8977EAD2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56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563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1563"/>
    <w:pPr>
      <w:ind w:left="720"/>
      <w:contextualSpacing/>
    </w:pPr>
  </w:style>
  <w:style w:type="paragraph" w:styleId="NoSpacing">
    <w:name w:val="No Spacing"/>
    <w:uiPriority w:val="1"/>
    <w:qFormat/>
    <w:rsid w:val="00EE1563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D2E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E6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D2E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E6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Turner</dc:creator>
  <cp:keywords/>
  <dc:description/>
  <cp:lastModifiedBy>Michelle Chambers</cp:lastModifiedBy>
  <cp:revision>2</cp:revision>
  <dcterms:created xsi:type="dcterms:W3CDTF">2025-12-16T14:01:00Z</dcterms:created>
  <dcterms:modified xsi:type="dcterms:W3CDTF">2025-12-16T14:01:00Z</dcterms:modified>
</cp:coreProperties>
</file>