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66A4" w14:textId="175256E0" w:rsidR="00520B52" w:rsidRDefault="00FC2024" w:rsidP="007903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February </w:t>
      </w:r>
      <w:r w:rsidR="007903BC">
        <w:rPr>
          <w:b/>
          <w:bCs/>
          <w:u w:val="single"/>
        </w:rPr>
        <w:t>Half Term Activities</w:t>
      </w:r>
      <w:r>
        <w:rPr>
          <w:b/>
          <w:bCs/>
          <w:u w:val="single"/>
        </w:rPr>
        <w:t xml:space="preserve"> 2025</w:t>
      </w:r>
    </w:p>
    <w:p w14:paraId="481ED338" w14:textId="77777777" w:rsidR="007903BC" w:rsidRPr="007903BC" w:rsidRDefault="007903BC" w:rsidP="007903BC"/>
    <w:p w14:paraId="10D4FA79" w14:textId="79281EC5" w:rsidR="00F03417" w:rsidRPr="00F03417" w:rsidRDefault="00F03417" w:rsidP="007903BC">
      <w:pPr>
        <w:pStyle w:val="ListParagraph"/>
        <w:numPr>
          <w:ilvl w:val="0"/>
          <w:numId w:val="1"/>
        </w:numPr>
      </w:pPr>
      <w:r w:rsidRPr="00F03417">
        <w:rPr>
          <w:b/>
          <w:bCs/>
        </w:rPr>
        <w:t>Library Activities</w:t>
      </w:r>
      <w:r>
        <w:t xml:space="preserve"> – free including board games and </w:t>
      </w:r>
      <w:proofErr w:type="spellStart"/>
      <w:r>
        <w:t>lego</w:t>
      </w:r>
      <w:proofErr w:type="spellEnd"/>
      <w:r>
        <w:t xml:space="preserve"> </w:t>
      </w:r>
      <w:hyperlink r:id="rId5" w:anchor="eventsearch" w:history="1">
        <w:r w:rsidRPr="00F03417">
          <w:rPr>
            <w:rStyle w:val="Hyperlink"/>
          </w:rPr>
          <w:t>Library events and activities - South Tyneside Council</w:t>
        </w:r>
      </w:hyperlink>
    </w:p>
    <w:p w14:paraId="67985224" w14:textId="76B42CD0" w:rsidR="007903BC" w:rsidRDefault="007903BC" w:rsidP="007903BC">
      <w:pPr>
        <w:pStyle w:val="ListParagraph"/>
        <w:numPr>
          <w:ilvl w:val="0"/>
          <w:numId w:val="1"/>
        </w:numPr>
      </w:pPr>
      <w:r w:rsidRPr="00AB4628">
        <w:rPr>
          <w:b/>
          <w:bCs/>
        </w:rPr>
        <w:t>South Tyneside Youth Service</w:t>
      </w:r>
      <w:r w:rsidRPr="007903BC">
        <w:t xml:space="preserve"> – timetable of youth groups</w:t>
      </w:r>
      <w:r w:rsidR="00AB4628">
        <w:t xml:space="preserve"> (these continue as normal over school holidays)</w:t>
      </w:r>
    </w:p>
    <w:p w14:paraId="67EA898B" w14:textId="44517A45" w:rsidR="00AB4628" w:rsidRDefault="00AB4628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South Tyneside Youth Service </w:t>
      </w:r>
      <w:r>
        <w:t>– 12-week programme for ages 15 - 17</w:t>
      </w:r>
    </w:p>
    <w:p w14:paraId="025B9E26" w14:textId="3308DA02" w:rsidR="007903BC" w:rsidRDefault="007903BC" w:rsidP="007903BC">
      <w:pPr>
        <w:pStyle w:val="ListParagraph"/>
        <w:numPr>
          <w:ilvl w:val="0"/>
          <w:numId w:val="1"/>
        </w:numPr>
      </w:pPr>
      <w:r w:rsidRPr="00AB4628">
        <w:rPr>
          <w:b/>
          <w:bCs/>
        </w:rPr>
        <w:t>Youth Voice Group Poster</w:t>
      </w:r>
      <w:r>
        <w:t xml:space="preserve"> – have your say about activities you would like to access</w:t>
      </w:r>
    </w:p>
    <w:p w14:paraId="6C2A6A22" w14:textId="1EBEFF98" w:rsidR="00A62AA4" w:rsidRDefault="00A62AA4" w:rsidP="007903BC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</w:rPr>
        <w:t>Auxillia</w:t>
      </w:r>
      <w:proofErr w:type="spellEnd"/>
      <w:r>
        <w:rPr>
          <w:b/>
          <w:bCs/>
        </w:rPr>
        <w:t xml:space="preserve"> Youth Groups </w:t>
      </w:r>
      <w:r>
        <w:t>– youth groups on daily from ages 5 – 16 (these continue as normal over the school holidays)</w:t>
      </w:r>
    </w:p>
    <w:p w14:paraId="23B1C181" w14:textId="6F770062" w:rsidR="007903BC" w:rsidRDefault="007903BC" w:rsidP="007903BC">
      <w:pPr>
        <w:pStyle w:val="ListParagraph"/>
        <w:numPr>
          <w:ilvl w:val="0"/>
          <w:numId w:val="1"/>
        </w:numPr>
      </w:pPr>
      <w:r w:rsidRPr="00AB4628">
        <w:rPr>
          <w:b/>
          <w:bCs/>
        </w:rPr>
        <w:t>Lads only Youth Group</w:t>
      </w:r>
      <w:r>
        <w:t xml:space="preserve"> – every Thursday at 6pm at The Hut, Biddick Hall ages </w:t>
      </w:r>
      <w:r w:rsidR="00AB4628">
        <w:t>–</w:t>
      </w:r>
      <w:r>
        <w:t xml:space="preserve"> </w:t>
      </w:r>
      <w:r w:rsidR="00AB4628">
        <w:t>11-15</w:t>
      </w:r>
    </w:p>
    <w:p w14:paraId="03E7845E" w14:textId="527DFA0C" w:rsidR="00AB4628" w:rsidRDefault="00AB4628" w:rsidP="007903BC">
      <w:pPr>
        <w:pStyle w:val="ListParagraph"/>
        <w:numPr>
          <w:ilvl w:val="0"/>
          <w:numId w:val="1"/>
        </w:numPr>
      </w:pPr>
      <w:r w:rsidRPr="00AB4628">
        <w:rPr>
          <w:b/>
          <w:bCs/>
        </w:rPr>
        <w:t>Home Educated Youth Group</w:t>
      </w:r>
      <w:r>
        <w:t xml:space="preserve"> – every Wednesday 11am – 1pm at The Hut, Biddick Hall ages 11-16</w:t>
      </w:r>
    </w:p>
    <w:p w14:paraId="32A78866" w14:textId="111E5D2E" w:rsidR="00AB4628" w:rsidRDefault="00AB4628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Family Hubs </w:t>
      </w:r>
      <w:r>
        <w:t>– Half Term sow and grow activities, youth groups</w:t>
      </w:r>
      <w:r w:rsidR="00FC2024">
        <w:t>, Dads groups</w:t>
      </w:r>
      <w:r>
        <w:t xml:space="preserve"> and learning through play</w:t>
      </w:r>
    </w:p>
    <w:p w14:paraId="5CB7BC67" w14:textId="77777777" w:rsidR="00FC2024" w:rsidRPr="00FC2024" w:rsidRDefault="00FC2024" w:rsidP="00FC202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  <w:sz w:val="22"/>
          <w:szCs w:val="22"/>
        </w:rPr>
      </w:pPr>
      <w:r w:rsidRPr="00FC2024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</w:rPr>
        <w:t>Family Hub Website- </w:t>
      </w:r>
      <w:hyperlink r:id="rId6" w:tooltip="https://southtynesidefamilyhubs.co.uk/" w:history="1">
        <w:r w:rsidRPr="00FC2024">
          <w:rPr>
            <w:rStyle w:val="Hyperlink"/>
            <w:rFonts w:asciiTheme="minorHAnsi" w:eastAsiaTheme="majorEastAsia" w:hAnsiTheme="minorHAnsi" w:cs="Arial"/>
            <w:sz w:val="22"/>
            <w:szCs w:val="22"/>
            <w:bdr w:val="none" w:sz="0" w:space="0" w:color="auto" w:frame="1"/>
          </w:rPr>
          <w:t>Homepage - For Every Family</w:t>
        </w:r>
      </w:hyperlink>
    </w:p>
    <w:p w14:paraId="0FC39E54" w14:textId="77777777" w:rsidR="00FC2024" w:rsidRPr="00FC2024" w:rsidRDefault="00FC2024" w:rsidP="00FC202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  <w:sz w:val="22"/>
          <w:szCs w:val="22"/>
        </w:rPr>
      </w:pPr>
      <w:r w:rsidRPr="00FC2024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</w:rPr>
        <w:t>Family Hub Face book </w:t>
      </w:r>
      <w:hyperlink r:id="rId7" w:tooltip="https://www.facebook.com/southtynesidefamilyhubs/" w:history="1">
        <w:r w:rsidRPr="00FC2024">
          <w:rPr>
            <w:rStyle w:val="Hyperlink"/>
            <w:rFonts w:asciiTheme="minorHAnsi" w:eastAsiaTheme="majorEastAsia" w:hAnsiTheme="minorHAnsi" w:cs="Arial"/>
            <w:sz w:val="22"/>
            <w:szCs w:val="22"/>
            <w:bdr w:val="none" w:sz="0" w:space="0" w:color="auto" w:frame="1"/>
          </w:rPr>
          <w:t>(1) Facebook</w:t>
        </w:r>
      </w:hyperlink>
    </w:p>
    <w:p w14:paraId="5E9DA700" w14:textId="77777777" w:rsidR="00FC2024" w:rsidRPr="00FC2024" w:rsidRDefault="00FC2024" w:rsidP="00FC202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  <w:sz w:val="22"/>
          <w:szCs w:val="22"/>
        </w:rPr>
      </w:pPr>
      <w:r w:rsidRPr="00FC2024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</w:rPr>
        <w:t>Family Hub Instagram </w:t>
      </w:r>
      <w:hyperlink r:id="rId8" w:tooltip="http://www.instagram.com" w:history="1">
        <w:r w:rsidRPr="00FC2024">
          <w:rPr>
            <w:rStyle w:val="Hyperlink"/>
            <w:rFonts w:asciiTheme="minorHAnsi" w:eastAsiaTheme="majorEastAsia" w:hAnsiTheme="minorHAnsi" w:cs="Arial"/>
            <w:color w:val="467886"/>
            <w:sz w:val="22"/>
            <w:szCs w:val="22"/>
            <w:bdr w:val="none" w:sz="0" w:space="0" w:color="auto" w:frame="1"/>
          </w:rPr>
          <w:t>www.instagram.com</w:t>
        </w:r>
      </w:hyperlink>
    </w:p>
    <w:p w14:paraId="507A0A37" w14:textId="77777777" w:rsidR="00FC2024" w:rsidRDefault="00FC2024" w:rsidP="00FC2024">
      <w:pPr>
        <w:pStyle w:val="ListParagraph"/>
      </w:pPr>
    </w:p>
    <w:p w14:paraId="5FCE42E2" w14:textId="4C6C90BA" w:rsidR="00AB4628" w:rsidRDefault="00FC2024" w:rsidP="007903BC">
      <w:pPr>
        <w:pStyle w:val="ListParagraph"/>
        <w:numPr>
          <w:ilvl w:val="0"/>
          <w:numId w:val="1"/>
        </w:numPr>
      </w:pPr>
      <w:r w:rsidRPr="00FC2024">
        <w:rPr>
          <w:b/>
          <w:bCs/>
        </w:rPr>
        <w:t>Williby Rocs</w:t>
      </w:r>
      <w:r>
        <w:t xml:space="preserve"> – Eco activities through the Family Hubs (booking required – scan QR code)</w:t>
      </w:r>
    </w:p>
    <w:p w14:paraId="1FAFEEE8" w14:textId="641A4237" w:rsidR="00FC2024" w:rsidRDefault="00FC2024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Science Activities </w:t>
      </w:r>
      <w:r>
        <w:t>– Ages 5+ through the Family Hubs (booking required – scan QR code)</w:t>
      </w:r>
    </w:p>
    <w:p w14:paraId="22C24DA4" w14:textId="2379BAAA" w:rsidR="00FC2024" w:rsidRDefault="00FC2024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Arts and Crafts </w:t>
      </w:r>
      <w:r>
        <w:t>– Thursday 27</w:t>
      </w:r>
      <w:r w:rsidRPr="00FC2024">
        <w:rPr>
          <w:vertAlign w:val="superscript"/>
        </w:rPr>
        <w:t>th</w:t>
      </w:r>
      <w:r>
        <w:t xml:space="preserve"> February ages 5-14.  </w:t>
      </w:r>
      <w:r w:rsidRPr="00FC2024">
        <w:t>Please contact Bede Family Hub to book a place on the Arts and Crafts session on 0191 4220030</w:t>
      </w:r>
    </w:p>
    <w:p w14:paraId="242D93F3" w14:textId="0D0E246B" w:rsidR="00A62AA4" w:rsidRDefault="00A62AA4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Junior Park Run </w:t>
      </w:r>
      <w:r w:rsidRPr="00A62AA4">
        <w:t>-</w:t>
      </w:r>
      <w:r>
        <w:t xml:space="preserve"> </w:t>
      </w:r>
      <w:hyperlink r:id="rId9" w:history="1">
        <w:r w:rsidRPr="00A62AA4">
          <w:rPr>
            <w:rStyle w:val="Hyperlink"/>
          </w:rPr>
          <w:t>home | North Marine junior parkrun | North Marine junior parkrun</w:t>
        </w:r>
      </w:hyperlink>
      <w:r>
        <w:t xml:space="preserve"> Every Sunday at 9am (unless weather is bad) at North Marine Park.  Ages 4-14</w:t>
      </w:r>
    </w:p>
    <w:p w14:paraId="75C7B091" w14:textId="2AB6C611" w:rsidR="003176E8" w:rsidRDefault="003176E8" w:rsidP="007903BC">
      <w:pPr>
        <w:pStyle w:val="ListParagraph"/>
        <w:numPr>
          <w:ilvl w:val="0"/>
          <w:numId w:val="1"/>
        </w:numPr>
      </w:pPr>
      <w:r w:rsidRPr="003176E8">
        <w:rPr>
          <w:b/>
          <w:bCs/>
        </w:rPr>
        <w:t>St Simon’s Church, South Shields</w:t>
      </w:r>
      <w:r>
        <w:t xml:space="preserve"> – Family Games Club (must have an adult attending too) </w:t>
      </w:r>
      <w:hyperlink r:id="rId10" w:history="1">
        <w:r w:rsidRPr="003176E8">
          <w:rPr>
            <w:rStyle w:val="Hyperlink"/>
          </w:rPr>
          <w:t>Half Term Family Games Club Tickets, Wed, Feb 26, 2025 at 11:00 AM | Eventbrite</w:t>
        </w:r>
      </w:hyperlink>
    </w:p>
    <w:p w14:paraId="56A1F382" w14:textId="52A15B61" w:rsidR="00F03417" w:rsidRDefault="00F03417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For more activities </w:t>
      </w:r>
      <w:r w:rsidRPr="00F03417">
        <w:t>-</w:t>
      </w:r>
      <w:r>
        <w:t xml:space="preserve"> </w:t>
      </w:r>
      <w:hyperlink r:id="rId11" w:history="1">
        <w:r w:rsidRPr="00F03417">
          <w:rPr>
            <w:rStyle w:val="Hyperlink"/>
          </w:rPr>
          <w:t>What's on - South Tyneside Council</w:t>
        </w:r>
      </w:hyperlink>
    </w:p>
    <w:p w14:paraId="1188B233" w14:textId="77777777" w:rsidR="00A62AA4" w:rsidRDefault="00A62AA4" w:rsidP="00A62AA4">
      <w:pPr>
        <w:pStyle w:val="ListParagraph"/>
        <w:rPr>
          <w:b/>
          <w:bCs/>
        </w:rPr>
      </w:pPr>
    </w:p>
    <w:p w14:paraId="72F14C89" w14:textId="37121130" w:rsidR="00A62AA4" w:rsidRDefault="00A62AA4" w:rsidP="00A62AA4">
      <w:pPr>
        <w:pStyle w:val="ListParagraph"/>
        <w:jc w:val="center"/>
        <w:rPr>
          <w:b/>
          <w:bCs/>
          <w:u w:val="single"/>
        </w:rPr>
      </w:pPr>
      <w:r w:rsidRPr="00A62AA4">
        <w:rPr>
          <w:b/>
          <w:bCs/>
          <w:u w:val="single"/>
        </w:rPr>
        <w:t>Ongoing activities – check ahead for holiday opening times</w:t>
      </w:r>
    </w:p>
    <w:p w14:paraId="29A77C8B" w14:textId="77777777" w:rsidR="00A62AA4" w:rsidRPr="00A62AA4" w:rsidRDefault="00A62AA4" w:rsidP="00A62AA4">
      <w:pPr>
        <w:pStyle w:val="ListParagraph"/>
        <w:jc w:val="center"/>
        <w:rPr>
          <w:u w:val="single"/>
        </w:rPr>
      </w:pPr>
    </w:p>
    <w:p w14:paraId="44BEFC67" w14:textId="26A22CC0" w:rsidR="00A62AA4" w:rsidRDefault="00A62AA4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Ocean Road Community Centre </w:t>
      </w:r>
      <w:r>
        <w:t xml:space="preserve">– Youth activities throughout the year </w:t>
      </w:r>
      <w:hyperlink r:id="rId12" w:history="1">
        <w:r w:rsidRPr="00A62AA4">
          <w:rPr>
            <w:rStyle w:val="Hyperlink"/>
          </w:rPr>
          <w:t>Children &amp; Youth Activities - Ocean Road Community Association Ocean Road Community Association</w:t>
        </w:r>
      </w:hyperlink>
      <w:r>
        <w:t xml:space="preserve"> Check ahead that activities are running during the holidays</w:t>
      </w:r>
    </w:p>
    <w:p w14:paraId="0A0BC8C6" w14:textId="72E1F587" w:rsidR="00A62AA4" w:rsidRDefault="00A62AA4" w:rsidP="007903B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Marsden Road Community Centre - </w:t>
      </w:r>
      <w:hyperlink r:id="rId13" w:history="1">
        <w:r w:rsidRPr="00A62AA4">
          <w:rPr>
            <w:rStyle w:val="Hyperlink"/>
          </w:rPr>
          <w:t>MARSDEN COMMUNITY CENTRE - Groundwork</w:t>
        </w:r>
      </w:hyperlink>
    </w:p>
    <w:p w14:paraId="753738CF" w14:textId="5400EA71" w:rsidR="00A62AA4" w:rsidRDefault="00F03417" w:rsidP="00A62AA4">
      <w:pPr>
        <w:pStyle w:val="ListParagraph"/>
        <w:numPr>
          <w:ilvl w:val="0"/>
          <w:numId w:val="1"/>
        </w:numPr>
      </w:pPr>
      <w:r w:rsidRPr="00F03417">
        <w:rPr>
          <w:b/>
          <w:bCs/>
        </w:rPr>
        <w:t>Durham Wildlife Trust</w:t>
      </w:r>
      <w:r>
        <w:t xml:space="preserve"> - </w:t>
      </w:r>
      <w:r w:rsidRPr="00F03417">
        <w:t>STEPFWRD connects young people and schools to local enrichment activities, clubs, and volunteering opportunities. Whether you’re looking to explore new hobbies, gain valuable skills, or make a difference in your community</w:t>
      </w:r>
      <w:r>
        <w:t>.</w:t>
      </w:r>
      <w:r w:rsidRPr="00F03417">
        <w:t xml:space="preserve"> </w:t>
      </w:r>
      <w:hyperlink r:id="rId14" w:history="1">
        <w:r w:rsidRPr="00F03417">
          <w:rPr>
            <w:rStyle w:val="Hyperlink"/>
          </w:rPr>
          <w:t xml:space="preserve">Step </w:t>
        </w:r>
        <w:proofErr w:type="spellStart"/>
        <w:r w:rsidRPr="00F03417">
          <w:rPr>
            <w:rStyle w:val="Hyperlink"/>
          </w:rPr>
          <w:t>Fwrd</w:t>
        </w:r>
        <w:proofErr w:type="spellEnd"/>
      </w:hyperlink>
    </w:p>
    <w:p w14:paraId="53CF5AD9" w14:textId="1E09BCF4" w:rsidR="00A62AA4" w:rsidRPr="00E64ADF" w:rsidRDefault="00A62AA4" w:rsidP="00A62AA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03417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 xml:space="preserve">Plinth </w:t>
      </w:r>
      <w:r w:rsidRPr="00E64AD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is a resource to find events and volunteering opportunities in South Tyneside.   </w:t>
      </w:r>
    </w:p>
    <w:p w14:paraId="54DD1A69" w14:textId="77777777" w:rsidR="00A62AA4" w:rsidRPr="00E64ADF" w:rsidRDefault="00A62AA4" w:rsidP="00A62AA4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242424"/>
          <w:sz w:val="22"/>
          <w:szCs w:val="22"/>
        </w:rPr>
      </w:pPr>
      <w:hyperlink r:id="rId15" w:history="1">
        <w:r w:rsidRPr="00E64ADF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South Tyneside Community Page</w:t>
        </w:r>
      </w:hyperlink>
      <w:r w:rsidRPr="00E64ADF">
        <w:rPr>
          <w:rFonts w:asciiTheme="minorHAnsi" w:hAnsiTheme="minorHAnsi" w:cstheme="minorHAnsi"/>
          <w:color w:val="242424"/>
          <w:sz w:val="22"/>
          <w:szCs w:val="22"/>
        </w:rPr>
        <w:t> - This is the link to the community activities page.</w:t>
      </w:r>
    </w:p>
    <w:p w14:paraId="414B1758" w14:textId="08532DE2" w:rsidR="00A62AA4" w:rsidRDefault="00A62AA4" w:rsidP="00A62AA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  <w:hyperlink r:id="rId16" w:history="1">
        <w:r w:rsidRPr="00E64ADF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South Tyneside Volunteering Opportunities</w:t>
        </w:r>
      </w:hyperlink>
      <w:r w:rsidRPr="00E64ADF">
        <w:rPr>
          <w:rFonts w:asciiTheme="minorHAnsi" w:hAnsiTheme="minorHAnsi" w:cstheme="minorHAnsi"/>
          <w:color w:val="242424"/>
          <w:sz w:val="22"/>
          <w:szCs w:val="22"/>
        </w:rPr>
        <w:t> – This is the link to the volunteering page.</w:t>
      </w:r>
    </w:p>
    <w:p w14:paraId="186E2007" w14:textId="77777777" w:rsidR="00A62AA4" w:rsidRPr="007903BC" w:rsidRDefault="00A62AA4" w:rsidP="00A62AA4"/>
    <w:p w14:paraId="69F6C3B7" w14:textId="180A0EBB" w:rsidR="007903BC" w:rsidRDefault="003176E8" w:rsidP="003176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Half Term Food Offers</w:t>
      </w:r>
    </w:p>
    <w:p w14:paraId="43173B20" w14:textId="77777777" w:rsidR="003176E8" w:rsidRDefault="003176E8" w:rsidP="003176E8">
      <w:pPr>
        <w:rPr>
          <w:b/>
          <w:bCs/>
          <w:u w:val="single"/>
        </w:rPr>
      </w:pPr>
    </w:p>
    <w:p w14:paraId="69531992" w14:textId="6E48FBF0" w:rsidR="003176E8" w:rsidRDefault="003176E8" w:rsidP="003176E8">
      <w:pPr>
        <w:pStyle w:val="ListParagraph"/>
        <w:numPr>
          <w:ilvl w:val="0"/>
          <w:numId w:val="2"/>
        </w:numPr>
      </w:pPr>
      <w:r w:rsidRPr="003176E8">
        <w:rPr>
          <w:b/>
          <w:bCs/>
        </w:rPr>
        <w:t xml:space="preserve">ASDA </w:t>
      </w:r>
      <w:r>
        <w:t xml:space="preserve">- </w:t>
      </w:r>
      <w:r w:rsidRPr="003176E8">
        <w:t xml:space="preserve">Kids eat for £1 year-round at </w:t>
      </w:r>
      <w:hyperlink r:id="rId17" w:history="1">
        <w:r w:rsidRPr="003176E8">
          <w:rPr>
            <w:rStyle w:val="Hyperlink"/>
          </w:rPr>
          <w:t>Asda Cafés.</w:t>
        </w:r>
      </w:hyperlink>
      <w:r w:rsidRPr="003176E8">
        <w:t> And you don't need to buy an adult meal or spend a minimum amount to get the deal.</w:t>
      </w:r>
    </w:p>
    <w:p w14:paraId="3F59ACDA" w14:textId="3D3FE6C1" w:rsidR="003176E8" w:rsidRDefault="003176E8" w:rsidP="003176E8">
      <w:pPr>
        <w:pStyle w:val="ListParagraph"/>
        <w:numPr>
          <w:ilvl w:val="0"/>
          <w:numId w:val="2"/>
        </w:numPr>
      </w:pPr>
      <w:r w:rsidRPr="003176E8">
        <w:rPr>
          <w:b/>
          <w:bCs/>
        </w:rPr>
        <w:t>Beefeater</w:t>
      </w:r>
      <w:r>
        <w:t xml:space="preserve"> - </w:t>
      </w:r>
      <w:r w:rsidRPr="003176E8">
        <w:t>Get two free kids' breakfasts at </w:t>
      </w:r>
      <w:hyperlink r:id="rId18" w:history="1">
        <w:r w:rsidRPr="003176E8">
          <w:rPr>
            <w:rStyle w:val="Hyperlink"/>
          </w:rPr>
          <w:t>Beefeater</w:t>
        </w:r>
      </w:hyperlink>
      <w:r w:rsidRPr="003176E8">
        <w:t> in school holidays with every adult breakfast purchased. </w:t>
      </w:r>
    </w:p>
    <w:p w14:paraId="08B85EC9" w14:textId="410EFD17" w:rsidR="003176E8" w:rsidRDefault="003176E8" w:rsidP="003176E8">
      <w:pPr>
        <w:pStyle w:val="ListParagraph"/>
        <w:numPr>
          <w:ilvl w:val="0"/>
          <w:numId w:val="2"/>
        </w:numPr>
      </w:pPr>
      <w:r w:rsidRPr="003176E8">
        <w:rPr>
          <w:b/>
          <w:bCs/>
        </w:rPr>
        <w:t>Brewers Fayre</w:t>
      </w:r>
      <w:r>
        <w:t xml:space="preserve"> - </w:t>
      </w:r>
      <w:r w:rsidRPr="003176E8">
        <w:t>Get a free unlimited buffet breakfast for two under 16s at </w:t>
      </w:r>
      <w:hyperlink r:id="rId19" w:history="1">
        <w:r w:rsidRPr="003176E8">
          <w:rPr>
            <w:rStyle w:val="Hyperlink"/>
          </w:rPr>
          <w:t>Brewers Fayre</w:t>
        </w:r>
      </w:hyperlink>
      <w:r w:rsidRPr="003176E8">
        <w:t> when you buy an adult breakfast in school holidays</w:t>
      </w:r>
      <w:r>
        <w:t>.</w:t>
      </w:r>
    </w:p>
    <w:p w14:paraId="40B954A9" w14:textId="5885DBF4" w:rsidR="003176E8" w:rsidRDefault="003176E8" w:rsidP="003176E8">
      <w:pPr>
        <w:pStyle w:val="ListParagraph"/>
        <w:numPr>
          <w:ilvl w:val="0"/>
          <w:numId w:val="2"/>
        </w:numPr>
      </w:pPr>
      <w:proofErr w:type="spellStart"/>
      <w:r>
        <w:rPr>
          <w:b/>
          <w:bCs/>
        </w:rPr>
        <w:t>Dobbies</w:t>
      </w:r>
      <w:proofErr w:type="spellEnd"/>
      <w:r>
        <w:rPr>
          <w:b/>
          <w:bCs/>
        </w:rPr>
        <w:t xml:space="preserve"> Garden Centre </w:t>
      </w:r>
      <w:r w:rsidRPr="003176E8">
        <w:t>-</w:t>
      </w:r>
      <w:r>
        <w:t xml:space="preserve"> </w:t>
      </w:r>
      <w:r w:rsidRPr="003176E8">
        <w:t>At </w:t>
      </w:r>
      <w:proofErr w:type="spellStart"/>
      <w:r w:rsidRPr="003176E8">
        <w:fldChar w:fldCharType="begin"/>
      </w:r>
      <w:r w:rsidRPr="003176E8">
        <w:instrText>HYPERLINK "https://www.dobbies.com/tasty-treats"</w:instrText>
      </w:r>
      <w:r w:rsidRPr="003176E8">
        <w:fldChar w:fldCharType="separate"/>
      </w:r>
      <w:r w:rsidRPr="003176E8">
        <w:rPr>
          <w:rStyle w:val="Hyperlink"/>
        </w:rPr>
        <w:t>Dobbies</w:t>
      </w:r>
      <w:proofErr w:type="spellEnd"/>
      <w:r w:rsidRPr="003176E8">
        <w:rPr>
          <w:rStyle w:val="Hyperlink"/>
        </w:rPr>
        <w:t xml:space="preserve"> cafés</w:t>
      </w:r>
      <w:r w:rsidRPr="003176E8">
        <w:fldChar w:fldCharType="end"/>
      </w:r>
      <w:r w:rsidRPr="003176E8">
        <w:t> kids eat free when you buy an adult traditional or full breakfast or main meal.</w:t>
      </w:r>
    </w:p>
    <w:p w14:paraId="52407F8E" w14:textId="019AFAEF" w:rsidR="003176E8" w:rsidRDefault="003176E8" w:rsidP="003176E8">
      <w:pPr>
        <w:pStyle w:val="ListParagraph"/>
        <w:numPr>
          <w:ilvl w:val="0"/>
          <w:numId w:val="2"/>
        </w:numPr>
      </w:pPr>
      <w:r w:rsidRPr="003176E8">
        <w:rPr>
          <w:b/>
          <w:bCs/>
        </w:rPr>
        <w:t>Morrisons Café</w:t>
      </w:r>
      <w:r>
        <w:t xml:space="preserve"> - </w:t>
      </w:r>
      <w:r w:rsidRPr="003176E8">
        <w:t>Kids eat free all day every day in </w:t>
      </w:r>
      <w:hyperlink r:id="rId20" w:history="1">
        <w:r w:rsidRPr="003176E8">
          <w:rPr>
            <w:rStyle w:val="Hyperlink"/>
          </w:rPr>
          <w:t>Morrisons cafés</w:t>
        </w:r>
      </w:hyperlink>
      <w:r w:rsidRPr="003176E8">
        <w:t> when you buy an adult meal that costs more than £5</w:t>
      </w:r>
      <w:r>
        <w:t>.</w:t>
      </w:r>
    </w:p>
    <w:p w14:paraId="5FBF1A1B" w14:textId="4299D069" w:rsidR="003176E8" w:rsidRDefault="002350FD" w:rsidP="003176E8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Ikea </w:t>
      </w:r>
      <w:r w:rsidRPr="002350FD">
        <w:t>-</w:t>
      </w:r>
      <w:r>
        <w:t xml:space="preserve"> </w:t>
      </w:r>
      <w:r w:rsidRPr="002350FD">
        <w:t>Kids eat from 95p at Ikea restaurants. Choose from pasta and tomato sauce or mac and cheese served with a soft drink and piece of fruit.</w:t>
      </w:r>
    </w:p>
    <w:p w14:paraId="40261472" w14:textId="563FF61E" w:rsidR="002350FD" w:rsidRDefault="002350FD" w:rsidP="003176E8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Pizza Hut </w:t>
      </w:r>
      <w:r w:rsidRPr="002350FD">
        <w:t>-</w:t>
      </w:r>
      <w:r>
        <w:t xml:space="preserve"> </w:t>
      </w:r>
      <w:hyperlink r:id="rId21" w:history="1">
        <w:r w:rsidRPr="002350FD">
          <w:rPr>
            <w:rStyle w:val="Hyperlink"/>
          </w:rPr>
          <w:t>Pizza Hut</w:t>
        </w:r>
      </w:hyperlink>
      <w:r w:rsidRPr="002350FD">
        <w:t> is offering a free kids' buffet at selected restaurants this half term when you spend £10 on food and use the code KEF. The buffet is available until 3pm every day.</w:t>
      </w:r>
    </w:p>
    <w:p w14:paraId="7DD24889" w14:textId="58FFAFB4" w:rsidR="002350FD" w:rsidRDefault="002350FD" w:rsidP="003176E8">
      <w:pPr>
        <w:pStyle w:val="ListParagraph"/>
        <w:numPr>
          <w:ilvl w:val="0"/>
          <w:numId w:val="2"/>
        </w:numPr>
      </w:pPr>
      <w:r w:rsidRPr="002350FD">
        <w:rPr>
          <w:b/>
          <w:bCs/>
        </w:rPr>
        <w:t>Sainsbury Café</w:t>
      </w:r>
      <w:r>
        <w:t xml:space="preserve"> - </w:t>
      </w:r>
      <w:r w:rsidRPr="002350FD">
        <w:t>Kids eat for £1 in </w:t>
      </w:r>
      <w:hyperlink r:id="rId22" w:history="1">
        <w:r w:rsidRPr="002350FD">
          <w:rPr>
            <w:rStyle w:val="Hyperlink"/>
          </w:rPr>
          <w:t>Sainsbury’s cafés</w:t>
        </w:r>
      </w:hyperlink>
      <w:r w:rsidRPr="002350FD">
        <w:t xml:space="preserve"> when you purchase a hot adult’s meal. The offer is available </w:t>
      </w:r>
      <w:r w:rsidRPr="002350FD">
        <w:t>year-round</w:t>
      </w:r>
      <w:r w:rsidRPr="002350FD">
        <w:t xml:space="preserve"> from 11.30am.</w:t>
      </w:r>
    </w:p>
    <w:p w14:paraId="178DBA36" w14:textId="390E582C" w:rsidR="002350FD" w:rsidRDefault="002350FD" w:rsidP="002350FD">
      <w:pPr>
        <w:ind w:left="360"/>
      </w:pPr>
      <w:r w:rsidRPr="002350FD">
        <w:rPr>
          <w:b/>
          <w:bCs/>
        </w:rPr>
        <w:t>Website link to more offers</w:t>
      </w:r>
      <w:r>
        <w:t xml:space="preserve">:  </w:t>
      </w:r>
      <w:hyperlink r:id="rId23" w:history="1">
        <w:r w:rsidRPr="002350FD">
          <w:rPr>
            <w:rStyle w:val="Hyperlink"/>
          </w:rPr>
          <w:t>Places Kids Eat Free (or for £1) In School Holidays 2025</w:t>
        </w:r>
      </w:hyperlink>
    </w:p>
    <w:p w14:paraId="6B8A28E9" w14:textId="77777777" w:rsidR="002350FD" w:rsidRPr="002350FD" w:rsidRDefault="002350FD" w:rsidP="002350FD">
      <w:pPr>
        <w:rPr>
          <w:b/>
          <w:bCs/>
        </w:rPr>
      </w:pPr>
      <w:r w:rsidRPr="002350FD">
        <w:rPr>
          <w:b/>
          <w:bCs/>
        </w:rPr>
        <w:t>The following organisations provide food support for residents in need:</w:t>
      </w:r>
    </w:p>
    <w:p w14:paraId="2E50703A" w14:textId="77777777" w:rsidR="002350FD" w:rsidRDefault="002350FD" w:rsidP="002350FD">
      <w:hyperlink r:id="rId24" w:history="1">
        <w:r w:rsidRPr="004B3B7C">
          <w:rPr>
            <w:rStyle w:val="Hyperlink"/>
          </w:rPr>
          <w:t>Hospitality &amp; Hope |</w:t>
        </w:r>
      </w:hyperlink>
      <w:r>
        <w:t>The support includes Community Shops, Welfare Support, Debt Advice and a crisis Foodbank.</w:t>
      </w:r>
    </w:p>
    <w:p w14:paraId="5EEE2507" w14:textId="77777777" w:rsidR="002350FD" w:rsidRDefault="002350FD" w:rsidP="002350FD">
      <w:hyperlink r:id="rId25" w:history="1">
        <w:r w:rsidRPr="00D42B88">
          <w:rPr>
            <w:rStyle w:val="Hyperlink"/>
          </w:rPr>
          <w:t>Key to Life Foodbank - Key</w:t>
        </w:r>
      </w:hyperlink>
      <w:r>
        <w:t xml:space="preserve"> The support includes the Community Food Bus, Pre-loved uniform shop, advice/support and a crisis Foodbank.</w:t>
      </w:r>
    </w:p>
    <w:p w14:paraId="710F7414" w14:textId="77777777" w:rsidR="002350FD" w:rsidRDefault="002350FD" w:rsidP="002350FD">
      <w:hyperlink r:id="rId26" w:history="1">
        <w:r w:rsidRPr="004F31C2">
          <w:rPr>
            <w:rStyle w:val="Hyperlink"/>
          </w:rPr>
          <w:t>Hebburn Helps</w:t>
        </w:r>
      </w:hyperlink>
      <w:r>
        <w:t xml:space="preserve"> - </w:t>
      </w:r>
      <w:r w:rsidRPr="004F31C2">
        <w:t>A food bank and crisis response team providing food parcels, clothing, baby equipment, household items and more.</w:t>
      </w:r>
    </w:p>
    <w:p w14:paraId="78E50ABD" w14:textId="77777777" w:rsidR="002350FD" w:rsidRDefault="002350FD" w:rsidP="002350FD">
      <w:r w:rsidRPr="00C1357A">
        <w:rPr>
          <w:b/>
          <w:bCs/>
        </w:rPr>
        <w:t xml:space="preserve">Bede's Helping Hands - </w:t>
      </w:r>
      <w:r w:rsidRPr="00FB5EAC">
        <w:t>A volunteer run organisation serving South Tyneside.</w:t>
      </w:r>
      <w:r w:rsidRPr="00C1357A">
        <w:rPr>
          <w:b/>
          <w:bCs/>
        </w:rPr>
        <w:t xml:space="preserve">  </w:t>
      </w:r>
      <w:r w:rsidRPr="00FB5EAC">
        <w:t>They are based in the former Primrose Library in the Scotch Estate, Jarrow.</w:t>
      </w:r>
      <w:r w:rsidRPr="00C1357A">
        <w:rPr>
          <w:b/>
          <w:bCs/>
        </w:rPr>
        <w:t xml:space="preserve"> </w:t>
      </w:r>
      <w:r w:rsidRPr="00FB5EAC">
        <w:t>0191 816 3021</w:t>
      </w:r>
      <w:r w:rsidRPr="00C1357A">
        <w:rPr>
          <w:b/>
          <w:bCs/>
        </w:rPr>
        <w:t xml:space="preserve"> </w:t>
      </w:r>
      <w:hyperlink r:id="rId27" w:history="1">
        <w:r w:rsidRPr="00FB5EAC">
          <w:rPr>
            <w:rStyle w:val="Hyperlink"/>
          </w:rPr>
          <w:t>Facebook: Bede's Helping Hands Food Bank</w:t>
        </w:r>
      </w:hyperlink>
    </w:p>
    <w:p w14:paraId="05D9EF06" w14:textId="77777777" w:rsidR="002350FD" w:rsidRPr="00544FD5" w:rsidRDefault="002350FD" w:rsidP="002350FD">
      <w:hyperlink r:id="rId28" w:history="1">
        <w:r w:rsidRPr="00544FD5">
          <w:rPr>
            <w:rStyle w:val="Hyperlink"/>
          </w:rPr>
          <w:t>Boldon Community Association Food Bank</w:t>
        </w:r>
      </w:hyperlink>
      <w:r w:rsidRPr="00544FD5">
        <w:t> - The community association, based in New Road in Boldon Colliery, offers a food bank for the local community. </w:t>
      </w:r>
    </w:p>
    <w:p w14:paraId="14B35E1F" w14:textId="77777777" w:rsidR="002350FD" w:rsidRDefault="002350FD" w:rsidP="002350FD">
      <w:hyperlink r:id="rId29" w:history="1">
        <w:r w:rsidRPr="00D8595A">
          <w:rPr>
            <w:rStyle w:val="Hyperlink"/>
          </w:rPr>
          <w:t>Family Gateway</w:t>
        </w:r>
      </w:hyperlink>
      <w:r w:rsidRPr="00D8595A">
        <w:t xml:space="preserve"> - Working across the </w:t>
      </w:r>
      <w:proofErr w:type="gramStart"/>
      <w:r w:rsidRPr="00D8595A">
        <w:t>North East</w:t>
      </w:r>
      <w:proofErr w:type="gramEnd"/>
      <w:r w:rsidRPr="00D8595A">
        <w:t>, Family Gateway supports families who are living in poverty or disadvantage and are struggling to bring up their children on very little money. </w:t>
      </w:r>
    </w:p>
    <w:p w14:paraId="0802B944" w14:textId="77777777" w:rsidR="002350FD" w:rsidRPr="003176E8" w:rsidRDefault="002350FD" w:rsidP="002350FD">
      <w:pPr>
        <w:ind w:left="360"/>
      </w:pPr>
    </w:p>
    <w:sectPr w:rsidR="002350FD" w:rsidRPr="00317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678A"/>
    <w:multiLevelType w:val="hybridMultilevel"/>
    <w:tmpl w:val="BC3C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DC3"/>
    <w:multiLevelType w:val="hybridMultilevel"/>
    <w:tmpl w:val="E2CE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71304">
    <w:abstractNumId w:val="1"/>
  </w:num>
  <w:num w:numId="2" w16cid:durableId="59906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BC"/>
    <w:rsid w:val="002350FD"/>
    <w:rsid w:val="003176E8"/>
    <w:rsid w:val="00520B52"/>
    <w:rsid w:val="007903BC"/>
    <w:rsid w:val="00A62AA4"/>
    <w:rsid w:val="00AB4628"/>
    <w:rsid w:val="00F03417"/>
    <w:rsid w:val="00F44587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8DA7"/>
  <w15:chartTrackingRefBased/>
  <w15:docId w15:val="{4C7BC4B3-E07A-4A8B-B13B-258CC7A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3B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C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C20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" TargetMode="External"/><Relationship Id="rId13" Type="http://schemas.openxmlformats.org/officeDocument/2006/relationships/hyperlink" Target="https://www.groundwork.org.uk/south-and-north-tyneside/places-to-go/marsden-road-community-centre/" TargetMode="External"/><Relationship Id="rId18" Type="http://schemas.openxmlformats.org/officeDocument/2006/relationships/hyperlink" Target="https://www.beefeater.co.uk/en-gb/school-holidays" TargetMode="External"/><Relationship Id="rId26" Type="http://schemas.openxmlformats.org/officeDocument/2006/relationships/hyperlink" Target="https://southtyneside.gov.uk/article/10459/Hebburn-Helps-Community-Food-Bank-Crisis-Response-Te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izzahut.co.uk/restaurants/blog/kids-eat-free" TargetMode="External"/><Relationship Id="rId7" Type="http://schemas.openxmlformats.org/officeDocument/2006/relationships/hyperlink" Target="https://www.facebook.com/southtynesidefamilyhubs/" TargetMode="External"/><Relationship Id="rId12" Type="http://schemas.openxmlformats.org/officeDocument/2006/relationships/hyperlink" Target="https://oceanroadca.com/youth-work/" TargetMode="External"/><Relationship Id="rId17" Type="http://schemas.openxmlformats.org/officeDocument/2006/relationships/hyperlink" Target="https://www.asda.com/about/instore/cafe" TargetMode="External"/><Relationship Id="rId25" Type="http://schemas.openxmlformats.org/officeDocument/2006/relationships/hyperlink" Target="https://keycommunity.org.uk/what-we-do/key-to-life-foodban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plinth.org.uk/IST" TargetMode="External"/><Relationship Id="rId20" Type="http://schemas.openxmlformats.org/officeDocument/2006/relationships/hyperlink" Target="https://my.morrisons.com/morrisons-cafe/" TargetMode="External"/><Relationship Id="rId29" Type="http://schemas.openxmlformats.org/officeDocument/2006/relationships/hyperlink" Target="http://www.familygateway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uthtynesidefamilyhubs.co.uk/" TargetMode="External"/><Relationship Id="rId11" Type="http://schemas.openxmlformats.org/officeDocument/2006/relationships/hyperlink" Target="https://www.southtyneside.gov.uk/article/11977" TargetMode="External"/><Relationship Id="rId24" Type="http://schemas.openxmlformats.org/officeDocument/2006/relationships/hyperlink" Target="https://hospitalityandhope.org.uk/" TargetMode="External"/><Relationship Id="rId5" Type="http://schemas.openxmlformats.org/officeDocument/2006/relationships/hyperlink" Target="https://southtyneside.gov.uk/article/1574/Library-events-and-activities?q=*&amp;p=1&amp;postf1=206&amp;s=date" TargetMode="External"/><Relationship Id="rId15" Type="http://schemas.openxmlformats.org/officeDocument/2006/relationships/hyperlink" Target="https://book.plinth.org.uk/calendar/8dQfF9APZHq0DWOWoleP/cover" TargetMode="External"/><Relationship Id="rId23" Type="http://schemas.openxmlformats.org/officeDocument/2006/relationships/hyperlink" Target="https://moneysavingcentral.co.uk/kids-eat-free" TargetMode="External"/><Relationship Id="rId28" Type="http://schemas.openxmlformats.org/officeDocument/2006/relationships/hyperlink" Target="http://boldonca.co.uk/" TargetMode="External"/><Relationship Id="rId10" Type="http://schemas.openxmlformats.org/officeDocument/2006/relationships/hyperlink" Target="https://www.eventbrite.co.uk/e/half-term-family-games-club-tickets-1250631294869?msockid=363f1cc78e016c110bb408e38f386d8e" TargetMode="External"/><Relationship Id="rId19" Type="http://schemas.openxmlformats.org/officeDocument/2006/relationships/hyperlink" Target="https://www.brewersfayre.co.uk/en-gb/school-holiday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arkrun.org.uk/northmarine-juniors/" TargetMode="External"/><Relationship Id="rId14" Type="http://schemas.openxmlformats.org/officeDocument/2006/relationships/hyperlink" Target="https://stepfwrd.org/" TargetMode="External"/><Relationship Id="rId22" Type="http://schemas.openxmlformats.org/officeDocument/2006/relationships/hyperlink" Target="https://help.sainsburys.co.uk/client/asset/Cafemenulightbiteskids.pdf" TargetMode="External"/><Relationship Id="rId27" Type="http://schemas.openxmlformats.org/officeDocument/2006/relationships/hyperlink" Target="https://www.facebook.com/groups/bedeshelpinghand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Liddell</dc:creator>
  <cp:keywords/>
  <dc:description/>
  <cp:lastModifiedBy>Laura Liddell</cp:lastModifiedBy>
  <cp:revision>1</cp:revision>
  <dcterms:created xsi:type="dcterms:W3CDTF">2025-02-18T14:31:00Z</dcterms:created>
  <dcterms:modified xsi:type="dcterms:W3CDTF">2025-02-18T15:39:00Z</dcterms:modified>
</cp:coreProperties>
</file>