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10" w:rsidRPr="00834260" w:rsidRDefault="009C6610" w:rsidP="009C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Indoor Camp Site</w:t>
      </w:r>
    </w:p>
    <w:p w:rsidR="009C6610" w:rsidRPr="00B76E4D" w:rsidRDefault="009C6610" w:rsidP="009C6610">
      <w:pPr>
        <w:spacing w:after="0" w:line="240" w:lineRule="auto"/>
        <w:rPr>
          <w:rFonts w:ascii="Century Gothic" w:eastAsia="Times New Roman" w:hAnsi="Century Gothic" w:cs="Times New Roman"/>
          <w:lang w:eastAsia="en-GB"/>
        </w:rPr>
      </w:pPr>
      <w:r w:rsidRPr="00B76E4D">
        <w:rPr>
          <w:rFonts w:ascii="Century Gothic" w:eastAsia="Times New Roman" w:hAnsi="Century Gothic" w:cs="Times New Roman"/>
          <w:lang w:eastAsia="en-GB"/>
        </w:rPr>
        <w:t>Indoor camping make tent with bed sheets </w:t>
      </w:r>
    </w:p>
    <w:p w:rsidR="00727484" w:rsidRDefault="00727484"/>
    <w:p w:rsidR="009C6610" w:rsidRPr="00834260" w:rsidRDefault="009C6610" w:rsidP="009C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Counting Vehicles</w:t>
      </w:r>
    </w:p>
    <w:p w:rsidR="009C6610" w:rsidRPr="00B76E4D" w:rsidRDefault="009C6610" w:rsidP="009C661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1. On your daily walk take a pen and paper and make a tally of vehicles you see. Total them up promoting maths skills – do a tally sheet for this one</w:t>
      </w:r>
    </w:p>
    <w:p w:rsidR="009C6610" w:rsidRPr="00B76E4D" w:rsidRDefault="009C6610" w:rsidP="009C6610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CD1F27" w:rsidRPr="00834260" w:rsidRDefault="00CD1F27" w:rsidP="00CD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 Painting</w:t>
      </w:r>
    </w:p>
    <w:p w:rsidR="00CD1F27" w:rsidRPr="00B76E4D" w:rsidRDefault="00CD1F27" w:rsidP="00CD1F2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. Car painting. Roll cars through paint or shaving foam and discuss the patterns/marks they make Lori</w:t>
      </w:r>
    </w:p>
    <w:p w:rsidR="00CD1F27" w:rsidRPr="00834260" w:rsidRDefault="00CD1F27" w:rsidP="00CD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eastAsia="Times New Roman" w:hAnsi="Arial" w:cs="Arial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Indoor Obstacle Course</w:t>
      </w:r>
    </w:p>
    <w:p w:rsidR="00CD1F27" w:rsidRPr="00B76E4D" w:rsidRDefault="00CD1F27" w:rsidP="00CD1F2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Obstacle course indoors or outdoors</w:t>
      </w:r>
    </w:p>
    <w:p w:rsidR="00CD1F27" w:rsidRPr="00834260" w:rsidRDefault="00CD1F27" w:rsidP="00CD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Hide and Seek Toys</w:t>
      </w:r>
    </w:p>
    <w:p w:rsidR="00CD1F27" w:rsidRPr="00B76E4D" w:rsidRDefault="00CD1F27" w:rsidP="00CD1F2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Hide the toy</w:t>
      </w:r>
      <w:proofErr w:type="gramStart"/>
      <w:r w:rsidRPr="00B76E4D">
        <w:rPr>
          <w:rFonts w:ascii="Century Gothic" w:eastAsia="Times New Roman" w:hAnsi="Century Gothic" w:cs="Arial"/>
          <w:color w:val="222222"/>
          <w:lang w:eastAsia="en-GB"/>
        </w:rPr>
        <w:t>....using</w:t>
      </w:r>
      <w:proofErr w:type="gramEnd"/>
      <w:r w:rsidRPr="00B76E4D">
        <w:rPr>
          <w:rFonts w:ascii="Century Gothic" w:eastAsia="Times New Roman" w:hAnsi="Century Gothic" w:cs="Arial"/>
          <w:color w:val="222222"/>
          <w:lang w:eastAsia="en-GB"/>
        </w:rPr>
        <w:t xml:space="preserve"> clues to find it</w:t>
      </w:r>
    </w:p>
    <w:p w:rsidR="009C6610" w:rsidRDefault="009C6610"/>
    <w:p w:rsidR="00CD1F27" w:rsidRPr="00834260" w:rsidRDefault="00CD1F27" w:rsidP="00CD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Natural Pictures</w:t>
      </w:r>
    </w:p>
    <w:p w:rsidR="00CD1F27" w:rsidRPr="00B76E4D" w:rsidRDefault="00CD1F27" w:rsidP="00CD1F2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Make a natural picture in a twig frame JESS</w:t>
      </w:r>
    </w:p>
    <w:p w:rsidR="00CD1F27" w:rsidRDefault="00CD1F27"/>
    <w:p w:rsidR="00CD1F27" w:rsidRPr="00834260" w:rsidRDefault="00CD1F27" w:rsidP="00CD1F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eastAsia="Times New Roman" w:hAnsi="Arial" w:cs="Arial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Time Capsule</w:t>
      </w:r>
    </w:p>
    <w:p w:rsidR="00CD1F27" w:rsidRPr="00B76E4D" w:rsidRDefault="00CD1F27" w:rsidP="00CD1F2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time capsule,</w:t>
      </w:r>
    </w:p>
    <w:p w:rsidR="000A587D" w:rsidRPr="00EA3538" w:rsidRDefault="000A587D" w:rsidP="000A587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Pebble Painting</w:t>
      </w:r>
    </w:p>
    <w:p w:rsidR="000A587D" w:rsidRPr="00B76E4D" w:rsidRDefault="000A587D" w:rsidP="000A587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Painting pebbles (if they have any in the garden) Helen</w:t>
      </w:r>
    </w:p>
    <w:p w:rsidR="000A587D" w:rsidRPr="00B76E4D" w:rsidRDefault="000A587D" w:rsidP="000A587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0A587D" w:rsidRPr="00EA3538" w:rsidRDefault="000A587D" w:rsidP="000A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Cleaning Windows</w:t>
      </w:r>
    </w:p>
    <w:p w:rsidR="000A587D" w:rsidRPr="00B76E4D" w:rsidRDefault="000A587D" w:rsidP="000A587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0A587D" w:rsidRPr="00EA3538" w:rsidRDefault="000A587D" w:rsidP="000A5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 w:cstheme="minorHAnsi"/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Kitchen Utensil Band</w:t>
      </w:r>
    </w:p>
    <w:p w:rsidR="000A587D" w:rsidRPr="00EA3538" w:rsidRDefault="000A587D" w:rsidP="000A5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eastAsia="Times New Roman" w:cstheme="minorHAnsi"/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Bottle Shakers</w:t>
      </w:r>
    </w:p>
    <w:p w:rsidR="000A587D" w:rsidRPr="00EA3538" w:rsidRDefault="000A587D" w:rsidP="000A5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Number/Shape Jump</w:t>
      </w:r>
    </w:p>
    <w:p w:rsidR="000A587D" w:rsidRPr="00B76E4D" w:rsidRDefault="000A587D" w:rsidP="000A587D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0A587D" w:rsidRPr="00B76E4D" w:rsidRDefault="000A587D" w:rsidP="000A587D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eastAsia="Times New Roman" w:hAnsi="Century Gothic" w:cstheme="minorHAnsi"/>
          <w:color w:val="222222"/>
          <w:lang w:eastAsia="en-GB"/>
        </w:rPr>
        <w:t xml:space="preserve">3.Write shapes/numbers/letters/words on pieces of paper. Encourage your child to ‘find the....” by jumping onto </w:t>
      </w:r>
      <w:proofErr w:type="gramStart"/>
      <w:r w:rsidRPr="00B76E4D">
        <w:rPr>
          <w:rFonts w:ascii="Century Gothic" w:eastAsia="Times New Roman" w:hAnsi="Century Gothic" w:cstheme="minorHAnsi"/>
          <w:color w:val="222222"/>
          <w:lang w:eastAsia="en-GB"/>
        </w:rPr>
        <w:t>it  LORI</w:t>
      </w:r>
      <w:proofErr w:type="gramEnd"/>
    </w:p>
    <w:p w:rsidR="00CD1F27" w:rsidRDefault="000A587D">
      <w:pPr>
        <w:rPr>
          <w:rFonts w:eastAsia="Times New Roman" w:cstheme="minorHAnsi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Balance Challenge</w:t>
      </w:r>
    </w:p>
    <w:p w:rsidR="000A587D" w:rsidRPr="00B76E4D" w:rsidRDefault="000A587D" w:rsidP="000A587D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eastAsia="Times New Roman" w:hAnsi="Century Gothic" w:cstheme="minorHAnsi"/>
          <w:color w:val="222222"/>
          <w:lang w:eastAsia="en-GB"/>
        </w:rPr>
        <w:t>4.Using chalk/tape makes lines and zig zags for your child to balance along one foot in front of the other </w:t>
      </w:r>
    </w:p>
    <w:p w:rsidR="00872215" w:rsidRPr="00EA3538" w:rsidRDefault="00872215" w:rsidP="0087221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eastAsia="Times New Roman" w:cstheme="minorHAnsi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Spray a Rainbow</w:t>
      </w:r>
    </w:p>
    <w:p w:rsidR="000A587D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eastAsia="Times New Roman" w:hAnsi="Century Gothic" w:cstheme="minorHAnsi"/>
          <w:color w:val="222222"/>
          <w:lang w:eastAsia="en-GB"/>
        </w:rPr>
        <w:t>Promote fine motor skills with paint in empty spray bottles. (I’ve collected anti bac bottle and thoroughly cleaned before using) add paint and a little water to the bottles or food colouring if no paint. Discuss colour change when the colour mix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Baking Fairy Cakes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Making Potions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Bottle Bubble Blower</w:t>
      </w: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Making bubble wants using a bottle with bottom cut off cover bottom with a sock and seal with elastic band and using fairy up liquid x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Pasta Photo Frame</w:t>
      </w: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Meg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Salt Dough Play Food</w:t>
      </w: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Salt dough creations .... Meg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eastAsia="Times New Roman" w:hAnsi="Arial" w:cs="Arial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Design a Person</w:t>
      </w: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lastRenderedPageBreak/>
        <w:t xml:space="preserve">Large scale body painting (cover floor in a large sheet first) 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eastAsia="Times New Roman" w:hAnsi="Arial" w:cs="Arial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Foot Spa</w:t>
      </w:r>
    </w:p>
    <w:p w:rsidR="00872215" w:rsidRPr="00B76E4D" w:rsidRDefault="00872215" w:rsidP="00872215">
      <w:pPr>
        <w:widowControl w:val="0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 xml:space="preserve">Outside .... Mud foot spa where you use a baking tray or </w:t>
      </w:r>
      <w:proofErr w:type="spellStart"/>
      <w:r w:rsidRPr="00B76E4D">
        <w:rPr>
          <w:rFonts w:ascii="Century Gothic" w:hAnsi="Century Gothic" w:cs="Arial"/>
          <w:color w:val="222222"/>
          <w:shd w:val="clear" w:color="auto" w:fill="FFFFFF"/>
        </w:rPr>
        <w:t>basen</w:t>
      </w:r>
      <w:proofErr w:type="spellEnd"/>
      <w:r w:rsidRPr="00B76E4D">
        <w:rPr>
          <w:rFonts w:ascii="Century Gothic" w:hAnsi="Century Gothic" w:cs="Arial"/>
          <w:color w:val="222222"/>
          <w:shd w:val="clear" w:color="auto" w:fill="FFFFFF"/>
        </w:rPr>
        <w:t xml:space="preserve"> fill it with compost and collected objects such as flowers herbs leaves and grass and explore with your child x meg</w:t>
      </w: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Pr="00A41AD5" w:rsidRDefault="00872215" w:rsidP="00872215">
      <w:pPr>
        <w:widowControl w:val="0"/>
        <w:spacing w:after="0" w:line="240" w:lineRule="auto"/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Story Mask Making</w:t>
      </w:r>
    </w:p>
    <w:p w:rsidR="00872215" w:rsidRPr="00A41AD5" w:rsidRDefault="00872215" w:rsidP="00872215">
      <w:pPr>
        <w:widowControl w:val="0"/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72"/>
          <w:szCs w:val="72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/>
          <w:color w:val="F7CAAC" w:themeColor="accent2" w:themeTint="66"/>
          <w:sz w:val="72"/>
          <w:szCs w:val="72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Kimms</w:t>
      </w:r>
      <w:proofErr w:type="spellEnd"/>
      <w:r>
        <w:rPr>
          <w:rFonts w:ascii="Arial" w:hAnsi="Arial" w:cs="Arial"/>
          <w:b/>
          <w:color w:val="F7CAAC" w:themeColor="accent2" w:themeTint="66"/>
          <w:sz w:val="72"/>
          <w:szCs w:val="72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Game</w:t>
      </w:r>
    </w:p>
    <w:p w:rsidR="00872215" w:rsidRPr="00A41AD5" w:rsidRDefault="00872215" w:rsidP="00872215">
      <w:pPr>
        <w:widowControl w:val="0"/>
        <w:tabs>
          <w:tab w:val="left" w:pos="5565"/>
        </w:tabs>
        <w:spacing w:after="0" w:line="240" w:lineRule="auto"/>
        <w:jc w:val="center"/>
        <w:rPr>
          <w:rFonts w:ascii="Arial" w:hAnsi="Arial" w:cs="Arial"/>
          <w:b/>
          <w:color w:val="70AD47"/>
          <w:spacing w:val="10"/>
          <w:sz w:val="72"/>
          <w:szCs w:val="72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b/>
          <w:color w:val="70AD47"/>
          <w:spacing w:val="10"/>
          <w:sz w:val="72"/>
          <w:szCs w:val="72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Story Spoons</w:t>
      </w: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 xml:space="preserve">Story spoon - using wooden spoon and pens/ paint </w:t>
      </w:r>
      <w:proofErr w:type="spellStart"/>
      <w:r w:rsidRPr="00B76E4D">
        <w:rPr>
          <w:rFonts w:ascii="Century Gothic" w:eastAsia="Times New Roman" w:hAnsi="Century Gothic" w:cs="Arial"/>
          <w:color w:val="222222"/>
          <w:lang w:eastAsia="en-GB"/>
        </w:rPr>
        <w:t>creat</w:t>
      </w:r>
      <w:proofErr w:type="spellEnd"/>
      <w:r w:rsidRPr="00B76E4D">
        <w:rPr>
          <w:rFonts w:ascii="Century Gothic" w:eastAsia="Times New Roman" w:hAnsi="Century Gothic" w:cs="Arial"/>
          <w:color w:val="222222"/>
          <w:lang w:eastAsia="en-GB"/>
        </w:rPr>
        <w:t xml:space="preserve"> favourite character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222222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Cheerio Challenge</w:t>
      </w:r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Make a Band</w:t>
      </w: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Make own instruments - bobbles on toilet roll tubes, elastic bands on tissue boxes, kitchen roll/Pringles rice shakers etc... </w:t>
      </w:r>
      <w:proofErr w:type="spellStart"/>
      <w:r w:rsidRPr="00B76E4D">
        <w:rPr>
          <w:rFonts w:ascii="Century Gothic" w:eastAsia="Times New Roman" w:hAnsi="Century Gothic" w:cs="Arial"/>
          <w:color w:val="222222"/>
          <w:lang w:eastAsia="en-GB"/>
        </w:rPr>
        <w:t>Jerine</w:t>
      </w:r>
      <w:proofErr w:type="spellEnd"/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Sensory Bottles</w:t>
      </w: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Sensory Bottles </w:t>
      </w:r>
      <w:proofErr w:type="spellStart"/>
      <w:r w:rsidRPr="00B76E4D">
        <w:rPr>
          <w:rFonts w:ascii="Century Gothic" w:eastAsia="Times New Roman" w:hAnsi="Century Gothic" w:cs="Arial"/>
          <w:color w:val="222222"/>
          <w:lang w:eastAsia="en-GB"/>
        </w:rPr>
        <w:t>Jerine</w:t>
      </w:r>
      <w:proofErr w:type="spellEnd"/>
    </w:p>
    <w:p w:rsidR="00872215" w:rsidRPr="00A41AD5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Vegetable Face Prints</w:t>
      </w:r>
    </w:p>
    <w:p w:rsidR="00872215" w:rsidRPr="00B76E4D" w:rsidRDefault="00872215" w:rsidP="0087221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B76E4D">
        <w:rPr>
          <w:rFonts w:ascii="Century Gothic" w:eastAsia="Times New Roman" w:hAnsi="Century Gothic" w:cs="Arial"/>
          <w:color w:val="222222"/>
          <w:lang w:eastAsia="en-GB"/>
        </w:rPr>
        <w:t>Making a smiley face with cut up veg SAM</w:t>
      </w:r>
    </w:p>
    <w:p w:rsidR="00872215" w:rsidRPr="00FE491F" w:rsidRDefault="00872215" w:rsidP="008722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Rockets</w:t>
      </w: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hAnsi="Century Gothic" w:cstheme="minorHAnsi"/>
          <w:noProof/>
          <w:lang w:eastAsia="en-GB"/>
        </w:rPr>
        <w:lastRenderedPageBreak/>
        <w:drawing>
          <wp:inline distT="0" distB="0" distL="0" distR="0" wp14:anchorId="5877C2CD" wp14:editId="05790E90">
            <wp:extent cx="2286000" cy="2286000"/>
            <wp:effectExtent l="0" t="0" r="0" b="0"/>
            <wp:docPr id="1" name="Picture 1" descr="C:\Users\JParker\Downloads\IMG-202004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arker\Downloads\IMG-20200414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hAnsi="Century Gothic" w:cstheme="minorHAnsi"/>
          <w:noProof/>
          <w:lang w:eastAsia="en-GB"/>
        </w:rPr>
        <w:drawing>
          <wp:inline distT="0" distB="0" distL="0" distR="0" wp14:anchorId="4C0A5F3F" wp14:editId="44F4C915">
            <wp:extent cx="1859096" cy="2616506"/>
            <wp:effectExtent l="0" t="0" r="8255" b="0"/>
            <wp:docPr id="2" name="Picture 2" descr="C:\Users\JParker\Downloads\IMG-202004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Parker\Downloads\IMG-20200414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2" cy="26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A4" w:rsidRPr="00EA3538" w:rsidRDefault="00D120A4" w:rsidP="00D120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5B9BD5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9BD5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Listening Walk</w:t>
      </w:r>
    </w:p>
    <w:p w:rsidR="0085019B" w:rsidRPr="00EA3538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Funny Faces</w:t>
      </w:r>
    </w:p>
    <w:p w:rsidR="0085019B" w:rsidRPr="00B76E4D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>You will need:</w:t>
      </w:r>
    </w:p>
    <w:p w:rsidR="0085019B" w:rsidRPr="00B76E4D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>A magazine, paper, glue and scissors</w:t>
      </w:r>
    </w:p>
    <w:p w:rsidR="0085019B" w:rsidRPr="00B76E4D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</w:p>
    <w:p w:rsidR="0085019B" w:rsidRPr="00B76E4D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>Cut out facial features from the magazine.</w:t>
      </w:r>
    </w:p>
    <w:p w:rsidR="00D120A4" w:rsidRDefault="0085019B" w:rsidP="0085019B">
      <w:pPr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 xml:space="preserve">Make a face using the cut out </w:t>
      </w:r>
      <w:r>
        <w:rPr>
          <w:rFonts w:ascii="Century Gothic" w:hAnsi="Century Gothic" w:cs="Arial"/>
          <w:color w:val="222222"/>
          <w:shd w:val="clear" w:color="auto" w:fill="FFFFFF"/>
        </w:rPr>
        <w:t>pieces</w:t>
      </w:r>
      <w:proofErr w:type="gramStart"/>
      <w:r>
        <w:rPr>
          <w:rFonts w:ascii="Century Gothic" w:hAnsi="Century Gothic" w:cs="Arial"/>
          <w:color w:val="222222"/>
          <w:shd w:val="clear" w:color="auto" w:fill="FFFFFF"/>
        </w:rPr>
        <w:t>….the</w:t>
      </w:r>
      <w:proofErr w:type="gramEnd"/>
      <w:r>
        <w:rPr>
          <w:rFonts w:ascii="Century Gothic" w:hAnsi="Century Gothic" w:cs="Arial"/>
          <w:color w:val="222222"/>
          <w:shd w:val="clear" w:color="auto" w:fill="FFFFFF"/>
        </w:rPr>
        <w:t xml:space="preserve"> stranger the bett</w:t>
      </w:r>
      <w:r>
        <w:rPr>
          <w:rFonts w:ascii="Century Gothic" w:hAnsi="Century Gothic" w:cs="Arial"/>
          <w:color w:val="222222"/>
          <w:shd w:val="clear" w:color="auto" w:fill="FFFFFF"/>
        </w:rPr>
        <w:t>er</w:t>
      </w:r>
    </w:p>
    <w:p w:rsidR="0085019B" w:rsidRPr="00EA3538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222222"/>
          <w:sz w:val="72"/>
          <w:szCs w:val="7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Sky Eyes</w:t>
      </w:r>
    </w:p>
    <w:p w:rsidR="0085019B" w:rsidRPr="00EA3538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5B9BD5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9BD5" w:themeColor="accent1"/>
          <w:sz w:val="72"/>
          <w:szCs w:val="7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Fairy Houses</w:t>
      </w:r>
    </w:p>
    <w:p w:rsidR="0085019B" w:rsidRPr="002A0388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lastRenderedPageBreak/>
        <w:t>Decorate fairy houses - upside down planters (card board ones are t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he </w:t>
      </w:r>
      <w:proofErr w:type="gramStart"/>
      <w:r>
        <w:rPr>
          <w:rFonts w:ascii="Century Gothic" w:hAnsi="Century Gothic" w:cs="Arial"/>
          <w:color w:val="222222"/>
          <w:shd w:val="clear" w:color="auto" w:fill="FFFFFF"/>
        </w:rPr>
        <w:t>best ,</w:t>
      </w:r>
      <w:proofErr w:type="gramEnd"/>
      <w:r>
        <w:rPr>
          <w:rFonts w:ascii="Century Gothic" w:hAnsi="Century Gothic" w:cs="Arial"/>
          <w:color w:val="222222"/>
          <w:shd w:val="clear" w:color="auto" w:fill="FFFFFF"/>
        </w:rPr>
        <w:t xml:space="preserve"> as you can use pens</w:t>
      </w:r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Bird Feeders</w:t>
      </w:r>
    </w:p>
    <w:p w:rsidR="0085019B" w:rsidRPr="00B76E4D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>Make bird feeders with string/wool and Che</w:t>
      </w:r>
      <w:r>
        <w:rPr>
          <w:rFonts w:ascii="Century Gothic" w:hAnsi="Century Gothic" w:cs="Arial"/>
          <w:color w:val="222222"/>
          <w:shd w:val="clear" w:color="auto" w:fill="FFFFFF"/>
        </w:rPr>
        <w:t>e</w:t>
      </w:r>
      <w:r w:rsidRPr="00B76E4D">
        <w:rPr>
          <w:rFonts w:ascii="Century Gothic" w:hAnsi="Century Gothic" w:cs="Arial"/>
          <w:color w:val="222222"/>
          <w:shd w:val="clear" w:color="auto" w:fill="FFFFFF"/>
        </w:rPr>
        <w:t xml:space="preserve">rio cereal. </w:t>
      </w:r>
    </w:p>
    <w:p w:rsidR="0085019B" w:rsidRDefault="0085019B" w:rsidP="0085019B">
      <w:pPr>
        <w:rPr>
          <w:rFonts w:ascii="Century Gothic" w:eastAsia="Times New Roman" w:hAnsi="Century Gothic" w:cstheme="minorHAnsi"/>
          <w:color w:val="222222"/>
          <w:lang w:eastAsia="en-GB"/>
        </w:rPr>
      </w:pPr>
      <w:bookmarkStart w:id="0" w:name="_GoBack"/>
      <w:bookmarkEnd w:id="0"/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222222"/>
          <w:sz w:val="72"/>
          <w:szCs w:val="72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Magic Shadows</w:t>
      </w:r>
    </w:p>
    <w:p w:rsidR="0085019B" w:rsidRDefault="0085019B" w:rsidP="0085019B">
      <w:pPr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eastAsia="Times New Roman" w:hAnsi="Century Gothic" w:cstheme="minorHAnsi"/>
          <w:noProof/>
          <w:color w:val="222222"/>
          <w:lang w:eastAsia="en-GB"/>
        </w:rPr>
        <w:drawing>
          <wp:inline distT="0" distB="0" distL="0" distR="0" wp14:anchorId="4D6A2E23" wp14:editId="7D78C0D7">
            <wp:extent cx="2072640" cy="2590800"/>
            <wp:effectExtent l="0" t="0" r="3810" b="0"/>
            <wp:docPr id="4" name="Picture 4" descr="C:\Users\JParker\Downloads\IMG-202004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Parker\Downloads\IMG-20200414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37" cy="25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9B" w:rsidRDefault="0085019B" w:rsidP="0085019B">
      <w:pPr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Fonts w:ascii="Century Gothic" w:eastAsia="Times New Roman" w:hAnsi="Century Gothic" w:cstheme="minorHAnsi"/>
          <w:noProof/>
          <w:color w:val="222222"/>
          <w:lang w:eastAsia="en-GB"/>
        </w:rPr>
        <w:drawing>
          <wp:inline distT="0" distB="0" distL="0" distR="0" wp14:anchorId="3667BF24" wp14:editId="451C87FE">
            <wp:extent cx="1882140" cy="2352675"/>
            <wp:effectExtent l="0" t="0" r="3810" b="9525"/>
            <wp:docPr id="5" name="Picture 5" descr="C:\Users\JParker\Downloads\IMG-202004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Parker\Downloads\IMG-20200414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28" cy="23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9B" w:rsidRDefault="0085019B" w:rsidP="0085019B">
      <w:pPr>
        <w:rPr>
          <w:rFonts w:ascii="Century Gothic" w:eastAsia="Times New Roman" w:hAnsi="Century Gothic" w:cstheme="minorHAnsi"/>
          <w:color w:val="222222"/>
          <w:lang w:eastAsia="en-GB"/>
        </w:rPr>
      </w:pPr>
      <w:r w:rsidRPr="00B76E4D">
        <w:rPr>
          <w:rStyle w:val="Normal"/>
          <w:rFonts w:ascii="Century Gothic" w:eastAsia="Times New Roman" w:hAnsi="Century Gothic" w:cs="Times New Roman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en-GB"/>
        </w:rPr>
        <w:lastRenderedPageBreak/>
        <w:drawing>
          <wp:inline distT="0" distB="0" distL="0" distR="0" wp14:anchorId="11C8971C" wp14:editId="5759D6C0">
            <wp:extent cx="2118360" cy="2647950"/>
            <wp:effectExtent l="0" t="0" r="0" b="0"/>
            <wp:docPr id="6" name="Picture 6" descr="C:\Users\JParker\Downloads\IMG-2020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Parker\Downloads\IMG-20200414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59" cy="264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Mud Painting</w:t>
      </w:r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A5A5A5" w:themeColor="accent3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5A5A5" w:themeColor="accent3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Floating and Sinking Experiment</w:t>
      </w:r>
    </w:p>
    <w:p w:rsidR="0085019B" w:rsidRPr="00B76E4D" w:rsidRDefault="0085019B" w:rsidP="0085019B">
      <w:p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hd w:val="clear" w:color="auto" w:fill="FFFFFF"/>
        </w:rPr>
      </w:pPr>
      <w:r w:rsidRPr="00B76E4D">
        <w:rPr>
          <w:rFonts w:ascii="Century Gothic" w:hAnsi="Century Gothic" w:cs="Arial"/>
          <w:color w:val="222222"/>
          <w:shd w:val="clear" w:color="auto" w:fill="FFFFFF"/>
        </w:rPr>
        <w:t>floating and sinking; Yvonne</w:t>
      </w:r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FFC000" w:themeColor="accent4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color w:val="FFC000" w:themeColor="accent4"/>
          <w:sz w:val="72"/>
          <w:szCs w:val="7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Musical Statues</w:t>
      </w:r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222222"/>
          <w:sz w:val="72"/>
          <w:szCs w:val="72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Simon Says</w:t>
      </w:r>
    </w:p>
    <w:p w:rsidR="0085019B" w:rsidRPr="00834260" w:rsidRDefault="0085019B" w:rsidP="00850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eastAsia="Times New Roman" w:hAnsi="Arial" w:cs="Arial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Pasta Bracelets</w:t>
      </w:r>
    </w:p>
    <w:p w:rsidR="0085019B" w:rsidRDefault="0085019B" w:rsidP="0085019B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>
      <w:pPr>
        <w:rPr>
          <w:rFonts w:ascii="Century Gothic" w:eastAsia="Times New Roman" w:hAnsi="Century Gothic" w:cstheme="minorHAnsi"/>
          <w:color w:val="222222"/>
          <w:lang w:eastAsia="en-GB"/>
        </w:rPr>
      </w:pPr>
    </w:p>
    <w:p w:rsidR="00872215" w:rsidRDefault="00872215"/>
    <w:sectPr w:rsidR="00872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0"/>
    <w:rsid w:val="000A587D"/>
    <w:rsid w:val="00727484"/>
    <w:rsid w:val="0085019B"/>
    <w:rsid w:val="00872215"/>
    <w:rsid w:val="009C6610"/>
    <w:rsid w:val="00CD1F27"/>
    <w:rsid w:val="00D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BBF2"/>
  <w15:chartTrackingRefBased/>
  <w15:docId w15:val="{08FF7D07-F0B0-4AE8-84E5-3D1A2B6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</dc:creator>
  <cp:keywords/>
  <dc:description/>
  <cp:lastModifiedBy>JParker</cp:lastModifiedBy>
  <cp:revision>8</cp:revision>
  <dcterms:created xsi:type="dcterms:W3CDTF">2020-04-19T15:21:00Z</dcterms:created>
  <dcterms:modified xsi:type="dcterms:W3CDTF">2020-04-20T08:32:00Z</dcterms:modified>
</cp:coreProperties>
</file>