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2771E" w14:textId="77777777" w:rsidR="006D6B90" w:rsidRPr="00390759" w:rsidRDefault="006D6B90" w:rsidP="00AE2217">
      <w:pPr>
        <w:jc w:val="both"/>
        <w:rPr>
          <w:b/>
        </w:rPr>
      </w:pPr>
      <w:bookmarkStart w:id="0" w:name="_GoBack"/>
      <w:bookmarkEnd w:id="0"/>
      <w:r w:rsidRPr="00390759">
        <w:rPr>
          <w:b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BA59861" wp14:editId="4AD3A2A5">
            <wp:simplePos x="0" y="0"/>
            <wp:positionH relativeFrom="column">
              <wp:posOffset>30480</wp:posOffset>
            </wp:positionH>
            <wp:positionV relativeFrom="paragraph">
              <wp:posOffset>0</wp:posOffset>
            </wp:positionV>
            <wp:extent cx="533400" cy="678180"/>
            <wp:effectExtent l="0" t="0" r="0" b="7620"/>
            <wp:wrapTight wrapText="bothSides">
              <wp:wrapPolygon edited="0">
                <wp:start x="0" y="0"/>
                <wp:lineTo x="0" y="13348"/>
                <wp:lineTo x="4629" y="19416"/>
                <wp:lineTo x="7714" y="21236"/>
                <wp:lineTo x="13114" y="21236"/>
                <wp:lineTo x="16200" y="19416"/>
                <wp:lineTo x="20829" y="13955"/>
                <wp:lineTo x="20829" y="0"/>
                <wp:lineTo x="0" y="0"/>
              </wp:wrapPolygon>
            </wp:wrapTight>
            <wp:docPr id="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019455" name="Pictur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0759">
        <w:rPr>
          <w:b/>
        </w:rPr>
        <w:t>St Mary’s Catholic School</w:t>
      </w:r>
    </w:p>
    <w:p w14:paraId="79E0AE42" w14:textId="77777777" w:rsidR="006D6B90" w:rsidRPr="00390759" w:rsidRDefault="006D6B90" w:rsidP="00AE2217">
      <w:pPr>
        <w:jc w:val="both"/>
        <w:rPr>
          <w:b/>
          <w:color w:val="7030A0"/>
        </w:rPr>
      </w:pPr>
      <w:r w:rsidRPr="00390759">
        <w:rPr>
          <w:b/>
          <w:color w:val="7030A0"/>
        </w:rPr>
        <w:t>Year 11 in</w:t>
      </w:r>
      <w:r w:rsidR="00B225DC">
        <w:rPr>
          <w:b/>
          <w:color w:val="7030A0"/>
        </w:rPr>
        <w:t>to Year</w:t>
      </w:r>
      <w:r w:rsidRPr="00390759">
        <w:rPr>
          <w:b/>
          <w:color w:val="7030A0"/>
        </w:rPr>
        <w:t xml:space="preserve"> 12 Bridging Work</w:t>
      </w:r>
    </w:p>
    <w:p w14:paraId="3B8A1DA0" w14:textId="77777777" w:rsidR="006D6B90" w:rsidRDefault="006D6B90" w:rsidP="00AE2217">
      <w:pPr>
        <w:jc w:val="both"/>
      </w:pPr>
    </w:p>
    <w:p w14:paraId="3C9F6282" w14:textId="77777777" w:rsidR="006D6B90" w:rsidRDefault="00B225DC" w:rsidP="006D6B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Recommended Reading List</w:t>
      </w:r>
      <w:r w:rsidR="008544BD">
        <w:rPr>
          <w:b/>
          <w:sz w:val="28"/>
          <w:szCs w:val="28"/>
        </w:rPr>
        <w:t xml:space="preserve"> for Year 12</w:t>
      </w:r>
    </w:p>
    <w:p w14:paraId="4992F7D5" w14:textId="11346F81" w:rsidR="006D6B90" w:rsidRDefault="00C6315B" w:rsidP="006D6B90">
      <w:pPr>
        <w:jc w:val="center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RE</w:t>
      </w:r>
    </w:p>
    <w:p w14:paraId="263A81B8" w14:textId="42C9F38E" w:rsidR="006D6B90" w:rsidRPr="00874BD6" w:rsidRDefault="000A6D12" w:rsidP="000A6D12">
      <w:pPr>
        <w:jc w:val="both"/>
        <w:rPr>
          <w:i/>
          <w:color w:val="000000" w:themeColor="text1"/>
          <w:sz w:val="24"/>
          <w:szCs w:val="24"/>
        </w:rPr>
      </w:pPr>
      <w:r w:rsidRPr="00874BD6">
        <w:rPr>
          <w:i/>
          <w:color w:val="000000" w:themeColor="text1"/>
          <w:sz w:val="24"/>
          <w:szCs w:val="24"/>
        </w:rPr>
        <w:t>To prepare you for your Sixth Form studies, the reading list below includes a variety of books, articles and other material to read and use</w:t>
      </w:r>
      <w:r w:rsidR="00B225DC">
        <w:rPr>
          <w:i/>
          <w:color w:val="000000" w:themeColor="text1"/>
          <w:sz w:val="24"/>
          <w:szCs w:val="24"/>
        </w:rPr>
        <w:t>,</w:t>
      </w:r>
      <w:r w:rsidRPr="00874BD6">
        <w:rPr>
          <w:i/>
          <w:color w:val="000000" w:themeColor="text1"/>
          <w:sz w:val="24"/>
          <w:szCs w:val="24"/>
        </w:rPr>
        <w:t xml:space="preserve"> to broaden your knowledge, </w:t>
      </w:r>
      <w:r w:rsidR="00B225DC">
        <w:rPr>
          <w:i/>
          <w:color w:val="000000" w:themeColor="text1"/>
          <w:sz w:val="24"/>
          <w:szCs w:val="24"/>
        </w:rPr>
        <w:t xml:space="preserve">and </w:t>
      </w:r>
      <w:r w:rsidRPr="00874BD6">
        <w:rPr>
          <w:i/>
          <w:color w:val="000000" w:themeColor="text1"/>
          <w:sz w:val="24"/>
          <w:szCs w:val="24"/>
        </w:rPr>
        <w:t xml:space="preserve">to enrich your understanding of </w:t>
      </w:r>
      <w:r w:rsidR="00C6315B">
        <w:rPr>
          <w:i/>
          <w:color w:val="000000" w:themeColor="text1"/>
          <w:sz w:val="24"/>
          <w:szCs w:val="24"/>
        </w:rPr>
        <w:t>RE</w:t>
      </w:r>
    </w:p>
    <w:p w14:paraId="2D8F336E" w14:textId="77777777" w:rsidR="000A6D12" w:rsidRPr="00874BD6" w:rsidRDefault="000A6D12" w:rsidP="00874BD6">
      <w:pPr>
        <w:jc w:val="both"/>
        <w:rPr>
          <w:i/>
          <w:color w:val="000000" w:themeColor="text1"/>
          <w:sz w:val="24"/>
          <w:szCs w:val="24"/>
        </w:rPr>
      </w:pPr>
      <w:r w:rsidRPr="00874BD6">
        <w:rPr>
          <w:i/>
          <w:color w:val="000000" w:themeColor="text1"/>
          <w:sz w:val="24"/>
          <w:szCs w:val="24"/>
        </w:rPr>
        <w:t>Take some time over the summer to complete the reading below, using the tasks to help structure your reading.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87"/>
        <w:gridCol w:w="2911"/>
        <w:gridCol w:w="2898"/>
        <w:gridCol w:w="1893"/>
      </w:tblGrid>
      <w:tr w:rsidR="009F43F5" w14:paraId="4A6E10CE" w14:textId="77777777" w:rsidTr="009F43F5">
        <w:tc>
          <w:tcPr>
            <w:tcW w:w="2187" w:type="dxa"/>
            <w:shd w:val="clear" w:color="auto" w:fill="D9E2F3" w:themeFill="accent5" w:themeFillTint="33"/>
          </w:tcPr>
          <w:p w14:paraId="69B4D6A7" w14:textId="77777777" w:rsidR="009F43F5" w:rsidRPr="009F43F5" w:rsidRDefault="009F43F5" w:rsidP="006D6B90">
            <w:pPr>
              <w:rPr>
                <w:b/>
                <w:sz w:val="20"/>
                <w:szCs w:val="20"/>
              </w:rPr>
            </w:pPr>
            <w:r w:rsidRPr="009F43F5">
              <w:rPr>
                <w:b/>
                <w:sz w:val="20"/>
                <w:szCs w:val="20"/>
              </w:rPr>
              <w:t>Read / Watch</w:t>
            </w:r>
          </w:p>
        </w:tc>
        <w:tc>
          <w:tcPr>
            <w:tcW w:w="2911" w:type="dxa"/>
            <w:shd w:val="clear" w:color="auto" w:fill="D9E2F3" w:themeFill="accent5" w:themeFillTint="33"/>
          </w:tcPr>
          <w:p w14:paraId="599BC0BF" w14:textId="77777777" w:rsidR="009F43F5" w:rsidRPr="009F43F5" w:rsidRDefault="009F43F5" w:rsidP="006D6B90">
            <w:pPr>
              <w:rPr>
                <w:b/>
                <w:sz w:val="20"/>
                <w:szCs w:val="20"/>
              </w:rPr>
            </w:pPr>
            <w:r w:rsidRPr="009F43F5">
              <w:rPr>
                <w:b/>
                <w:sz w:val="20"/>
                <w:szCs w:val="20"/>
              </w:rPr>
              <w:t xml:space="preserve">Link if this is available </w:t>
            </w:r>
            <w:r w:rsidR="00524C79">
              <w:rPr>
                <w:b/>
                <w:sz w:val="20"/>
                <w:szCs w:val="20"/>
              </w:rPr>
              <w:t>online</w:t>
            </w:r>
          </w:p>
        </w:tc>
        <w:tc>
          <w:tcPr>
            <w:tcW w:w="2898" w:type="dxa"/>
            <w:shd w:val="clear" w:color="auto" w:fill="D9E2F3" w:themeFill="accent5" w:themeFillTint="33"/>
          </w:tcPr>
          <w:p w14:paraId="473E57CC" w14:textId="77777777" w:rsidR="009F43F5" w:rsidRPr="009F43F5" w:rsidRDefault="009F4B39" w:rsidP="009F4B3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Tasks to</w:t>
            </w:r>
            <w:r w:rsidR="009F43F5" w:rsidRPr="009F43F5">
              <w:rPr>
                <w:b/>
                <w:sz w:val="20"/>
                <w:szCs w:val="20"/>
              </w:rPr>
              <w:t xml:space="preserve"> complete </w:t>
            </w:r>
          </w:p>
        </w:tc>
        <w:tc>
          <w:tcPr>
            <w:tcW w:w="1893" w:type="dxa"/>
            <w:shd w:val="clear" w:color="auto" w:fill="D9E2F3" w:themeFill="accent5" w:themeFillTint="33"/>
          </w:tcPr>
          <w:p w14:paraId="3DBB02FA" w14:textId="77777777" w:rsidR="009F43F5" w:rsidRPr="009F43F5" w:rsidRDefault="009F43F5" w:rsidP="009F43F5">
            <w:pPr>
              <w:jc w:val="center"/>
              <w:rPr>
                <w:b/>
                <w:sz w:val="20"/>
                <w:szCs w:val="20"/>
              </w:rPr>
            </w:pPr>
            <w:r w:rsidRPr="009F43F5">
              <w:rPr>
                <w:b/>
                <w:sz w:val="20"/>
                <w:szCs w:val="20"/>
              </w:rPr>
              <w:t>Any additional notes</w:t>
            </w:r>
          </w:p>
        </w:tc>
      </w:tr>
      <w:tr w:rsidR="009F43F5" w14:paraId="5BF5C7AE" w14:textId="77777777" w:rsidTr="009F43F5">
        <w:tc>
          <w:tcPr>
            <w:tcW w:w="2187" w:type="dxa"/>
          </w:tcPr>
          <w:p w14:paraId="7B877C75" w14:textId="0790DF3D" w:rsidR="009F43F5" w:rsidRPr="008544BD" w:rsidRDefault="00CF1256" w:rsidP="006B7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Listen to </w:t>
            </w:r>
            <w:r w:rsidR="008D3D27">
              <w:rPr>
                <w:sz w:val="20"/>
                <w:szCs w:val="20"/>
              </w:rPr>
              <w:t>Natalie Haynes s</w:t>
            </w:r>
            <w:r w:rsidR="00E60B1F">
              <w:rPr>
                <w:sz w:val="20"/>
                <w:szCs w:val="20"/>
              </w:rPr>
              <w:t>tand</w:t>
            </w:r>
            <w:r w:rsidR="008D3D27">
              <w:rPr>
                <w:sz w:val="20"/>
                <w:szCs w:val="20"/>
              </w:rPr>
              <w:t>s</w:t>
            </w:r>
            <w:r w:rsidR="00E60B1F">
              <w:rPr>
                <w:sz w:val="20"/>
                <w:szCs w:val="20"/>
              </w:rPr>
              <w:t xml:space="preserve"> up for the Classics</w:t>
            </w:r>
            <w:r w:rsidR="008D3D27">
              <w:rPr>
                <w:sz w:val="20"/>
                <w:szCs w:val="20"/>
              </w:rPr>
              <w:t xml:space="preserve"> BBC</w:t>
            </w:r>
            <w:r w:rsidR="00E60B1F">
              <w:rPr>
                <w:sz w:val="20"/>
                <w:szCs w:val="20"/>
              </w:rPr>
              <w:t xml:space="preserve"> podcasts  (2 </w:t>
            </w:r>
            <w:r w:rsidR="008D3D27">
              <w:rPr>
                <w:sz w:val="20"/>
                <w:szCs w:val="20"/>
              </w:rPr>
              <w:t>e</w:t>
            </w:r>
            <w:r w:rsidR="00E60B1F">
              <w:rPr>
                <w:sz w:val="20"/>
                <w:szCs w:val="20"/>
              </w:rPr>
              <w:t>pisodes: Plato</w:t>
            </w:r>
            <w:r w:rsidR="008D3D27">
              <w:rPr>
                <w:sz w:val="20"/>
                <w:szCs w:val="20"/>
              </w:rPr>
              <w:t>-Series 2 Episode 3</w:t>
            </w:r>
            <w:r w:rsidR="00E60B1F">
              <w:rPr>
                <w:sz w:val="20"/>
                <w:szCs w:val="20"/>
              </w:rPr>
              <w:t xml:space="preserve"> and Aristotle</w:t>
            </w:r>
            <w:r w:rsidR="008D3D27">
              <w:rPr>
                <w:sz w:val="20"/>
                <w:szCs w:val="20"/>
              </w:rPr>
              <w:t>-Series 5 Episode 1</w:t>
            </w:r>
            <w:r w:rsidR="00E60B1F">
              <w:rPr>
                <w:sz w:val="20"/>
                <w:szCs w:val="20"/>
              </w:rPr>
              <w:t>)</w:t>
            </w:r>
          </w:p>
        </w:tc>
        <w:tc>
          <w:tcPr>
            <w:tcW w:w="2911" w:type="dxa"/>
          </w:tcPr>
          <w:p w14:paraId="29C6F5C0" w14:textId="766E3008" w:rsidR="00BC7C2C" w:rsidRDefault="008E124B" w:rsidP="006B7152">
            <w:pPr>
              <w:rPr>
                <w:sz w:val="20"/>
                <w:szCs w:val="20"/>
              </w:rPr>
            </w:pPr>
            <w:hyperlink r:id="rId6" w:history="1">
              <w:r w:rsidR="008D3D27" w:rsidRPr="00CD1FB1">
                <w:rPr>
                  <w:rStyle w:val="Hyperlink"/>
                  <w:sz w:val="20"/>
                  <w:szCs w:val="20"/>
                </w:rPr>
                <w:t>https://www.bbc.co.uk/programmes/b0785rmr</w:t>
              </w:r>
            </w:hyperlink>
          </w:p>
          <w:p w14:paraId="3115770A" w14:textId="44157B37" w:rsidR="008D3D27" w:rsidRDefault="008D3D27" w:rsidP="006B7152">
            <w:pPr>
              <w:rPr>
                <w:sz w:val="20"/>
                <w:szCs w:val="20"/>
              </w:rPr>
            </w:pPr>
          </w:p>
          <w:p w14:paraId="0724B2E4" w14:textId="02D89572" w:rsidR="008D3D27" w:rsidRDefault="008E124B" w:rsidP="006B7152">
            <w:pPr>
              <w:rPr>
                <w:sz w:val="20"/>
                <w:szCs w:val="20"/>
              </w:rPr>
            </w:pPr>
            <w:hyperlink r:id="rId7" w:history="1">
              <w:r w:rsidR="008D3D27" w:rsidRPr="00CD1FB1">
                <w:rPr>
                  <w:rStyle w:val="Hyperlink"/>
                  <w:sz w:val="20"/>
                  <w:szCs w:val="20"/>
                </w:rPr>
                <w:t>https://www.bbc.co.uk/programmes/m000ckvw</w:t>
              </w:r>
            </w:hyperlink>
          </w:p>
          <w:p w14:paraId="51795624" w14:textId="77777777" w:rsidR="008D3D27" w:rsidRDefault="008D3D27" w:rsidP="006B7152">
            <w:pPr>
              <w:rPr>
                <w:sz w:val="20"/>
                <w:szCs w:val="20"/>
              </w:rPr>
            </w:pPr>
          </w:p>
          <w:p w14:paraId="17BE9B9A" w14:textId="7C35A55A" w:rsidR="008D3D27" w:rsidRPr="008544BD" w:rsidRDefault="008D3D27" w:rsidP="006B7152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</w:tcPr>
          <w:p w14:paraId="0664299B" w14:textId="664848A1" w:rsidR="009F43F5" w:rsidRPr="00995E3C" w:rsidRDefault="00E60B1F" w:rsidP="00995E3C">
            <w:pPr>
              <w:rPr>
                <w:sz w:val="20"/>
                <w:szCs w:val="20"/>
              </w:rPr>
            </w:pPr>
            <w:r w:rsidRPr="00D7393B">
              <w:rPr>
                <w:sz w:val="20"/>
                <w:szCs w:val="20"/>
              </w:rPr>
              <w:t xml:space="preserve">Note </w:t>
            </w:r>
            <w:r>
              <w:rPr>
                <w:sz w:val="20"/>
                <w:szCs w:val="20"/>
              </w:rPr>
              <w:t>the key ideas of Plato and Aristotle, plus key terms (and meanings) which are explained in the episodes. Can you see any similarities between the ideas of Plato and/or Aristotle and Christian teaching?</w:t>
            </w:r>
          </w:p>
        </w:tc>
        <w:tc>
          <w:tcPr>
            <w:tcW w:w="1893" w:type="dxa"/>
          </w:tcPr>
          <w:p w14:paraId="4B9CDDCC" w14:textId="453B086C" w:rsidR="009F43F5" w:rsidRPr="009F4B39" w:rsidRDefault="00E60B1F" w:rsidP="00E60B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good place to start- humorous yet informative introduction to 2 of the foundational figures in Western Philosophy</w:t>
            </w:r>
          </w:p>
        </w:tc>
      </w:tr>
      <w:tr w:rsidR="009F43F5" w14:paraId="4304AE78" w14:textId="77777777" w:rsidTr="009F43F5">
        <w:tc>
          <w:tcPr>
            <w:tcW w:w="2187" w:type="dxa"/>
          </w:tcPr>
          <w:p w14:paraId="7EFA3F9D" w14:textId="2B8B4E92" w:rsidR="009F43F5" w:rsidRPr="008544BD" w:rsidRDefault="00CF1256" w:rsidP="006B7152">
            <w:pPr>
              <w:rPr>
                <w:sz w:val="20"/>
                <w:szCs w:val="20"/>
              </w:rPr>
            </w:pPr>
            <w:r>
              <w:t xml:space="preserve">Read </w:t>
            </w:r>
            <w:r w:rsidR="00A95B8C">
              <w:t>Philosophy of religion: an overview of the issues by Michael Lacewing</w:t>
            </w:r>
          </w:p>
        </w:tc>
        <w:tc>
          <w:tcPr>
            <w:tcW w:w="2911" w:type="dxa"/>
          </w:tcPr>
          <w:p w14:paraId="3234CD92" w14:textId="30D09B3A" w:rsidR="009F43F5" w:rsidRDefault="00DC7B47" w:rsidP="006B7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 attached</w:t>
            </w:r>
            <w:r w:rsidR="00A95B8C">
              <w:rPr>
                <w:sz w:val="20"/>
                <w:szCs w:val="20"/>
              </w:rPr>
              <w:t xml:space="preserve">. Also available at </w:t>
            </w:r>
            <w:hyperlink r:id="rId8" w:history="1">
              <w:r w:rsidR="0034292A" w:rsidRPr="00CD1FB1">
                <w:rPr>
                  <w:rStyle w:val="Hyperlink"/>
                  <w:sz w:val="20"/>
                  <w:szCs w:val="20"/>
                </w:rPr>
                <w:t>https://michaellacewing.com/writings/introductory-and-popular-writing/philosophy-of-religion/</w:t>
              </w:r>
            </w:hyperlink>
          </w:p>
          <w:p w14:paraId="61676F55" w14:textId="0EF7753F" w:rsidR="0034292A" w:rsidRPr="008544BD" w:rsidRDefault="0034292A" w:rsidP="006B7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(scroll down and click on the link entitled: ‘An </w:t>
            </w:r>
            <w:r w:rsidR="00DC7B47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verview of the </w:t>
            </w:r>
            <w:r w:rsidR="00DC7B47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hilosophy of </w:t>
            </w:r>
            <w:r w:rsidR="00DC7B47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eligion’</w:t>
            </w:r>
            <w:r w:rsidR="00C0149F">
              <w:rPr>
                <w:sz w:val="20"/>
                <w:szCs w:val="20"/>
              </w:rPr>
              <w:t>)</w:t>
            </w:r>
          </w:p>
        </w:tc>
        <w:tc>
          <w:tcPr>
            <w:tcW w:w="2898" w:type="dxa"/>
          </w:tcPr>
          <w:p w14:paraId="5826EF1D" w14:textId="39E4E7D4" w:rsidR="009F43F5" w:rsidRPr="00D97313" w:rsidRDefault="00C03663" w:rsidP="00D97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Make notes on the key issues related to the concept of God, arguments for God’s existence and religious language. Also</w:t>
            </w:r>
            <w:r w:rsidR="008525B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note any questions you have as you read the material.</w:t>
            </w:r>
          </w:p>
        </w:tc>
        <w:tc>
          <w:tcPr>
            <w:tcW w:w="1893" w:type="dxa"/>
          </w:tcPr>
          <w:p w14:paraId="68B00034" w14:textId="45D91485" w:rsidR="009F43F5" w:rsidRPr="009F4B39" w:rsidRDefault="00BE423E" w:rsidP="00BE42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Lacewing outlines the key issues which will be at the heart of much of our study of the Philosophy of Religion at A Level</w:t>
            </w:r>
          </w:p>
        </w:tc>
      </w:tr>
      <w:tr w:rsidR="009F43F5" w14:paraId="07AF83C8" w14:textId="77777777" w:rsidTr="009F43F5">
        <w:tc>
          <w:tcPr>
            <w:tcW w:w="2187" w:type="dxa"/>
          </w:tcPr>
          <w:p w14:paraId="25A61ACC" w14:textId="16453DB5" w:rsidR="009F43F5" w:rsidRPr="008544BD" w:rsidRDefault="00CF1256" w:rsidP="006B7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Watch </w:t>
            </w:r>
            <w:r w:rsidR="00C0149F">
              <w:rPr>
                <w:sz w:val="20"/>
                <w:szCs w:val="20"/>
              </w:rPr>
              <w:t xml:space="preserve">Crash </w:t>
            </w:r>
            <w:r w:rsidR="00A319E7">
              <w:rPr>
                <w:sz w:val="20"/>
                <w:szCs w:val="20"/>
              </w:rPr>
              <w:t>C</w:t>
            </w:r>
            <w:r w:rsidR="00C0149F">
              <w:rPr>
                <w:sz w:val="20"/>
                <w:szCs w:val="20"/>
              </w:rPr>
              <w:t>ourse Philosophy Episodes</w:t>
            </w:r>
            <w:r w:rsidR="004B1103">
              <w:rPr>
                <w:sz w:val="20"/>
                <w:szCs w:val="20"/>
              </w:rPr>
              <w:t xml:space="preserve">: </w:t>
            </w:r>
            <w:r w:rsidR="00A319E7">
              <w:rPr>
                <w:sz w:val="20"/>
                <w:szCs w:val="20"/>
              </w:rPr>
              <w:t xml:space="preserve">1. </w:t>
            </w:r>
            <w:r w:rsidR="00AF62D7" w:rsidRPr="004B1103">
              <w:rPr>
                <w:sz w:val="20"/>
                <w:szCs w:val="20"/>
              </w:rPr>
              <w:t>What is Philosophy</w:t>
            </w:r>
            <w:proofErr w:type="gramStart"/>
            <w:r w:rsidR="00AF62D7" w:rsidRPr="004B1103">
              <w:rPr>
                <w:sz w:val="20"/>
                <w:szCs w:val="20"/>
              </w:rPr>
              <w:t>?:</w:t>
            </w:r>
            <w:proofErr w:type="gramEnd"/>
            <w:r w:rsidR="00AF62D7" w:rsidRPr="004B1103">
              <w:rPr>
                <w:sz w:val="20"/>
                <w:szCs w:val="20"/>
              </w:rPr>
              <w:t xml:space="preserve"> </w:t>
            </w:r>
            <w:r w:rsidR="00A319E7">
              <w:rPr>
                <w:sz w:val="20"/>
                <w:szCs w:val="20"/>
              </w:rPr>
              <w:t>2. How to argue: philosophical reasonin</w:t>
            </w:r>
            <w:r w:rsidR="0042325B">
              <w:rPr>
                <w:sz w:val="20"/>
                <w:szCs w:val="20"/>
              </w:rPr>
              <w:t>g and 3.</w:t>
            </w:r>
            <w:r w:rsidR="00A63FD8">
              <w:rPr>
                <w:sz w:val="20"/>
                <w:szCs w:val="20"/>
              </w:rPr>
              <w:t>How to argue: Induction and Abduction.</w:t>
            </w:r>
            <w:r w:rsidR="0042325B">
              <w:rPr>
                <w:sz w:val="20"/>
                <w:szCs w:val="20"/>
              </w:rPr>
              <w:t xml:space="preserve"> </w:t>
            </w:r>
            <w:r w:rsidR="00A319E7">
              <w:rPr>
                <w:sz w:val="20"/>
                <w:szCs w:val="20"/>
              </w:rPr>
              <w:t>Plus any other episodes you would like to watch!</w:t>
            </w:r>
          </w:p>
        </w:tc>
        <w:tc>
          <w:tcPr>
            <w:tcW w:w="2911" w:type="dxa"/>
          </w:tcPr>
          <w:p w14:paraId="3C7FCE5F" w14:textId="333041FD" w:rsidR="009F43F5" w:rsidRDefault="008E124B" w:rsidP="006B7152">
            <w:pPr>
              <w:rPr>
                <w:sz w:val="20"/>
                <w:szCs w:val="20"/>
              </w:rPr>
            </w:pPr>
            <w:hyperlink r:id="rId9" w:history="1">
              <w:r w:rsidR="004B1103" w:rsidRPr="00CD1FB1">
                <w:rPr>
                  <w:rStyle w:val="Hyperlink"/>
                  <w:sz w:val="20"/>
                  <w:szCs w:val="20"/>
                </w:rPr>
                <w:t>https://www.youtube.com/watch?v=1A_CAkYt3GY&amp;list=PL8dPuuaLjXtNgK6MZucdYldNkMybYIHKR</w:t>
              </w:r>
            </w:hyperlink>
          </w:p>
          <w:p w14:paraId="31050A05" w14:textId="0ECF1D3B" w:rsidR="004B1103" w:rsidRDefault="008E124B" w:rsidP="006B7152">
            <w:pPr>
              <w:rPr>
                <w:sz w:val="20"/>
                <w:szCs w:val="20"/>
              </w:rPr>
            </w:pPr>
            <w:hyperlink r:id="rId10" w:history="1">
              <w:r w:rsidR="00A319E7" w:rsidRPr="00CD1FB1">
                <w:rPr>
                  <w:rStyle w:val="Hyperlink"/>
                  <w:sz w:val="20"/>
                  <w:szCs w:val="20"/>
                </w:rPr>
                <w:t>https://www.youtube.com/watch?v=NKEhdsnKKHs&amp;list=PL8dPuuaLjXtNgK6MZucdYldNkMybYIHKR&amp;index=3</w:t>
              </w:r>
            </w:hyperlink>
          </w:p>
          <w:p w14:paraId="5D5FBF64" w14:textId="1EAE79B4" w:rsidR="00A319E7" w:rsidRDefault="00A319E7" w:rsidP="006B7152">
            <w:pPr>
              <w:rPr>
                <w:sz w:val="20"/>
                <w:szCs w:val="20"/>
              </w:rPr>
            </w:pPr>
          </w:p>
          <w:p w14:paraId="267FB2F4" w14:textId="27F1F2D3" w:rsidR="008525B2" w:rsidRDefault="008E124B" w:rsidP="006B7152">
            <w:pPr>
              <w:rPr>
                <w:sz w:val="20"/>
                <w:szCs w:val="20"/>
              </w:rPr>
            </w:pPr>
            <w:hyperlink r:id="rId11" w:history="1">
              <w:r w:rsidR="008525B2" w:rsidRPr="00CD1FB1">
                <w:rPr>
                  <w:rStyle w:val="Hyperlink"/>
                  <w:sz w:val="20"/>
                  <w:szCs w:val="20"/>
                </w:rPr>
                <w:t>https://www.youtube.com/watch?v=-wrCpLJ1XAw</w:t>
              </w:r>
            </w:hyperlink>
          </w:p>
          <w:p w14:paraId="409F5A24" w14:textId="77777777" w:rsidR="008525B2" w:rsidRDefault="008525B2" w:rsidP="006B7152">
            <w:pPr>
              <w:rPr>
                <w:sz w:val="20"/>
                <w:szCs w:val="20"/>
              </w:rPr>
            </w:pPr>
          </w:p>
          <w:p w14:paraId="705EB87B" w14:textId="4763DE9B" w:rsidR="0041123B" w:rsidRPr="008544BD" w:rsidRDefault="0041123B" w:rsidP="006B7152">
            <w:pPr>
              <w:rPr>
                <w:sz w:val="20"/>
                <w:szCs w:val="20"/>
              </w:rPr>
            </w:pPr>
          </w:p>
        </w:tc>
        <w:tc>
          <w:tcPr>
            <w:tcW w:w="2898" w:type="dxa"/>
          </w:tcPr>
          <w:p w14:paraId="7A763939" w14:textId="77777777" w:rsidR="008525B2" w:rsidRDefault="008525B2" w:rsidP="00D739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Make notes on: </w:t>
            </w:r>
          </w:p>
          <w:p w14:paraId="7EEFFCB1" w14:textId="77777777" w:rsidR="008525B2" w:rsidRDefault="008525B2" w:rsidP="00D739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The o</w:t>
            </w:r>
            <w:r w:rsidR="00AF62D7">
              <w:rPr>
                <w:sz w:val="20"/>
                <w:szCs w:val="20"/>
              </w:rPr>
              <w:t>rigins</w:t>
            </w:r>
            <w:r>
              <w:rPr>
                <w:sz w:val="20"/>
                <w:szCs w:val="20"/>
              </w:rPr>
              <w:t xml:space="preserve"> and development</w:t>
            </w:r>
            <w:r w:rsidR="00AF62D7">
              <w:rPr>
                <w:sz w:val="20"/>
                <w:szCs w:val="20"/>
              </w:rPr>
              <w:t xml:space="preserve"> of Philosophy as a subject/ academic discipline</w:t>
            </w:r>
            <w:r w:rsidR="00A319E7">
              <w:rPr>
                <w:sz w:val="20"/>
                <w:szCs w:val="20"/>
              </w:rPr>
              <w:t xml:space="preserve">. </w:t>
            </w:r>
          </w:p>
          <w:p w14:paraId="44DB31E1" w14:textId="77777777" w:rsidR="008525B2" w:rsidRDefault="008525B2" w:rsidP="00D739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The m</w:t>
            </w:r>
            <w:r w:rsidR="00A319E7">
              <w:rPr>
                <w:sz w:val="20"/>
                <w:szCs w:val="20"/>
              </w:rPr>
              <w:t xml:space="preserve">ain branches of philosophy. </w:t>
            </w:r>
          </w:p>
          <w:p w14:paraId="304A1903" w14:textId="77777777" w:rsidR="008525B2" w:rsidRDefault="008525B2" w:rsidP="00D739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A319E7">
              <w:rPr>
                <w:sz w:val="20"/>
                <w:szCs w:val="20"/>
              </w:rPr>
              <w:t>What is logic?</w:t>
            </w:r>
            <w:r w:rsidR="00D12E14">
              <w:rPr>
                <w:sz w:val="20"/>
                <w:szCs w:val="20"/>
              </w:rPr>
              <w:t xml:space="preserve"> </w:t>
            </w:r>
          </w:p>
          <w:p w14:paraId="7CD8459C" w14:textId="7E74C2B3" w:rsidR="009F43F5" w:rsidRPr="00D7393B" w:rsidRDefault="008525B2" w:rsidP="00D739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D12E14">
              <w:rPr>
                <w:sz w:val="20"/>
                <w:szCs w:val="20"/>
              </w:rPr>
              <w:t>Types of argument</w:t>
            </w:r>
            <w:r>
              <w:rPr>
                <w:sz w:val="20"/>
                <w:szCs w:val="20"/>
              </w:rPr>
              <w:t>- the differences between deductive, inductive and abductive arguments</w:t>
            </w:r>
          </w:p>
        </w:tc>
        <w:tc>
          <w:tcPr>
            <w:tcW w:w="1893" w:type="dxa"/>
          </w:tcPr>
          <w:p w14:paraId="0FF3667D" w14:textId="585DB2AB" w:rsidR="009F43F5" w:rsidRPr="008544BD" w:rsidRDefault="00DA644B" w:rsidP="006B7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These 3 videos explore the basics of philosophical reasoning- which will be useful in many topics at A Level. </w:t>
            </w:r>
          </w:p>
        </w:tc>
      </w:tr>
      <w:tr w:rsidR="009F43F5" w14:paraId="52D9BC70" w14:textId="77777777" w:rsidTr="009F43F5">
        <w:tc>
          <w:tcPr>
            <w:tcW w:w="2187" w:type="dxa"/>
          </w:tcPr>
          <w:p w14:paraId="735F563C" w14:textId="2761ECEF" w:rsidR="009F43F5" w:rsidRPr="008544BD" w:rsidRDefault="00DA644B" w:rsidP="006B7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Brain Davies An Introduction to the Philosophy of Religion. Chapter 4 ‘Design Arguments’</w:t>
            </w:r>
          </w:p>
        </w:tc>
        <w:tc>
          <w:tcPr>
            <w:tcW w:w="2911" w:type="dxa"/>
          </w:tcPr>
          <w:p w14:paraId="2B7C400C" w14:textId="60493FBF" w:rsidR="009F43F5" w:rsidRPr="008544BD" w:rsidRDefault="00DA644B" w:rsidP="006B7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Document attached </w:t>
            </w:r>
          </w:p>
        </w:tc>
        <w:tc>
          <w:tcPr>
            <w:tcW w:w="2898" w:type="dxa"/>
          </w:tcPr>
          <w:p w14:paraId="58B1D6C3" w14:textId="6A42776D" w:rsidR="009F43F5" w:rsidRPr="00DA644B" w:rsidRDefault="00DA644B" w:rsidP="00DA64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Summarise and evaluate design as regularity and design as purpose</w:t>
            </w:r>
          </w:p>
        </w:tc>
        <w:tc>
          <w:tcPr>
            <w:tcW w:w="1893" w:type="dxa"/>
          </w:tcPr>
          <w:p w14:paraId="3988DED7" w14:textId="795CFA6E" w:rsidR="009F43F5" w:rsidRPr="008544BD" w:rsidRDefault="00DA644B" w:rsidP="006B7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gives you an example of how some topics covered at GCSE are explored in greater depth at A Level</w:t>
            </w:r>
          </w:p>
        </w:tc>
      </w:tr>
      <w:tr w:rsidR="009F43F5" w14:paraId="6474A66E" w14:textId="77777777" w:rsidTr="009F43F5">
        <w:tc>
          <w:tcPr>
            <w:tcW w:w="2187" w:type="dxa"/>
          </w:tcPr>
          <w:p w14:paraId="061F08D5" w14:textId="012E2B50" w:rsidR="009F43F5" w:rsidRPr="008544BD" w:rsidRDefault="00D666F3" w:rsidP="006B7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 this article on Is God Personal? By Leigh McLeroy.</w:t>
            </w:r>
          </w:p>
        </w:tc>
        <w:tc>
          <w:tcPr>
            <w:tcW w:w="2911" w:type="dxa"/>
          </w:tcPr>
          <w:p w14:paraId="6FA27552" w14:textId="6508D871" w:rsidR="008544BD" w:rsidRPr="00D666F3" w:rsidRDefault="008E124B" w:rsidP="006B7152">
            <w:pPr>
              <w:rPr>
                <w:sz w:val="20"/>
                <w:szCs w:val="20"/>
              </w:rPr>
            </w:pPr>
            <w:hyperlink r:id="rId12" w:history="1">
              <w:r w:rsidR="00D666F3" w:rsidRPr="00D666F3">
                <w:rPr>
                  <w:rStyle w:val="Hyperlink"/>
                  <w:sz w:val="20"/>
                </w:rPr>
                <w:t>https://www.exploregod.com/articles/is-god-personal</w:t>
              </w:r>
            </w:hyperlink>
          </w:p>
        </w:tc>
        <w:tc>
          <w:tcPr>
            <w:tcW w:w="2898" w:type="dxa"/>
          </w:tcPr>
          <w:p w14:paraId="467BAF7E" w14:textId="293EFCB3" w:rsidR="009F43F5" w:rsidRPr="00D666F3" w:rsidRDefault="00D666F3" w:rsidP="00D666F3">
            <w:pPr>
              <w:rPr>
                <w:sz w:val="20"/>
                <w:szCs w:val="20"/>
              </w:rPr>
            </w:pPr>
            <w:r w:rsidRPr="00D666F3">
              <w:rPr>
                <w:sz w:val="20"/>
                <w:szCs w:val="20"/>
              </w:rPr>
              <w:t>Make notes on what personal means, the Christian understanding of God and the Trinity.</w:t>
            </w:r>
          </w:p>
        </w:tc>
        <w:tc>
          <w:tcPr>
            <w:tcW w:w="1893" w:type="dxa"/>
          </w:tcPr>
          <w:p w14:paraId="12085369" w14:textId="10DE084C" w:rsidR="009F43F5" w:rsidRPr="008544BD" w:rsidRDefault="00D666F3" w:rsidP="006B7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This article will give you a very quick summary of some of the key elements we will study in the Christianity paper.</w:t>
            </w:r>
          </w:p>
        </w:tc>
      </w:tr>
      <w:tr w:rsidR="009F43F5" w14:paraId="67434F76" w14:textId="77777777" w:rsidTr="009F43F5">
        <w:tc>
          <w:tcPr>
            <w:tcW w:w="2187" w:type="dxa"/>
          </w:tcPr>
          <w:p w14:paraId="60E69B14" w14:textId="77777777" w:rsidR="009F43F5" w:rsidRDefault="003E6A63" w:rsidP="006B7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Listen to this edition of “In our Time”. The topic of discussion is the Trinity. </w:t>
            </w:r>
            <w:r w:rsidRPr="003E6A63">
              <w:rPr>
                <w:i/>
                <w:iCs/>
                <w:sz w:val="20"/>
                <w:szCs w:val="20"/>
              </w:rPr>
              <w:t>(You will need to scroll down the list of podcasts.)</w:t>
            </w:r>
          </w:p>
          <w:p w14:paraId="47BD807E" w14:textId="77777777" w:rsidR="003E6A63" w:rsidRDefault="003E6A63" w:rsidP="006B7152">
            <w:pPr>
              <w:rPr>
                <w:sz w:val="20"/>
                <w:szCs w:val="20"/>
              </w:rPr>
            </w:pPr>
          </w:p>
          <w:p w14:paraId="6A21A825" w14:textId="3149E37F" w:rsidR="003E6A63" w:rsidRPr="003E6A63" w:rsidRDefault="003E6A63" w:rsidP="006B7152">
            <w:pPr>
              <w:rPr>
                <w:b/>
                <w:bCs/>
                <w:sz w:val="20"/>
                <w:szCs w:val="20"/>
              </w:rPr>
            </w:pPr>
            <w:r w:rsidRPr="003E6A63">
              <w:rPr>
                <w:b/>
                <w:bCs/>
                <w:sz w:val="20"/>
                <w:szCs w:val="20"/>
              </w:rPr>
              <w:t>This podcast is called The Trinity.</w:t>
            </w:r>
          </w:p>
        </w:tc>
        <w:tc>
          <w:tcPr>
            <w:tcW w:w="2911" w:type="dxa"/>
          </w:tcPr>
          <w:p w14:paraId="283C79A5" w14:textId="4DB71340" w:rsidR="00390759" w:rsidRPr="00390759" w:rsidRDefault="008E124B" w:rsidP="006B7152">
            <w:pPr>
              <w:rPr>
                <w:sz w:val="20"/>
                <w:szCs w:val="20"/>
              </w:rPr>
            </w:pPr>
            <w:hyperlink r:id="rId13" w:history="1">
              <w:r w:rsidR="003E6A63" w:rsidRPr="00F44B73">
                <w:rPr>
                  <w:rStyle w:val="Hyperlink"/>
                  <w:sz w:val="20"/>
                  <w:szCs w:val="20"/>
                </w:rPr>
                <w:t>https://www.bbc.co.uk/programmes/p01gvqlg/episodes/downloads</w:t>
              </w:r>
            </w:hyperlink>
            <w:r w:rsidR="003E6A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98" w:type="dxa"/>
          </w:tcPr>
          <w:p w14:paraId="33137F7E" w14:textId="499EFD1F" w:rsidR="00BA2920" w:rsidRPr="00BA2920" w:rsidRDefault="003E6A63" w:rsidP="00BA2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Make notes on the various ideas of the Trinity. </w:t>
            </w:r>
          </w:p>
        </w:tc>
        <w:tc>
          <w:tcPr>
            <w:tcW w:w="1893" w:type="dxa"/>
          </w:tcPr>
          <w:p w14:paraId="0E0EC25E" w14:textId="505AC73A" w:rsidR="009F43F5" w:rsidRPr="00390759" w:rsidRDefault="003E6A63" w:rsidP="006B7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Trinity is the topic we begin with in the Christianity paper and so the discussion on this programme will be an excellent starting point for you.</w:t>
            </w:r>
          </w:p>
        </w:tc>
      </w:tr>
      <w:tr w:rsidR="003E6A63" w14:paraId="2F2DEC4D" w14:textId="77777777" w:rsidTr="009F43F5">
        <w:tc>
          <w:tcPr>
            <w:tcW w:w="2187" w:type="dxa"/>
          </w:tcPr>
          <w:p w14:paraId="4BB7C5FB" w14:textId="646B28DA" w:rsidR="003E6A63" w:rsidRDefault="003E6A63" w:rsidP="003E6A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Listen to this edition of “In our Time”. The topic of discussion is the Bishop Berkley. </w:t>
            </w:r>
            <w:r w:rsidRPr="003E6A63">
              <w:rPr>
                <w:i/>
                <w:iCs/>
                <w:sz w:val="20"/>
                <w:szCs w:val="20"/>
              </w:rPr>
              <w:t>(You will need to scroll down the list of podcasts.)</w:t>
            </w:r>
          </w:p>
          <w:p w14:paraId="64330B78" w14:textId="77777777" w:rsidR="003E6A63" w:rsidRDefault="003E6A63" w:rsidP="003E6A63">
            <w:pPr>
              <w:rPr>
                <w:sz w:val="20"/>
                <w:szCs w:val="20"/>
              </w:rPr>
            </w:pPr>
          </w:p>
          <w:p w14:paraId="1EA7D780" w14:textId="00E6607C" w:rsidR="003E6A63" w:rsidRDefault="003E6A63" w:rsidP="003E6A63">
            <w:pPr>
              <w:rPr>
                <w:sz w:val="20"/>
                <w:szCs w:val="20"/>
              </w:rPr>
            </w:pPr>
            <w:r w:rsidRPr="003E6A63">
              <w:rPr>
                <w:b/>
                <w:bCs/>
                <w:sz w:val="20"/>
                <w:szCs w:val="20"/>
              </w:rPr>
              <w:t xml:space="preserve">This podcast is called </w:t>
            </w:r>
            <w:r>
              <w:rPr>
                <w:b/>
                <w:bCs/>
                <w:sz w:val="20"/>
                <w:szCs w:val="20"/>
              </w:rPr>
              <w:t>Bishop Berkley</w:t>
            </w:r>
            <w:r w:rsidRPr="003E6A63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911" w:type="dxa"/>
          </w:tcPr>
          <w:p w14:paraId="280302D2" w14:textId="4B00C004" w:rsidR="003E6A63" w:rsidRDefault="008E124B" w:rsidP="006B7152">
            <w:pPr>
              <w:rPr>
                <w:sz w:val="20"/>
                <w:szCs w:val="20"/>
              </w:rPr>
            </w:pPr>
            <w:hyperlink r:id="rId14" w:history="1">
              <w:r w:rsidR="003E6A63" w:rsidRPr="00F44B73">
                <w:rPr>
                  <w:rStyle w:val="Hyperlink"/>
                  <w:sz w:val="20"/>
                  <w:szCs w:val="20"/>
                </w:rPr>
                <w:t>https://www.bbc.co.uk/programmes/p01gvqlg/episodes/downloads</w:t>
              </w:r>
            </w:hyperlink>
          </w:p>
        </w:tc>
        <w:tc>
          <w:tcPr>
            <w:tcW w:w="2898" w:type="dxa"/>
          </w:tcPr>
          <w:p w14:paraId="16900A68" w14:textId="53F35861" w:rsidR="003E6A63" w:rsidRDefault="003E6A63" w:rsidP="00BA29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Make notes on the views of Bishop Berkeley. </w:t>
            </w:r>
          </w:p>
        </w:tc>
        <w:tc>
          <w:tcPr>
            <w:tcW w:w="1893" w:type="dxa"/>
          </w:tcPr>
          <w:p w14:paraId="2EEC02A3" w14:textId="46F20FC8" w:rsidR="003E6A63" w:rsidRDefault="004F7505" w:rsidP="006B7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Berkley</w:t>
            </w:r>
            <w:r w:rsidR="003E6A63">
              <w:rPr>
                <w:sz w:val="20"/>
                <w:szCs w:val="20"/>
              </w:rPr>
              <w:t xml:space="preserve"> is a scholar that we study in Ethics. We look at his comments on Situation Ethics. </w:t>
            </w:r>
          </w:p>
        </w:tc>
      </w:tr>
      <w:tr w:rsidR="00390759" w14:paraId="22285B59" w14:textId="77777777" w:rsidTr="009F43F5">
        <w:tc>
          <w:tcPr>
            <w:tcW w:w="2187" w:type="dxa"/>
          </w:tcPr>
          <w:p w14:paraId="4F7A11E6" w14:textId="77777777" w:rsidR="00390759" w:rsidRDefault="00BA2920" w:rsidP="006B7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 to this podcast which looks at the benefits and problems of the Reformation.</w:t>
            </w:r>
          </w:p>
          <w:p w14:paraId="1C4C4E5E" w14:textId="12257CB5" w:rsidR="000B5FDB" w:rsidRPr="00390759" w:rsidRDefault="000B5FDB" w:rsidP="006B7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Start listening at 9 minutes 0 seconds. </w:t>
            </w:r>
          </w:p>
        </w:tc>
        <w:tc>
          <w:tcPr>
            <w:tcW w:w="2911" w:type="dxa"/>
          </w:tcPr>
          <w:p w14:paraId="36672039" w14:textId="0F5233B7" w:rsidR="00820E37" w:rsidRPr="00390759" w:rsidRDefault="008E124B" w:rsidP="006B7152">
            <w:pPr>
              <w:rPr>
                <w:sz w:val="20"/>
                <w:szCs w:val="20"/>
              </w:rPr>
            </w:pPr>
            <w:hyperlink r:id="rId15" w:history="1">
              <w:r w:rsidR="00BA2920" w:rsidRPr="00BA2920">
                <w:rPr>
                  <w:rStyle w:val="Hyperlink"/>
                  <w:sz w:val="20"/>
                </w:rPr>
                <w:t>https://www.premierchristianradio.com/Shows/Saturday/Unbelievable/Episodes/Unbelievable-The-Reformation-return-to-truth-or-tragic-mistake-James-White-vs-Peter-D-Williams</w:t>
              </w:r>
            </w:hyperlink>
            <w:r w:rsidR="00C766B9">
              <w:rPr>
                <w:rStyle w:val="Hyperlink"/>
                <w:sz w:val="20"/>
              </w:rPr>
              <w:t xml:space="preserve"> </w:t>
            </w:r>
          </w:p>
        </w:tc>
        <w:tc>
          <w:tcPr>
            <w:tcW w:w="2898" w:type="dxa"/>
          </w:tcPr>
          <w:p w14:paraId="2D4C0DC4" w14:textId="4D1947CD" w:rsidR="00390759" w:rsidRPr="00BA2920" w:rsidRDefault="00BA2920" w:rsidP="00BA2920">
            <w:pPr>
              <w:rPr>
                <w:sz w:val="20"/>
                <w:szCs w:val="20"/>
              </w:rPr>
            </w:pPr>
            <w:r w:rsidRPr="00BA2920">
              <w:rPr>
                <w:sz w:val="20"/>
                <w:szCs w:val="20"/>
              </w:rPr>
              <w:t>Make notes on</w:t>
            </w:r>
            <w:r w:rsidR="000B5FDB">
              <w:rPr>
                <w:sz w:val="20"/>
                <w:szCs w:val="20"/>
              </w:rPr>
              <w:t xml:space="preserve"> why the Reformation took place</w:t>
            </w:r>
            <w:r w:rsidRPr="00BA2920">
              <w:rPr>
                <w:sz w:val="20"/>
                <w:szCs w:val="20"/>
              </w:rPr>
              <w:t>.</w:t>
            </w:r>
          </w:p>
        </w:tc>
        <w:tc>
          <w:tcPr>
            <w:tcW w:w="1893" w:type="dxa"/>
          </w:tcPr>
          <w:p w14:paraId="59B8D09F" w14:textId="354C1F20" w:rsidR="00390759" w:rsidRPr="00390759" w:rsidRDefault="00BA2920" w:rsidP="006B7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Reformation is a topic we look at in Christianity and so this is an excellent starting point.</w:t>
            </w:r>
          </w:p>
        </w:tc>
      </w:tr>
    </w:tbl>
    <w:p w14:paraId="01453B47" w14:textId="77777777" w:rsidR="006D6B90" w:rsidRPr="006D6B90" w:rsidRDefault="006D6B90" w:rsidP="006D6B90">
      <w:pPr>
        <w:rPr>
          <w:color w:val="7030A0"/>
          <w:sz w:val="28"/>
          <w:szCs w:val="28"/>
        </w:rPr>
      </w:pPr>
    </w:p>
    <w:p w14:paraId="0C5D201C" w14:textId="77777777" w:rsidR="006D6B90" w:rsidRPr="006D6B90" w:rsidRDefault="006D6B90" w:rsidP="006D6B90">
      <w:pPr>
        <w:jc w:val="center"/>
        <w:rPr>
          <w:b/>
          <w:sz w:val="28"/>
          <w:szCs w:val="28"/>
        </w:rPr>
      </w:pPr>
    </w:p>
    <w:sectPr w:rsidR="006D6B90" w:rsidRPr="006D6B90" w:rsidSect="00227C05">
      <w:pgSz w:w="11906" w:h="16838"/>
      <w:pgMar w:top="426" w:right="144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62590"/>
    <w:multiLevelType w:val="hybridMultilevel"/>
    <w:tmpl w:val="8948F00E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4414010E"/>
    <w:multiLevelType w:val="hybridMultilevel"/>
    <w:tmpl w:val="C5BE9700"/>
    <w:lvl w:ilvl="0" w:tplc="AA52A85C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D2896"/>
    <w:multiLevelType w:val="hybridMultilevel"/>
    <w:tmpl w:val="71F41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C05"/>
    <w:rsid w:val="00011D9D"/>
    <w:rsid w:val="000A6D12"/>
    <w:rsid w:val="000B5FDB"/>
    <w:rsid w:val="00205484"/>
    <w:rsid w:val="00227C05"/>
    <w:rsid w:val="00281DDE"/>
    <w:rsid w:val="0034292A"/>
    <w:rsid w:val="00390759"/>
    <w:rsid w:val="003D7735"/>
    <w:rsid w:val="003E6A63"/>
    <w:rsid w:val="0041123B"/>
    <w:rsid w:val="0042325B"/>
    <w:rsid w:val="00467C26"/>
    <w:rsid w:val="004B1103"/>
    <w:rsid w:val="004F7505"/>
    <w:rsid w:val="00524C79"/>
    <w:rsid w:val="00554A7F"/>
    <w:rsid w:val="006B7152"/>
    <w:rsid w:val="006D6B90"/>
    <w:rsid w:val="00724D2E"/>
    <w:rsid w:val="00766AC2"/>
    <w:rsid w:val="00820E37"/>
    <w:rsid w:val="008525B2"/>
    <w:rsid w:val="008544BD"/>
    <w:rsid w:val="00874BD6"/>
    <w:rsid w:val="008D32D3"/>
    <w:rsid w:val="008D3D27"/>
    <w:rsid w:val="008E124B"/>
    <w:rsid w:val="008F2C0D"/>
    <w:rsid w:val="00995E3C"/>
    <w:rsid w:val="009F43F5"/>
    <w:rsid w:val="009F4B39"/>
    <w:rsid w:val="00A319E7"/>
    <w:rsid w:val="00A63FD8"/>
    <w:rsid w:val="00A95B8C"/>
    <w:rsid w:val="00AE2217"/>
    <w:rsid w:val="00AF62D7"/>
    <w:rsid w:val="00B225DC"/>
    <w:rsid w:val="00BA2920"/>
    <w:rsid w:val="00BC7C2C"/>
    <w:rsid w:val="00BE423E"/>
    <w:rsid w:val="00C0149F"/>
    <w:rsid w:val="00C03663"/>
    <w:rsid w:val="00C6315B"/>
    <w:rsid w:val="00C766B9"/>
    <w:rsid w:val="00C841F7"/>
    <w:rsid w:val="00CF1256"/>
    <w:rsid w:val="00D12E14"/>
    <w:rsid w:val="00D666F3"/>
    <w:rsid w:val="00D7393B"/>
    <w:rsid w:val="00D97313"/>
    <w:rsid w:val="00DA5A49"/>
    <w:rsid w:val="00DA644B"/>
    <w:rsid w:val="00DC7B47"/>
    <w:rsid w:val="00E304E4"/>
    <w:rsid w:val="00E60B1F"/>
    <w:rsid w:val="00E7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ADA88"/>
  <w15:chartTrackingRefBased/>
  <w15:docId w15:val="{AECE35DF-84DF-42BB-AE45-A5CC43A1E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4D2E"/>
    <w:pPr>
      <w:ind w:left="720"/>
      <w:contextualSpacing/>
    </w:pPr>
  </w:style>
  <w:style w:type="table" w:styleId="TableGrid">
    <w:name w:val="Table Grid"/>
    <w:basedOn w:val="TableNormal"/>
    <w:uiPriority w:val="39"/>
    <w:rsid w:val="006D6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43F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7C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5B8C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6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chaellacewing.com/writings/introductory-and-popular-writing/philosophy-of-religion/" TargetMode="External"/><Relationship Id="rId13" Type="http://schemas.openxmlformats.org/officeDocument/2006/relationships/hyperlink" Target="https://www.bbc.co.uk/programmes/p01gvqlg/episodes/download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bc.co.uk/programmes/m000ckvw" TargetMode="External"/><Relationship Id="rId12" Type="http://schemas.openxmlformats.org/officeDocument/2006/relationships/hyperlink" Target="https://www.exploregod.com/articles/is-god-persona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bc.co.uk/programmes/b0785rmr" TargetMode="External"/><Relationship Id="rId11" Type="http://schemas.openxmlformats.org/officeDocument/2006/relationships/hyperlink" Target="https://www.youtube.com/watch?v=-wrCpLJ1XAw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premierchristianradio.com/Shows/Saturday/Unbelievable/Episodes/Unbelievable-The-Reformation-return-to-truth-or-tragic-mistake-James-White-vs-Peter-D-Williams" TargetMode="External"/><Relationship Id="rId10" Type="http://schemas.openxmlformats.org/officeDocument/2006/relationships/hyperlink" Target="https://www.youtube.com/watch?v=NKEhdsnKKHs&amp;list=PL8dPuuaLjXtNgK6MZucdYldNkMybYIHKR&amp;index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1A_CAkYt3GY&amp;list=PL8dPuuaLjXtNgK6MZucdYldNkMybYIHKR" TargetMode="External"/><Relationship Id="rId14" Type="http://schemas.openxmlformats.org/officeDocument/2006/relationships/hyperlink" Target="https://www.bbc.co.uk/programmes/p01gvqlg/episodes/downloa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McKeating, Daniel</dc:creator>
  <cp:keywords/>
  <dc:description/>
  <cp:lastModifiedBy>McKeating, Daniel</cp:lastModifiedBy>
  <cp:revision>2</cp:revision>
  <dcterms:created xsi:type="dcterms:W3CDTF">2020-07-10T12:27:00Z</dcterms:created>
  <dcterms:modified xsi:type="dcterms:W3CDTF">2020-07-10T12:27:00Z</dcterms:modified>
</cp:coreProperties>
</file>