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17646AD8" w:rsidR="002C3538" w:rsidRPr="00603AF7" w:rsidRDefault="00D27B01" w:rsidP="002C3538">
      <w:pPr>
        <w:jc w:val="right"/>
        <w:rPr>
          <w:b/>
          <w:sz w:val="28"/>
          <w:u w:val="single"/>
        </w:rPr>
      </w:pPr>
      <w:bookmarkStart w:id="0" w:name="_Hlk215510330"/>
      <w:bookmarkEnd w:id="0"/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23855A7F">
                <wp:simplePos x="0" y="0"/>
                <wp:positionH relativeFrom="page">
                  <wp:posOffset>407406</wp:posOffset>
                </wp:positionH>
                <wp:positionV relativeFrom="paragraph">
                  <wp:posOffset>-814812</wp:posOffset>
                </wp:positionV>
                <wp:extent cx="10165715" cy="7352083"/>
                <wp:effectExtent l="0" t="0" r="0" b="127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5715" cy="7352083"/>
                          <a:chOff x="677320" y="416340"/>
                          <a:chExt cx="16219849" cy="11539987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677320" y="416340"/>
                            <a:ext cx="14544266" cy="11539987"/>
                            <a:chOff x="749509" y="7266"/>
                            <a:chExt cx="14544266" cy="11539987"/>
                          </a:xfrm>
                        </wpg:grpSpPr>
                        <wpg:grpSp>
                          <wpg:cNvPr id="1139" name="Group 1139"/>
                          <wpg:cNvGrpSpPr/>
                          <wpg:grpSpPr>
                            <a:xfrm>
                              <a:off x="796699" y="7266"/>
                              <a:ext cx="13430187" cy="10540595"/>
                              <a:chOff x="958490" y="7266"/>
                              <a:chExt cx="13430187" cy="10540595"/>
                            </a:xfrm>
                          </wpg:grpSpPr>
                          <wps:wsp>
                            <wps:cNvPr id="1142" name="Text Box 1142"/>
                            <wps:cNvSpPr txBox="1"/>
                            <wps:spPr>
                              <a:xfrm>
                                <a:off x="3809827" y="7266"/>
                                <a:ext cx="10578850" cy="10347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78AFB" w14:textId="03E33ABD" w:rsidR="002C3538" w:rsidRPr="00742630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220"/>
                                    </w:rPr>
                                  </w:pPr>
                                  <w:r w:rsidRPr="00742630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The Longsands Academy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A-Level </w:t>
                                  </w:r>
                                  <w:r w:rsidR="00FD0DC2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Learning Journey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5" name="Group 1145"/>
                            <wpg:cNvGrpSpPr/>
                            <wpg:grpSpPr>
                              <a:xfrm>
                                <a:off x="958490" y="2396383"/>
                                <a:ext cx="12246261" cy="8151478"/>
                                <a:chOff x="1160576" y="2463304"/>
                                <a:chExt cx="12246741" cy="8151814"/>
                              </a:xfrm>
                            </wpg:grpSpPr>
                            <wpg:grpSp>
                              <wpg:cNvPr id="1146" name="Group 1146"/>
                              <wpg:cNvGrpSpPr/>
                              <wpg:grpSpPr>
                                <a:xfrm>
                                  <a:off x="1160576" y="2463304"/>
                                  <a:ext cx="12246741" cy="8151814"/>
                                  <a:chOff x="1160583" y="830594"/>
                                  <a:chExt cx="12246830" cy="8153712"/>
                                </a:xfrm>
                              </wpg:grpSpPr>
                              <wpg:grpSp>
                                <wpg:cNvPr id="1147" name="Group 1147"/>
                                <wpg:cNvGrpSpPr/>
                                <wpg:grpSpPr>
                                  <a:xfrm>
                                    <a:off x="1160583" y="830594"/>
                                    <a:ext cx="12246830" cy="8153712"/>
                                    <a:chOff x="1575835" y="152400"/>
                                    <a:chExt cx="12247881" cy="8154035"/>
                                  </a:xfrm>
                                </wpg:grpSpPr>
                                <wps:wsp>
                                  <wps:cNvPr id="1148" name="Rectangle 1148"/>
                                  <wps:cNvSpPr/>
                                  <wps:spPr>
                                    <a:xfrm>
                                      <a:off x="4400550" y="4772814"/>
                                      <a:ext cx="2222991" cy="1075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1" name="Group 1151"/>
                                  <wpg:cNvGrpSpPr/>
                                  <wpg:grpSpPr>
                                    <a:xfrm>
                                      <a:off x="1575835" y="152400"/>
                                      <a:ext cx="12247881" cy="8154035"/>
                                      <a:chOff x="0" y="393266"/>
                                      <a:chExt cx="12248427" cy="8154035"/>
                                    </a:xfrm>
                                  </wpg:grpSpPr>
                                  <wps:wsp>
                                    <wps:cNvPr id="1152" name="Arrow: Up 57"/>
                                    <wps:cNvSpPr/>
                                    <wps:spPr>
                                      <a:xfrm rot="16200000">
                                        <a:off x="2921396" y="440910"/>
                                        <a:ext cx="1078471" cy="1409318"/>
                                      </a:xfrm>
                                      <a:prstGeom prst="upArrow">
                                        <a:avLst>
                                          <a:gd name="adj1" fmla="val 50000"/>
                                          <a:gd name="adj2" fmla="val 46516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solidFill>
                                          <a:srgbClr val="57FFA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3" name="Group 1153"/>
                                    <wpg:cNvGrpSpPr/>
                                    <wpg:grpSpPr>
                                      <a:xfrm>
                                        <a:off x="0" y="393266"/>
                                        <a:ext cx="12248427" cy="8154035"/>
                                        <a:chOff x="0" y="152400"/>
                                        <a:chExt cx="12248427" cy="8154035"/>
                                      </a:xfrm>
                                    </wpg:grpSpPr>
                                    <wpg:grpSp>
                                      <wpg:cNvPr id="1154" name="Group 1154"/>
                                      <wpg:cNvGrpSpPr/>
                                      <wpg:grpSpPr>
                                        <a:xfrm>
                                          <a:off x="781050" y="6686550"/>
                                          <a:ext cx="8609965" cy="1619885"/>
                                          <a:chOff x="0" y="0"/>
                                          <a:chExt cx="8610568" cy="1620000"/>
                                        </a:xfrm>
                                      </wpg:grpSpPr>
                                      <wps:wsp>
                                        <wps:cNvPr id="1155" name="Arrow: Chevron 14"/>
                                        <wps:cNvSpPr/>
                                        <wps:spPr>
                                          <a:xfrm>
                                            <a:off x="0" y="309964"/>
                                            <a:ext cx="8610568" cy="1058545"/>
                                          </a:xfrm>
                                          <a:prstGeom prst="chevron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156" name="Group 1156"/>
                                        <wpg:cNvGrpSpPr/>
                                        <wpg:grpSpPr>
                                          <a:xfrm>
                                            <a:off x="540884" y="0"/>
                                            <a:ext cx="1713635" cy="1620000"/>
                                            <a:chOff x="-18674" y="0"/>
                                            <a:chExt cx="1713635" cy="1620000"/>
                                          </a:xfrm>
                                        </wpg:grpSpPr>
                                        <wpg:grpSp>
                                          <wpg:cNvPr id="1157" name="Group 115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620000" cy="1620000"/>
                                              <a:chOff x="0" y="0"/>
                                              <a:chExt cx="1620000" cy="1620000"/>
                                            </a:xfrm>
                                          </wpg:grpSpPr>
                                          <wps:wsp>
                                            <wps:cNvPr id="1158" name="Oval 1158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620000" cy="162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59" name="Oval 1159"/>
                                            <wps:cNvSpPr/>
                                            <wps:spPr>
                                              <a:xfrm>
                                                <a:off x="288758" y="264695"/>
                                                <a:ext cx="1080000" cy="108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60" name="Text Box 1160"/>
                                          <wps:cNvSpPr txBox="1"/>
                                          <wps:spPr>
                                            <a:xfrm>
                                              <a:off x="-18674" y="302468"/>
                                              <a:ext cx="1713635" cy="13175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B45F92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Autumn</w:t>
                                                </w:r>
                                              </w:p>
                                              <w:p w14:paraId="3675509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b/>
                                                    <w:color w:val="002060"/>
                                                    <w:sz w:val="96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Term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61" name="Group 1161"/>
                                      <wpg:cNvGrpSpPr/>
                                      <wpg:grpSpPr>
                                        <a:xfrm>
                                          <a:off x="5486369" y="4570650"/>
                                          <a:ext cx="5854731" cy="3482975"/>
                                          <a:chOff x="3318965" y="-1350"/>
                                          <a:chExt cx="5855222" cy="3482975"/>
                                        </a:xfrm>
                                        <a:solidFill>
                                          <a:srgbClr val="FFC000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2" name="Arrow: U-Turn 43"/>
                                        <wps:cNvSpPr/>
                                        <wps:spPr>
                                          <a:xfrm rot="5400000" flipH="1">
                                            <a:off x="5958547" y="26598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3" name="Rectangle 1163"/>
                                        <wps:cNvSpPr/>
                                        <wps:spPr>
                                          <a:xfrm>
                                            <a:off x="3318965" y="202460"/>
                                            <a:ext cx="3437265" cy="107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4" name="Group 1164"/>
                                      <wpg:cNvGrpSpPr/>
                                      <wpg:grpSpPr>
                                        <a:xfrm flipH="1">
                                          <a:off x="0" y="2362200"/>
                                          <a:ext cx="6967855" cy="3482975"/>
                                          <a:chOff x="1417264" y="0"/>
                                          <a:chExt cx="6968618" cy="3482975"/>
                                        </a:xfrm>
                                        <a:solidFill>
                                          <a:srgbClr val="CC0099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5" name="Arrow: U-Turn 47"/>
                                        <wps:cNvSpPr/>
                                        <wps:spPr>
                                          <a:xfrm rot="5400000" flipH="1">
                                            <a:off x="5170242" y="26733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6" name="Rectangle 1166"/>
                                        <wps:cNvSpPr/>
                                        <wps:spPr>
                                          <a:xfrm>
                                            <a:off x="1417264" y="197523"/>
                                            <a:ext cx="4540823" cy="1075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7" name="Group 1167"/>
                                      <wpg:cNvGrpSpPr/>
                                      <wpg:grpSpPr>
                                        <a:xfrm>
                                          <a:off x="3276783" y="152400"/>
                                          <a:ext cx="8971644" cy="3482975"/>
                                          <a:chOff x="202210" y="-1"/>
                                          <a:chExt cx="8971977" cy="3482975"/>
                                        </a:xfrm>
                                      </wpg:grpSpPr>
                                      <wps:wsp>
                                        <wps:cNvPr id="1168" name="Arrow: U-Turn 50"/>
                                        <wps:cNvSpPr/>
                                        <wps:spPr>
                                          <a:xfrm rot="5400000" flipH="1">
                                            <a:off x="5896347" y="205135"/>
                                            <a:ext cx="3482975" cy="3072704"/>
                                          </a:xfrm>
                                          <a:prstGeom prst="uturnArrow">
                                            <a:avLst>
                                              <a:gd name="adj1" fmla="val 35540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9" name="Rectangle 1169"/>
                                        <wps:cNvSpPr/>
                                        <wps:spPr>
                                          <a:xfrm>
                                            <a:off x="202210" y="213067"/>
                                            <a:ext cx="6564477" cy="1113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70" name="Group 1170"/>
                                      <wpg:cNvGrpSpPr/>
                                      <wpg:grpSpPr>
                                        <a:xfrm>
                                          <a:off x="4552950" y="4438650"/>
                                          <a:ext cx="1619885" cy="1619885"/>
                                          <a:chOff x="0" y="0"/>
                                          <a:chExt cx="1619931" cy="1619885"/>
                                        </a:xfrm>
                                      </wpg:grpSpPr>
                                      <wps:wsp>
                                        <wps:cNvPr id="1171" name="Oval 117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1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2" name="Oval 1172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3" name="Text Box 1173"/>
                                        <wps:cNvSpPr txBox="1"/>
                                        <wps:spPr>
                                          <a:xfrm>
                                            <a:off x="147517" y="349094"/>
                                            <a:ext cx="1257082" cy="1087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0531CEA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Spring</w:t>
                                              </w:r>
                                            </w:p>
                                            <w:p w14:paraId="4F8926A8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74" name="Rectangle 1174"/>
                                      <wps:cNvSpPr/>
                                      <wps:spPr>
                                        <a:xfrm>
                                          <a:off x="7200700" y="2550702"/>
                                          <a:ext cx="2008172" cy="108473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75" name="Group 1175"/>
                                      <wpg:cNvGrpSpPr/>
                                      <wpg:grpSpPr>
                                        <a:xfrm>
                                          <a:off x="6419850" y="2305050"/>
                                          <a:ext cx="1705538" cy="1640250"/>
                                          <a:chOff x="0" y="0"/>
                                          <a:chExt cx="1705538" cy="1640250"/>
                                        </a:xfrm>
                                      </wpg:grpSpPr>
                                      <wps:wsp>
                                        <wps:cNvPr id="1176" name="Oval 117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2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  <a:ln w="12700" cap="flat" cmpd="sng" algn="ctr">
                                            <a:solidFill>
                                              <a:srgbClr val="00B05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7" name="Oval 1177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8" name="Text Box 1178"/>
                                        <wps:cNvSpPr txBox="1"/>
                                        <wps:spPr>
                                          <a:xfrm>
                                            <a:off x="25926" y="350813"/>
                                            <a:ext cx="1679612" cy="128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C4BEDEE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Summer</w:t>
                                              </w:r>
                                            </w:p>
                                            <w:p w14:paraId="47F38BC4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179" name="Text Box 1179"/>
                                <wps:cNvSpPr txBox="1"/>
                                <wps:spPr>
                                  <a:xfrm>
                                    <a:off x="2623578" y="3327706"/>
                                    <a:ext cx="4757789" cy="350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992021" w14:textId="77777777" w:rsidR="002C3538" w:rsidRPr="00892583" w:rsidRDefault="002C3538" w:rsidP="002C3538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0" name="Group 1180"/>
                              <wpg:cNvGrpSpPr/>
                              <wpg:grpSpPr>
                                <a:xfrm>
                                  <a:off x="4271749" y="9812740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181" name="Rectangle 1181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Rectangle 1182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Rectangle 1183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Rectangle 1184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Rectangle 1185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Rectangle 1186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Rectangle 1187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8" name="Group 1188"/>
                              <wpg:cNvGrpSpPr/>
                              <wpg:grpSpPr>
                                <a:xfrm>
                                  <a:off x="7519916" y="7615450"/>
                                  <a:ext cx="4459605" cy="851535"/>
                                  <a:chOff x="0" y="0"/>
                                  <a:chExt cx="5610950" cy="1030904"/>
                                </a:xfrm>
                              </wpg:grpSpPr>
                              <wps:wsp>
                                <wps:cNvPr id="1189" name="Rectangle 1189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Rectangle 1190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Rectangle 1191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Rectangle 1192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Rectangle 1193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Rectangle 1194"/>
                                <wps:cNvSpPr/>
                                <wps:spPr>
                                  <a:xfrm rot="1375943">
                                    <a:off x="4774193" y="137012"/>
                                    <a:ext cx="553453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Rectangle 1195"/>
                                <wps:cNvSpPr/>
                                <wps:spPr>
                                  <a:xfrm rot="5400000">
                                    <a:off x="5295106" y="715059"/>
                                    <a:ext cx="532522" cy="991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6" name="Rectangle 1196"/>
                              <wps:cNvSpPr/>
                              <wps:spPr>
                                <a:xfrm rot="5400000">
                                  <a:off x="11741520" y="8957375"/>
                                  <a:ext cx="439888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7" name="Rectangle 1197"/>
                              <wps:cNvSpPr/>
                              <wps:spPr>
                                <a:xfrm rot="8036856">
                                  <a:off x="11497651" y="9644258"/>
                                  <a:ext cx="439419" cy="78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" name="Rectangle 1198"/>
                              <wps:cNvSpPr/>
                              <wps:spPr>
                                <a:xfrm rot="10800000">
                                  <a:off x="11000095" y="9758149"/>
                                  <a:ext cx="360000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9" name="Group 1199"/>
                              <wpg:cNvGrpSpPr/>
                              <wpg:grpSpPr>
                                <a:xfrm>
                                  <a:off x="2038918" y="7544368"/>
                                  <a:ext cx="3489325" cy="148590"/>
                                  <a:chOff x="1807421" y="-85715"/>
                                  <a:chExt cx="4390087" cy="181131"/>
                                </a:xfrm>
                              </wpg:grpSpPr>
                              <wps:wsp>
                                <wps:cNvPr id="1200" name="Rectangle 1200"/>
                                <wps:cNvSpPr/>
                                <wps:spPr>
                                  <a:xfrm rot="526074">
                                    <a:off x="1807421" y="-85715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Rectangle 1201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Rectangle 1202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Rectangle 1203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Rectangle 1204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" name="Group 1205"/>
                              <wpg:cNvGrpSpPr/>
                              <wpg:grpSpPr>
                                <a:xfrm rot="5400000">
                                  <a:off x="853128" y="6230060"/>
                                  <a:ext cx="1957556" cy="330828"/>
                                  <a:chOff x="3768566" y="-216744"/>
                                  <a:chExt cx="2463290" cy="404152"/>
                                </a:xfrm>
                              </wpg:grpSpPr>
                              <wps:wsp>
                                <wps:cNvPr id="1206" name="Rectangle 1206"/>
                                <wps:cNvSpPr/>
                                <wps:spPr>
                                  <a:xfrm rot="2261223">
                                    <a:off x="3768566" y="-216744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Rectangle 1207"/>
                                <wps:cNvSpPr/>
                                <wps:spPr>
                                  <a:xfrm>
                                    <a:off x="4747164" y="91992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Rectangle 1208"/>
                                <wps:cNvSpPr/>
                                <wps:spPr>
                                  <a:xfrm rot="21183321">
                                    <a:off x="5678404" y="-63147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9" name="Group 1209"/>
                              <wpg:cNvGrpSpPr/>
                              <wpg:grpSpPr>
                                <a:xfrm>
                                  <a:off x="2374710" y="5377218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210" name="Rectangle 1210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Rectangle 1211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Rectangle 1212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Rectangle 1213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Rectangle 1214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Rectangle 1215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Rectangle 1216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17" name="Group 1217"/>
                              <wpg:cNvGrpSpPr/>
                              <wpg:grpSpPr>
                                <a:xfrm>
                                  <a:off x="4831296" y="3166280"/>
                                  <a:ext cx="4447472" cy="104867"/>
                                  <a:chOff x="602537" y="0"/>
                                  <a:chExt cx="5594971" cy="126934"/>
                                </a:xfrm>
                              </wpg:grpSpPr>
                              <wps:wsp>
                                <wps:cNvPr id="1218" name="Rectangle 1218"/>
                                <wps:cNvSpPr/>
                                <wps:spPr>
                                  <a:xfrm>
                                    <a:off x="602537" y="1354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Rectangle 1219"/>
                                <wps:cNvSpPr/>
                                <wps:spPr>
                                  <a:xfrm>
                                    <a:off x="1711608" y="13539"/>
                                    <a:ext cx="553452" cy="95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Rectangle 1220"/>
                                <wps:cNvSpPr/>
                                <wps:spPr>
                                  <a:xfrm>
                                    <a:off x="2721937" y="31519"/>
                                    <a:ext cx="553452" cy="95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Rectangle 1221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Rectangle 1222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Rectangle 1223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24" name="Group 1224"/>
                              <wpg:cNvGrpSpPr/>
                              <wpg:grpSpPr>
                                <a:xfrm>
                                  <a:off x="9430603" y="5106537"/>
                                  <a:ext cx="3401062" cy="367952"/>
                                  <a:chOff x="945931" y="-351406"/>
                                  <a:chExt cx="4279867" cy="446822"/>
                                </a:xfrm>
                              </wpg:grpSpPr>
                              <wps:wsp>
                                <wps:cNvPr id="1225" name="Rectangle 1225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Rectangle 1226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Rectangle 1227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Rectangle 1228"/>
                                <wps:cNvSpPr/>
                                <wps:spPr>
                                  <a:xfrm>
                                    <a:off x="3826825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Rectangle 1229"/>
                                <wps:cNvSpPr/>
                                <wps:spPr>
                                  <a:xfrm rot="18940715">
                                    <a:off x="4672346" y="-351406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30" name="Group 1230"/>
                              <wpg:cNvGrpSpPr/>
                              <wpg:grpSpPr>
                                <a:xfrm rot="16200000">
                                  <a:off x="11811995" y="3609691"/>
                                  <a:ext cx="1402782" cy="764325"/>
                                  <a:chOff x="1011844" y="-768451"/>
                                  <a:chExt cx="1766456" cy="929623"/>
                                </a:xfrm>
                              </wpg:grpSpPr>
                              <wps:wsp>
                                <wps:cNvPr id="1231" name="Rectangle 1231"/>
                                <wps:cNvSpPr/>
                                <wps:spPr>
                                  <a:xfrm>
                                    <a:off x="1011844" y="65922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Rectangle 1232"/>
                                <wps:cNvSpPr/>
                                <wps:spPr>
                                  <a:xfrm rot="20724896">
                                    <a:off x="194481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Rectangle 1233"/>
                                <wps:cNvSpPr/>
                                <wps:spPr>
                                  <a:xfrm rot="17280831">
                                    <a:off x="2461557" y="-550466"/>
                                    <a:ext cx="534728" cy="987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34" name="Rectangle 1234"/>
                              <wps:cNvSpPr/>
                              <wps:spPr>
                                <a:xfrm>
                                  <a:off x="11360098" y="3177603"/>
                                  <a:ext cx="439650" cy="78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0" name="Oval 1240"/>
                          <wps:cNvSpPr/>
                          <wps:spPr>
                            <a:xfrm rot="10800000">
                              <a:off x="8903369" y="10202778"/>
                              <a:ext cx="137979" cy="1370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10673942" y="10286323"/>
                              <a:ext cx="4619833" cy="1260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123647" w14:textId="2B5C5615" w:rsidR="000929E9" w:rsidRPr="000929E9" w:rsidRDefault="007F6B7D" w:rsidP="000929E9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P2 – The Constitution</w:t>
                                </w:r>
                              </w:p>
                              <w:p w14:paraId="2BB9156A" w14:textId="77777777" w:rsidR="000929E9" w:rsidRPr="000929E9" w:rsidRDefault="000929E9" w:rsidP="000929E9">
                                <w:pPr>
                                  <w:spacing w:after="0"/>
                                  <w:jc w:val="center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3673C410" w14:textId="2F04A9B9" w:rsidR="002C3538" w:rsidRPr="000929E9" w:rsidRDefault="00D27B01" w:rsidP="000929E9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The nature and sources of the UK Constitution </w:t>
                                </w:r>
                                <w:proofErr w:type="gramStart"/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e.g.</w:t>
                                </w:r>
                                <w:proofErr w:type="gramEnd"/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 the Magna Carta.  Changes to the Constitution. The roles and powers of devolved governments, and debates on further reforms.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749509" y="1840943"/>
                              <a:ext cx="12771763" cy="7982313"/>
                              <a:chOff x="460752" y="108396"/>
                              <a:chExt cx="12771763" cy="7982313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52" name="Group 1252"/>
                            <wpg:cNvGrpSpPr/>
                            <wpg:grpSpPr>
                              <a:xfrm rot="762375">
                                <a:off x="460752" y="5503570"/>
                                <a:ext cx="283015" cy="863739"/>
                                <a:chOff x="0" y="0"/>
                                <a:chExt cx="283393" cy="864139"/>
                              </a:xfrm>
                            </wpg:grpSpPr>
                            <wps:wsp>
                              <wps:cNvPr id="1253" name="Straight Connector 1253"/>
                              <wps:cNvCnPr/>
                              <wps:spPr>
                                <a:xfrm rot="20837625" flipH="1" flipV="1">
                                  <a:off x="170883" y="39464"/>
                                  <a:ext cx="112510" cy="82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54" name="Oval 1254"/>
                              <wps:cNvSpPr/>
                              <wps:spPr>
                                <a:xfrm rot="10800000">
                                  <a:off x="0" y="0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60" name="Oval 1260"/>
                            <wps:cNvSpPr/>
                            <wps:spPr>
                              <a:xfrm>
                                <a:off x="8338457" y="5224077"/>
                                <a:ext cx="137796" cy="13704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8822114" y="4501602"/>
                                <a:ext cx="1358198" cy="2325448"/>
                                <a:chOff x="-1551079" y="-3444761"/>
                                <a:chExt cx="1360011" cy="2326799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2001855" y="-2993985"/>
                                  <a:ext cx="1278000" cy="376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8727013" y="3006823"/>
                                <a:ext cx="1620061" cy="183528"/>
                                <a:chOff x="-5775611" y="-2235495"/>
                                <a:chExt cx="1622225" cy="183558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 flipH="1">
                                  <a:off x="-5775611" y="-2140461"/>
                                  <a:ext cx="1603471" cy="885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4291365" y="-2235495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72" name="Oval 1272"/>
                            <wps:cNvSpPr/>
                            <wps:spPr>
                              <a:xfrm rot="10800000">
                                <a:off x="4963887" y="4049485"/>
                                <a:ext cx="137796" cy="136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6408823" y="108396"/>
                                <a:ext cx="4323249" cy="849979"/>
                                <a:chOff x="-929391" y="-1810019"/>
                                <a:chExt cx="4329024" cy="85116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 flipH="1">
                                  <a:off x="2962117" y="-1810019"/>
                                  <a:ext cx="437516" cy="71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-929391" y="-1095920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2360167" y="691506"/>
                                <a:ext cx="978135" cy="766560"/>
                                <a:chOff x="778360" y="-162142"/>
                                <a:chExt cx="979442" cy="766802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 flipH="1">
                                  <a:off x="955797" y="-197346"/>
                                  <a:ext cx="716298" cy="8877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778360" y="-162142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1" name="Oval 1281"/>
                            <wps:cNvSpPr/>
                            <wps:spPr>
                              <a:xfrm rot="10800000">
                                <a:off x="11238397" y="4063507"/>
                                <a:ext cx="137796" cy="13690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8015594" y="1954750"/>
                                <a:ext cx="3949370" cy="12001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90E130" w14:textId="762774D6" w:rsidR="00D03A3D" w:rsidRPr="00D03A3D" w:rsidRDefault="00D27B01" w:rsidP="006C0DE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P2 – Relations between branches</w:t>
                                  </w:r>
                                </w:p>
                                <w:p w14:paraId="58131589" w14:textId="480E753D" w:rsidR="00726466" w:rsidRDefault="00D27B01" w:rsidP="0078667E">
                                  <w:pPr>
                                    <w:spacing w:after="0"/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The </w:t>
                                  </w:r>
                                  <w:r w:rsidR="0078667E"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functions of the Supreme Court, and the role of judicial review.</w:t>
                                  </w:r>
                                </w:p>
                                <w:p w14:paraId="15643F45" w14:textId="73D2D0CC" w:rsidR="0078667E" w:rsidRDefault="0078667E" w:rsidP="0078667E">
                                  <w:pPr>
                                    <w:spacing w:after="0"/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The impact of the EU on UK government, and the location of UK Sovereignty</w:t>
                                  </w:r>
                                </w:p>
                                <w:p w14:paraId="6EF8AB55" w14:textId="77777777" w:rsidR="00D27B01" w:rsidRPr="00726466" w:rsidRDefault="00D27B01" w:rsidP="006C0DE0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11238386" y="175344"/>
                                <a:ext cx="1816387" cy="6007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77777777" w:rsidR="002C3538" w:rsidRPr="00892583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Y12 Exam</w:t>
                                  </w:r>
                                </w:p>
                                <w:p w14:paraId="3BF5F24A" w14:textId="77777777" w:rsidR="002C3538" w:rsidRPr="00892583" w:rsidRDefault="002C3538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2C3538" w:rsidRPr="00892583" w:rsidRDefault="002C3538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32.1pt;margin-top:-64.15pt;width:800.45pt;height:578.9pt;z-index:251659264;mso-position-horizontal-relative:page;mso-width-relative:margin;mso-height-relative:margin" coordorigin="6773,4163" coordsize="162198,11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">
                <v:group id="Group 1138" o:spid="_x0000_s1027" style="position:absolute;left:6773;top:4163;width:145442;height:115400" coordorigin="7495,72" coordsize="145442,11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39" o:spid="_x0000_s1028" style="position:absolute;left:7966;top:72;width:134302;height:105406" coordorigin="9584,72" coordsize="134301,10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2" o:spid="_x0000_s1029" type="#_x0000_t202" style="position:absolute;left:38098;top:72;width:105788;height:10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sH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B/NI7h9U04QS6eAAAA//8DAFBLAQItABQABgAIAAAAIQDb4fbL7gAAAIUBAAATAAAAAAAAAAAA&#10;AAAAAAAAAABbQ29udGVudF9UeXBlc10ueG1sUEsBAi0AFAAGAAgAAAAhAFr0LFu/AAAAFQEAAAsA&#10;AAAAAAAAAAAAAAAAHwEAAF9yZWxzLy5yZWxzUEsBAi0AFAAGAAgAAAAhAKRe2wfEAAAA3QAAAA8A&#10;AAAAAAAAAAAAAAAABwIAAGRycy9kb3ducmV2LnhtbFBLBQYAAAAAAwADALcAAAD4AgAAAAA=&#10;" filled="f" stroked="f" strokeweight=".5pt">
                      <v:textbox>
                        <w:txbxContent>
                          <w:p w14:paraId="39A78AFB" w14:textId="03E33ABD" w:rsidR="002C3538" w:rsidRPr="00742630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color w:val="002060"/>
                                <w:sz w:val="220"/>
                              </w:rPr>
                            </w:pPr>
                            <w:r w:rsidRPr="00742630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The Longsands Academy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A-Level </w:t>
                            </w:r>
                            <w:r w:rsidR="00FD0DC2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Politics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Learning Journey</w:t>
                            </w:r>
                          </w:p>
                        </w:txbxContent>
                      </v:textbox>
                    </v:shape>
                    <v:group id="Group 1145" o:spid="_x0000_s1030" style="position:absolute;left:9584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  <v:group id="Group 1146" o:spid="_x0000_s1031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  <v:group id="Group 1147" o:spid="_x0000_s1032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  <v:rect id="Rectangle 1148" o:spid="_x0000_s1033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  <v:group id="Group 1151" o:spid="_x0000_s1034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  <v:shapetype id="_x0000_t68" coordsize="21600,21600" o:spt="68" adj="5400,5400" path="m0@0l@1@0@1,21600@2,21600@2@0,21600@0,10800,xe">
                              <v:stroke joinstyle="miter"/>
                              <v:formulas>
                                <v:f eqn="val #0"/>
                                <v:f eqn="val #1"/>
                                <v:f eqn="sum 21600 0 #1"/>
                                <v:f eqn="prod #0 #1 10800"/>
                                <v:f eqn="sum #0 0 @3"/>
                              </v:formulas>
                              <v:path o:connecttype="custom" o:connectlocs="10800,0;0,@0;10800,21600;21600,@0" o:connectangles="270,180,90,0" textboxrect="@1,@4,@2,21600"/>
                              <v:handles>
                                <v:h position="#1,#0" xrange="0,10800" yrange="0,21600"/>
                              </v:handles>
                            </v:shapetype>
                            <v:shape id="Arrow: Up 57" o:spid="_x0000_s1035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  <v:group id="Group 1153" o:spid="_x0000_s1036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  <v:group id="Group 1154" o:spid="_x0000_s1037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  <v:shapetype id="_x0000_t55" coordsize="21600,21600" o:spt="55" adj="16200" path="m@0,l,0@1,10800,,21600@0,21600,21600,10800xe">
                                  <v:stroke joinstyle="miter"/>
                                  <v:formulas>
                                    <v:f eqn="val #0"/>
                                    <v:f eqn="sum 21600 0 @0"/>
                                    <v:f eqn="prod #0 1 2"/>
                                  </v:formulas>
                                  <v:path o:connecttype="custom" o:connectlocs="@2,0;@1,10800;@2,21600;21600,10800" o:connectangles="270,180,90,0" textboxrect="0,0,10800,21600;0,0,16200,21600;0,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Arrow: Chevron 14" o:spid="_x0000_s1038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  <v:group id="Group 1156" o:spid="_x0000_s1039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  <v:group id="Group 1157" o:spid="_x0000_s1040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  <v:oval id="Oval 1158" o:spid="_x0000_s1041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  <v:stroke joinstyle="miter"/>
                                    </v:oval>
                                    <v:oval id="Oval 1159" o:spid="_x0000_s1042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  <v:stroke joinstyle="miter"/>
                                    </v:oval>
                                  </v:group>
                                  <v:shape id="Text Box 1160" o:spid="_x0000_s1043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  <v:textbox>
                                      <w:txbxContent>
                                        <w:p w14:paraId="2B45F92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Autumn</w:t>
                                          </w:r>
                                        </w:p>
                                        <w:p w14:paraId="3675509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96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161" o:spid="_x0000_s1044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  <v:shape id="Arrow: U-Turn 43" o:spid="_x0000_s1045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3" o:spid="_x0000_s1046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  </v:group>
                              <v:group id="Group 1164" o:spid="_x0000_s1047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  <v:shape id="Arrow: U-Turn 47" o:spid="_x0000_s1048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6" o:spid="_x0000_s1049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  </v:group>
                              <v:group id="Group 1167" o:spid="_x0000_s1050" style="position:absolute;left:32767;top:1524;width:89717;height:34829" coordorigin="2022" coordsize="89719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  <v:shape id="Arrow: U-Turn 50" o:spid="_x0000_s1051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  <v:stroke joinstyle="miter"/>
  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  </v:shape>
                                <v:rect id="Rectangle 1169" o:spid="_x0000_s1052" style="position:absolute;left:2022;top:2130;width:65644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  </v:group>
                              <v:group id="Group 1170" o:spid="_x0000_s1053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  <v:oval id="Oval 1171" o:spid="_x0000_s1054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  <v:stroke joinstyle="miter"/>
                                </v:oval>
                                <v:oval id="Oval 1172" o:spid="_x0000_s1055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  <v:stroke joinstyle="miter"/>
                                </v:oval>
                                <v:shape id="Text Box 1173" o:spid="_x0000_s1056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40531CEA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Spring</w:t>
                                        </w:r>
                                      </w:p>
                                      <w:p w14:paraId="4F8926A8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rect id="Rectangle 1174" o:spid="_x0000_s1057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  <v:group id="Group 1175" o:spid="_x0000_s1058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  <v:oval id="Oval 1176" o:spid="_x0000_s1059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  <v:stroke joinstyle="miter"/>
                                </v:oval>
                                <v:oval id="Oval 1177" o:spid="_x0000_s1060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  <v:stroke joinstyle="miter"/>
                                </v:oval>
                                <v:shape id="Text Box 1178" o:spid="_x0000_s1061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3C4BEDEE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Summer</w:t>
                                        </w:r>
                                      </w:p>
                                      <w:p w14:paraId="47F38BC4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Text Box 1179" o:spid="_x0000_s1062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  <v:textbox>
                            <w:txbxContent>
                              <w:p w14:paraId="32992021" w14:textId="77777777" w:rsidR="002C3538" w:rsidRPr="00892583" w:rsidRDefault="002C3538" w:rsidP="002C3538">
                                <w:pPr>
                                  <w:spacing w:after="0"/>
                                  <w:jc w:val="right"/>
                                  <w:rPr>
                                    <w:rFonts w:ascii="Franklin Gothic Demi Cond" w:hAnsi="Franklin Gothic Demi Cond"/>
                                    <w:color w:val="002060"/>
                                    <w:sz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80" o:spid="_x0000_s1063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  <v:rect id="Rectangle 1181" o:spid="_x0000_s1064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  <v:rect id="Rectangle 1182" o:spid="_x0000_s106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  <v:rect id="Rectangle 1183" o:spid="_x0000_s106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  <v:rect id="Rectangle 1184" o:spid="_x0000_s1067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  <v:rect id="Rectangle 1185" o:spid="_x0000_s1068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  <v:rect id="Rectangle 1186" o:spid="_x0000_s1069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  <v:rect id="Rectangle 1187" o:spid="_x0000_s1070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  </v:group>
                      <v:group id="Group 1188" o:spid="_x0000_s1071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  <v:rect id="Rectangle 1189" o:spid="_x0000_s107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  <v:rect id="Rectangle 1190" o:spid="_x0000_s107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  <v:rect id="Rectangle 1191" o:spid="_x0000_s107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  <v:rect id="Rectangle 1192" o:spid="_x0000_s107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  <v:rect id="Rectangle 1193" o:spid="_x0000_s107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  <v:rect id="Rectangle 1194" o:spid="_x0000_s1077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  <v:rect id="Rectangle 1195" o:spid="_x0000_s1078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  </v:group>
                      <v:rect id="Rectangle 1196" o:spid="_x0000_s1079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  <v:rect id="Rectangle 1197" o:spid="_x0000_s1080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  <v:rect id="Rectangle 1198" o:spid="_x0000_s1081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  <v:group id="Group 1199" o:spid="_x0000_s1082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  <v:rect id="Rectangle 1200" o:spid="_x0000_s1083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  <v:rect id="Rectangle 1201" o:spid="_x0000_s108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  <v:rect id="Rectangle 1202" o:spid="_x0000_s108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  <v:rect id="Rectangle 1203" o:spid="_x0000_s108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  <v:rect id="Rectangle 1204" o:spid="_x0000_s108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  </v:group>
                      <v:group id="Group 1205" o:spid="_x0000_s1088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  <v:rect id="Rectangle 1206" o:spid="_x0000_s1089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  <v:rect id="Rectangle 1207" o:spid="_x0000_s1090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  <v:rect id="Rectangle 1208" o:spid="_x0000_s1091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  </v:group>
                      <v:group id="Group 1209" o:spid="_x0000_s1092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  <v:rect id="Rectangle 1210" o:spid="_x0000_s1093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  <v:rect id="Rectangle 1211" o:spid="_x0000_s109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  <v:rect id="Rectangle 1212" o:spid="_x0000_s109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  <v:rect id="Rectangle 1213" o:spid="_x0000_s109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  <v:rect id="Rectangle 1214" o:spid="_x0000_s109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  <v:rect id="Rectangle 1215" o:spid="_x0000_s109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  <v:rect id="Rectangle 1216" o:spid="_x0000_s109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  </v:group>
                      <v:group id="Group 1217" o:spid="_x0000_s1100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  <v:rect id="Rectangle 1218" o:spid="_x0000_s1101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  <v:rect id="Rectangle 1219" o:spid="_x0000_s1102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  <v:rect id="Rectangle 1220" o:spid="_x0000_s1103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  <v:rect id="Rectangle 1221" o:spid="_x0000_s110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  <v:rect id="Rectangle 1222" o:spid="_x0000_s110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  <v:rect id="Rectangle 1223" o:spid="_x0000_s110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  </v:group>
                      <v:group id="Group 1224" o:spid="_x0000_s1107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  <v:rect id="Rectangle 1225" o:spid="_x0000_s1108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  <v:rect id="Rectangle 1226" o:spid="_x0000_s110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  <v:rect id="Rectangle 1227" o:spid="_x0000_s111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  <v:rect id="Rectangle 1228" o:spid="_x0000_s1111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  <v:rect id="Rectangle 1229" o:spid="_x0000_s1112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  </v:group>
                      <v:group id="Group 1230" o:spid="_x0000_s1113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  <v:rect id="Rectangle 1231" o:spid="_x0000_s1114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  <v:rect id="Rectangle 1232" o:spid="_x0000_s1115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  <v:rect id="Rectangle 1233" o:spid="_x0000_s1116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  </v:group>
                      <v:rect id="Rectangle 1234" o:spid="_x0000_s1117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  </v:group>
                  </v:group>
                  <v:group id="Group 1235" o:spid="_x0000_s1118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9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20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oval id="Oval 1240" o:spid="_x0000_s1121" style="position:absolute;left:89033;top:102027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<v:stroke joinstyle="miter"/>
                  </v:oval>
                  <v:shape id="Text Box 1242" o:spid="_x0000_s1122" type="#_x0000_t202" style="position:absolute;left:106739;top:102863;width:46198;height:1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4E123647" w14:textId="2B5C5615" w:rsidR="000929E9" w:rsidRPr="000929E9" w:rsidRDefault="007F6B7D" w:rsidP="000929E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P2 – The Constitution</w:t>
                          </w:r>
                        </w:p>
                        <w:p w14:paraId="2BB9156A" w14:textId="77777777" w:rsidR="000929E9" w:rsidRPr="000929E9" w:rsidRDefault="000929E9" w:rsidP="000929E9">
                          <w:pPr>
                            <w:spacing w:after="0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</w:p>
                        <w:p w14:paraId="3673C410" w14:textId="2F04A9B9" w:rsidR="002C3538" w:rsidRPr="000929E9" w:rsidRDefault="00D27B01" w:rsidP="000929E9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The nature and sources of the UK Constitution </w:t>
                          </w:r>
                          <w:proofErr w:type="gramStart"/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>e.g.</w:t>
                          </w:r>
                          <w:proofErr w:type="gramEnd"/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the Magna Carta.  Changes to the Constitution. The roles and powers of devolved governments, and debates on further reforms.</w:t>
                          </w:r>
                        </w:p>
                      </w:txbxContent>
                    </v:textbox>
                  </v:shape>
                  <v:group id="Group 1244" o:spid="_x0000_s1123" style="position:absolute;left:7495;top:18409;width:127717;height:79823" coordorigin="4607,1083" coordsize="127717,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4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5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rect id="Rectangle 1250" o:spid="_x0000_s1126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7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52" o:spid="_x0000_s1128" style="position:absolute;left:4607;top:55035;width:2830;height:8638;rotation:832717fd" coordsize="2833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">
                      <v:line id="Straight Connector 1253" o:spid="_x0000_s1129" style="position:absolute;rotation:-832717fd;flip:x y;visibility:visible;mso-wrap-style:square" from="1708,394" to="2833,8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" strokecolor="windowText" strokeweight="1pt">
                        <v:stroke joinstyle="miter"/>
                      </v:line>
                      <v:oval id="Oval 1254" o:spid="_x0000_s1130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oval id="Oval 1260" o:spid="_x0000_s1131" style="position:absolute;left:83384;top:52240;width:137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" fillcolor="window" strokecolor="windowText" strokeweight="1pt">
                      <v:stroke joinstyle="miter"/>
                    </v:oval>
                    <v:group id="Group 1261" o:spid="_x0000_s1132" style="position:absolute;left:88221;top:45015;width:13582;height:23255;rotation:90;flip:x" coordorigin="-15510,-34447" coordsize="13600,2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3" style="position:absolute;rotation:-90;visibility:visible;mso-wrap-style:square" from="-20018,-29939" to="-7238,-26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4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35" style="position:absolute;left:87270;top:30068;width:16200;height:1835;rotation:180" coordorigin="-57756,-22354" coordsize="16222,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36" style="position:absolute;rotation:180;flip:x;visibility:visible;mso-wrap-style:square" from="-57756,-21404" to="-41721,-20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" strokecolor="windowText" strokeweight="1pt">
                        <v:stroke joinstyle="miter"/>
                      </v:line>
                      <v:oval id="Oval 1269" o:spid="_x0000_s1137" style="position:absolute;left:-42913;top:-2235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oval id="Oval 1272" o:spid="_x0000_s1138" style="position:absolute;left:49638;top:40494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" fillcolor="window" strokecolor="windowText" strokeweight="1pt">
                      <v:stroke joinstyle="miter"/>
                    </v:oval>
                    <v:group id="Group 1273" o:spid="_x0000_s1139" style="position:absolute;left:64088;top:1083;width:43232;height:8500" coordorigin="-9293,-18100" coordsize="43290,8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40" style="position:absolute;flip:x;visibility:visible;mso-wrap-style:square" from="29621,-18100" to="33996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41" style="position:absolute;left:-9293;top:-10959;width:1379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2" style="position:absolute;left:123601;top:6915;width:9781;height:7666;rotation:-90" coordorigin="7783,-1621" coordsize="9794,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3" style="position:absolute;rotation:-90;flip:x;visibility:visible;mso-wrap-style:square" from="9558,-1974" to="16720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" strokecolor="windowText" strokeweight="1pt">
                        <v:stroke joinstyle="miter"/>
                      </v:line>
                      <v:oval id="Oval 1278" o:spid="_x0000_s1144" style="position:absolute;left:7783;top:-1621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oval id="Oval 1281" o:spid="_x0000_s1145" style="position:absolute;left:112383;top:40635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<v:stroke joinstyle="miter"/>
                    </v:oval>
                    <v:shape id="Text Box 1286" o:spid="_x0000_s1146" type="#_x0000_t202" style="position:absolute;left:80155;top:19547;width:39494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6090E130" w14:textId="762774D6" w:rsidR="00D03A3D" w:rsidRPr="00D03A3D" w:rsidRDefault="00D27B01" w:rsidP="006C0DE0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P2 – Relations between branches</w:t>
                            </w:r>
                          </w:p>
                          <w:p w14:paraId="58131589" w14:textId="480E753D" w:rsidR="00726466" w:rsidRDefault="00D27B01" w:rsidP="0078667E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The </w:t>
                            </w:r>
                            <w:r w:rsidR="0078667E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functions of the Supreme Court, and the role of judicial review.</w:t>
                            </w:r>
                          </w:p>
                          <w:p w14:paraId="15643F45" w14:textId="73D2D0CC" w:rsidR="0078667E" w:rsidRDefault="0078667E" w:rsidP="0078667E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The impact of the EU on UK government, and the location of UK Sovereignty</w:t>
                            </w:r>
                          </w:p>
                          <w:p w14:paraId="6EF8AB55" w14:textId="77777777" w:rsidR="00D27B01" w:rsidRPr="00726466" w:rsidRDefault="00D27B01" w:rsidP="006C0DE0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291" o:spid="_x0000_s1147" type="#_x0000_t202" style="position:absolute;left:112383;top:1753;width:18164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77777777" w:rsidR="002C3538" w:rsidRPr="00892583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Y12 Exam</w:t>
                            </w:r>
                          </w:p>
                          <w:p w14:paraId="3BF5F24A" w14:textId="77777777" w:rsidR="002C3538" w:rsidRPr="00892583" w:rsidRDefault="002C3538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48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2C3538" w:rsidRPr="00892583" w:rsidRDefault="002C3538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4F5CD0" wp14:editId="02639A8B">
                <wp:simplePos x="0" y="0"/>
                <wp:positionH relativeFrom="column">
                  <wp:posOffset>4603663</wp:posOffset>
                </wp:positionH>
                <wp:positionV relativeFrom="paragraph">
                  <wp:posOffset>-371085</wp:posOffset>
                </wp:positionV>
                <wp:extent cx="2856506" cy="516835"/>
                <wp:effectExtent l="0" t="0" r="0" b="0"/>
                <wp:wrapNone/>
                <wp:docPr id="702651949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506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4874E" w14:textId="50C760F5" w:rsidR="00D27B01" w:rsidRPr="00D27B01" w:rsidRDefault="00D27B01" w:rsidP="00D27B01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7B01"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introduction to political ideologies</w:t>
                            </w:r>
                          </w:p>
                          <w:p w14:paraId="79C7AECC" w14:textId="53586AC1" w:rsidR="00D27B01" w:rsidRPr="007C1AD7" w:rsidRDefault="00D27B01" w:rsidP="00D27B01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Introduction to the core concepts of Liberalism, Conservatism and Socialism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F5CD0" id="Text Box 1290" o:spid="_x0000_s1149" type="#_x0000_t202" style="position:absolute;left:0;text-align:left;margin-left:362.5pt;margin-top:-29.2pt;width:224.9pt;height:4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" filled="f" stroked="f" strokeweight=".5pt">
                <v:textbox>
                  <w:txbxContent>
                    <w:p w14:paraId="6504874E" w14:textId="50C760F5" w:rsidR="00D27B01" w:rsidRPr="00D27B01" w:rsidRDefault="00D27B01" w:rsidP="00D27B01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D27B01"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  <w:t>An</w:t>
                      </w:r>
                      <w:r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  <w:t xml:space="preserve"> introduction to political ideologies</w:t>
                      </w:r>
                    </w:p>
                    <w:p w14:paraId="79C7AECC" w14:textId="53586AC1" w:rsidR="00D27B01" w:rsidRPr="007C1AD7" w:rsidRDefault="00D27B01" w:rsidP="00D27B01">
                      <w:pPr>
                        <w:spacing w:after="0"/>
                        <w:jc w:val="center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 xml:space="preserve">Introduction to the </w:t>
                      </w: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core concepts of Liberalism, Conservatism and Socialism</w:t>
                      </w:r>
                    </w:p>
                  </w:txbxContent>
                </v:textbox>
              </v:shape>
            </w:pict>
          </mc:Fallback>
        </mc:AlternateContent>
      </w:r>
      <w:r w:rsidR="007C1AD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D89A5" wp14:editId="76AFDC8F">
                <wp:simplePos x="0" y="0"/>
                <wp:positionH relativeFrom="column">
                  <wp:posOffset>1399430</wp:posOffset>
                </wp:positionH>
                <wp:positionV relativeFrom="paragraph">
                  <wp:posOffset>-262393</wp:posOffset>
                </wp:positionV>
                <wp:extent cx="2856506" cy="516835"/>
                <wp:effectExtent l="0" t="0" r="0" b="0"/>
                <wp:wrapNone/>
                <wp:docPr id="22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506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708F3" w14:textId="1E8E2E3F" w:rsidR="002C3538" w:rsidRPr="00D27B01" w:rsidRDefault="00D27B01" w:rsidP="00D27B01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7B01"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introduction to </w:t>
                            </w:r>
                            <w:r w:rsidRPr="00D27B01"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the USA</w:t>
                            </w:r>
                          </w:p>
                          <w:p w14:paraId="07429987" w14:textId="4FE5721B" w:rsidR="007C1AD7" w:rsidRPr="007C1AD7" w:rsidRDefault="00D27B01" w:rsidP="002C3538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Introduction to the origins of the USA and the Constitution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89A5" id="_x0000_s1150" type="#_x0000_t202" style="position:absolute;left:0;text-align:left;margin-left:110.2pt;margin-top:-20.65pt;width:224.9pt;height:4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" filled="f" stroked="f" strokeweight=".5pt">
                <v:textbox>
                  <w:txbxContent>
                    <w:p w14:paraId="0FF708F3" w14:textId="1E8E2E3F" w:rsidR="002C3538" w:rsidRPr="00D27B01" w:rsidRDefault="00D27B01" w:rsidP="00D27B01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D27B01"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  <w:t xml:space="preserve">An </w:t>
                      </w:r>
                      <w:r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  <w:t xml:space="preserve">introduction to </w:t>
                      </w:r>
                      <w:r w:rsidRPr="00D27B01"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  <w:t>the USA</w:t>
                      </w:r>
                    </w:p>
                    <w:p w14:paraId="07429987" w14:textId="4FE5721B" w:rsidR="007C1AD7" w:rsidRPr="007C1AD7" w:rsidRDefault="00D27B01" w:rsidP="002C3538">
                      <w:pPr>
                        <w:spacing w:after="0"/>
                        <w:jc w:val="center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Introduction to the origins of the USA and the Constitution</w:t>
                      </w:r>
                    </w:p>
                  </w:txbxContent>
                </v:textbox>
              </v:shape>
            </w:pict>
          </mc:Fallback>
        </mc:AlternateContent>
      </w:r>
      <w:r w:rsidR="006C0DE0"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62ABEC3F">
            <wp:simplePos x="0" y="0"/>
            <wp:positionH relativeFrom="column">
              <wp:posOffset>7586347</wp:posOffset>
            </wp:positionH>
            <wp:positionV relativeFrom="paragraph">
              <wp:posOffset>-161925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A3BEE" wp14:editId="14F20903">
                <wp:simplePos x="0" y="0"/>
                <wp:positionH relativeFrom="column">
                  <wp:posOffset>7173772</wp:posOffset>
                </wp:positionH>
                <wp:positionV relativeFrom="paragraph">
                  <wp:posOffset>116722</wp:posOffset>
                </wp:positionV>
                <wp:extent cx="1254414" cy="571500"/>
                <wp:effectExtent l="0" t="0" r="0" b="12700"/>
                <wp:wrapNone/>
                <wp:docPr id="219" name="Text Box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414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3804" w14:textId="5652CBA6" w:rsidR="002C3538" w:rsidRPr="00B91C0F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A3BEE" id="Text Box 1288" o:spid="_x0000_s1151" type="#_x0000_t202" style="position:absolute;left:0;text-align:left;margin-left:564.85pt;margin-top:9.2pt;width:98.7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" filled="f" stroked="f" strokeweight=".5pt">
                <v:textbox>
                  <w:txbxContent>
                    <w:p w14:paraId="10473804" w14:textId="5652CBA6" w:rsidR="002C3538" w:rsidRPr="00B91C0F" w:rsidRDefault="002C3538" w:rsidP="002C3538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16395616">
                <wp:simplePos x="0" y="0"/>
                <wp:positionH relativeFrom="column">
                  <wp:posOffset>-403036</wp:posOffset>
                </wp:positionH>
                <wp:positionV relativeFrom="paragraph">
                  <wp:posOffset>346213</wp:posOffset>
                </wp:positionV>
                <wp:extent cx="979805" cy="871220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77777777" w:rsidR="002C3538" w:rsidRPr="003C4B7E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48"/>
                              </w:rPr>
                            </w:pPr>
                            <w:r w:rsidRPr="003C4B7E">
                              <w:rPr>
                                <w:rFonts w:ascii="Franklin Gothic Demi Cond" w:hAnsi="Franklin Gothic Demi Cond"/>
                                <w:color w:val="0070C0"/>
                                <w:sz w:val="48"/>
                              </w:rPr>
                              <w:t>Year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4D3F" id="Text Box 9" o:spid="_x0000_s1152" type="#_x0000_t202" style="position:absolute;left:0;text-align:left;margin-left:-31.75pt;margin-top:27.25pt;width:77.15pt;height:6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" filled="f" stroked="f" strokeweight=".5pt">
                <v:textbox>
                  <w:txbxContent>
                    <w:p w14:paraId="6B764C23" w14:textId="77777777" w:rsidR="002C3538" w:rsidRPr="003C4B7E" w:rsidRDefault="002C3538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48"/>
                        </w:rPr>
                      </w:pPr>
                      <w:r w:rsidRPr="003C4B7E">
                        <w:rPr>
                          <w:rFonts w:ascii="Franklin Gothic Demi Cond" w:hAnsi="Franklin Gothic Demi Cond"/>
                          <w:color w:val="0070C0"/>
                          <w:sz w:val="48"/>
                        </w:rPr>
                        <w:t>Year 12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42F46320">
                <wp:simplePos x="0" y="0"/>
                <wp:positionH relativeFrom="column">
                  <wp:posOffset>-499317</wp:posOffset>
                </wp:positionH>
                <wp:positionV relativeFrom="paragraph">
                  <wp:posOffset>230505</wp:posOffset>
                </wp:positionV>
                <wp:extent cx="1118235" cy="1079500"/>
                <wp:effectExtent l="0" t="0" r="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1079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5CE81EA0" id="Oval 16" o:spid="_x0000_s1026" style="position:absolute;margin-left:-39.3pt;margin-top:18.15pt;width:88.05pt;height: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6B828CF3">
                <wp:simplePos x="0" y="0"/>
                <wp:positionH relativeFrom="column">
                  <wp:posOffset>-748665</wp:posOffset>
                </wp:positionH>
                <wp:positionV relativeFrom="paragraph">
                  <wp:posOffset>-13335</wp:posOffset>
                </wp:positionV>
                <wp:extent cx="1677670" cy="1619250"/>
                <wp:effectExtent l="0" t="0" r="0" b="635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6192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4A142E71" id="Oval 6" o:spid="_x0000_s1026" style="position:absolute;margin-left:-58.95pt;margin-top:-1pt;width:132.1pt;height:12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" fillcolor="#002060" stroked="f" strokeweight="1pt">
                <v:stroke joinstyle="miter"/>
              </v:oval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332F40FF" w:rsidR="002C3538" w:rsidRDefault="005F5F4E" w:rsidP="002C3538">
      <w:pPr>
        <w:tabs>
          <w:tab w:val="left" w:pos="1234"/>
        </w:tabs>
      </w:pPr>
      <w:r>
        <w:rPr>
          <w:rFonts w:ascii="Helvetica" w:eastAsiaTheme="minorHAnsi" w:hAnsi="Helvetica" w:cs="Helvetic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4864" behindDoc="0" locked="0" layoutInCell="1" allowOverlap="1" wp14:anchorId="7B6FD72C" wp14:editId="343A84EA">
            <wp:simplePos x="0" y="0"/>
            <wp:positionH relativeFrom="column">
              <wp:posOffset>4199255</wp:posOffset>
            </wp:positionH>
            <wp:positionV relativeFrom="paragraph">
              <wp:posOffset>151130</wp:posOffset>
            </wp:positionV>
            <wp:extent cx="1097280" cy="1031240"/>
            <wp:effectExtent l="0" t="0" r="0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20F2" wp14:editId="3923C0AD">
                <wp:simplePos x="0" y="0"/>
                <wp:positionH relativeFrom="column">
                  <wp:posOffset>3252883</wp:posOffset>
                </wp:positionH>
                <wp:positionV relativeFrom="paragraph">
                  <wp:posOffset>37746</wp:posOffset>
                </wp:positionV>
                <wp:extent cx="299984" cy="458608"/>
                <wp:effectExtent l="0" t="0" r="30480" b="49530"/>
                <wp:wrapNone/>
                <wp:docPr id="221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984" cy="45860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5FF274C" id="Straight Connector 127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5pt,2.95pt" to="279.75pt,3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" strokecolor="windowText" strokeweight="1pt">
                <v:stroke joinstyle="miter"/>
              </v:line>
            </w:pict>
          </mc:Fallback>
        </mc:AlternateContent>
      </w:r>
      <w:r w:rsidR="002C3538">
        <w:tab/>
      </w:r>
    </w:p>
    <w:p w14:paraId="68940B6D" w14:textId="5108EC9F" w:rsidR="002C3538" w:rsidRPr="0071734C" w:rsidRDefault="002C3538" w:rsidP="002C3538">
      <w:pPr>
        <w:rPr>
          <w:b/>
          <w:sz w:val="32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4DE5BA20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1C499D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607F7A59" w:rsidR="002C3538" w:rsidRDefault="002C353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298C14F5">
                <wp:simplePos x="0" y="0"/>
                <wp:positionH relativeFrom="column">
                  <wp:posOffset>7595235</wp:posOffset>
                </wp:positionH>
                <wp:positionV relativeFrom="paragraph">
                  <wp:posOffset>29210</wp:posOffset>
                </wp:positionV>
                <wp:extent cx="2036445" cy="1240155"/>
                <wp:effectExtent l="0" t="0" r="20955" b="17145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1240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5186" w14:textId="3ADA3AF2" w:rsidR="002C3538" w:rsidRDefault="006C0DE0" w:rsidP="002C3538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What’s assessed?</w:t>
                            </w:r>
                          </w:p>
                          <w:p w14:paraId="5FFFBF32" w14:textId="75E1AE34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1: </w:t>
                            </w:r>
                            <w:r w:rsidR="007F6B7D">
                              <w:rPr>
                                <w:color w:val="7030A0"/>
                              </w:rPr>
                              <w:t>UK Politics</w:t>
                            </w:r>
                          </w:p>
                          <w:p w14:paraId="6897F7FB" w14:textId="70CB9AE9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2: </w:t>
                            </w:r>
                            <w:r w:rsidR="007F6B7D">
                              <w:rPr>
                                <w:color w:val="7030A0"/>
                              </w:rPr>
                              <w:t>UK Government</w:t>
                            </w:r>
                          </w:p>
                          <w:p w14:paraId="46E926DD" w14:textId="23BD0536" w:rsidR="006C0DE0" w:rsidRPr="00ED780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3: </w:t>
                            </w:r>
                            <w:r w:rsidR="007F6B7D">
                              <w:rPr>
                                <w:color w:val="7030A0"/>
                              </w:rPr>
                              <w:t>USA Comparative Theories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53" type="#_x0000_t202" style="position:absolute;margin-left:598.05pt;margin-top:2.3pt;width:160.35pt;height:9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" fillcolor="white [3201]" strokecolor="#4472c4 [3204]" strokeweight="1pt">
                <v:textbox>
                  <w:txbxContent>
                    <w:p w14:paraId="7D135186" w14:textId="3ADA3AF2" w:rsidR="002C3538" w:rsidRDefault="006C0DE0" w:rsidP="002C3538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What’s assessed?</w:t>
                      </w:r>
                    </w:p>
                    <w:p w14:paraId="5FFFBF32" w14:textId="75E1AE34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1: </w:t>
                      </w:r>
                      <w:r w:rsidR="007F6B7D">
                        <w:rPr>
                          <w:color w:val="7030A0"/>
                        </w:rPr>
                        <w:t>UK Politics</w:t>
                      </w:r>
                    </w:p>
                    <w:p w14:paraId="6897F7FB" w14:textId="70CB9AE9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2: </w:t>
                      </w:r>
                      <w:r w:rsidR="007F6B7D">
                        <w:rPr>
                          <w:color w:val="7030A0"/>
                        </w:rPr>
                        <w:t>UK Government</w:t>
                      </w:r>
                    </w:p>
                    <w:p w14:paraId="46E926DD" w14:textId="23BD0536" w:rsidR="006C0DE0" w:rsidRPr="00ED780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3: </w:t>
                      </w:r>
                      <w:r w:rsidR="007F6B7D">
                        <w:rPr>
                          <w:color w:val="7030A0"/>
                        </w:rPr>
                        <w:t>USA Comparative Theories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55CE3" w14:textId="74F42C42" w:rsidR="002C3538" w:rsidRDefault="002C3538" w:rsidP="002C3538">
      <w:pPr>
        <w:tabs>
          <w:tab w:val="left" w:pos="1234"/>
        </w:tabs>
      </w:pPr>
    </w:p>
    <w:p w14:paraId="7649534B" w14:textId="54E0F338" w:rsidR="002C3538" w:rsidRDefault="00D27B01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B1AA4A" wp14:editId="0EA50014">
                <wp:simplePos x="0" y="0"/>
                <wp:positionH relativeFrom="column">
                  <wp:posOffset>629977</wp:posOffset>
                </wp:positionH>
                <wp:positionV relativeFrom="paragraph">
                  <wp:posOffset>25833</wp:posOffset>
                </wp:positionV>
                <wp:extent cx="2895508" cy="1416050"/>
                <wp:effectExtent l="0" t="0" r="0" b="0"/>
                <wp:wrapNone/>
                <wp:docPr id="272127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508" cy="141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5513D" w14:textId="77777777" w:rsidR="00D03A3D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7A9A41DC" w14:textId="5C102A5E" w:rsidR="00D03A3D" w:rsidRPr="00D03A3D" w:rsidRDefault="00D03A3D" w:rsidP="00D03A3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D03A3D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</w:t>
                            </w:r>
                            <w:r w:rsidR="00D27B01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1 – Voting Behaviour and the Media</w:t>
                            </w:r>
                          </w:p>
                          <w:p w14:paraId="70CB3602" w14:textId="3BA408C6" w:rsidR="00D03A3D" w:rsidRDefault="00D27B01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Case studies of three key general elections.</w:t>
                            </w:r>
                          </w:p>
                          <w:p w14:paraId="2CA00C2D" w14:textId="73FBA358" w:rsidR="00D27B01" w:rsidRDefault="00D27B01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Factors which explain the outcomes of elections </w:t>
                            </w:r>
                            <w:proofErr w:type="gramStart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social class, age, ethnicity.</w:t>
                            </w:r>
                          </w:p>
                          <w:p w14:paraId="4A33C515" w14:textId="04A53CAF" w:rsidR="00D27B01" w:rsidRPr="000929E9" w:rsidRDefault="00D27B01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The influence of the media on politics. </w:t>
                            </w:r>
                          </w:p>
                          <w:p w14:paraId="3EE3D8A6" w14:textId="77777777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AA4A" id="Text Box 1" o:spid="_x0000_s1154" type="#_x0000_t202" style="position:absolute;margin-left:49.6pt;margin-top:2.05pt;width:228pt;height:111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" filled="f" stroked="f" strokeweight=".5pt">
                <v:textbox>
                  <w:txbxContent>
                    <w:p w14:paraId="08D5513D" w14:textId="77777777" w:rsidR="00D03A3D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7A9A41DC" w14:textId="5C102A5E" w:rsidR="00D03A3D" w:rsidRPr="00D03A3D" w:rsidRDefault="00D03A3D" w:rsidP="00D03A3D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D03A3D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</w:t>
                      </w:r>
                      <w:r w:rsidR="00D27B01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1 – Voting Behaviour and the Media</w:t>
                      </w:r>
                    </w:p>
                    <w:p w14:paraId="70CB3602" w14:textId="3BA408C6" w:rsidR="00D03A3D" w:rsidRDefault="00D27B01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Case studies of three key general elections.</w:t>
                      </w:r>
                    </w:p>
                    <w:p w14:paraId="2CA00C2D" w14:textId="73FBA358" w:rsidR="00D27B01" w:rsidRDefault="00D27B01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Factors which explain the outcomes of elections </w:t>
                      </w:r>
                      <w:proofErr w:type="gramStart"/>
                      <w:r>
                        <w:rPr>
                          <w:color w:val="auto"/>
                          <w:sz w:val="16"/>
                          <w:szCs w:val="18"/>
                        </w:rPr>
                        <w:t>e.g.</w:t>
                      </w:r>
                      <w:proofErr w:type="gramEnd"/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 social class, age, ethnicity.</w:t>
                      </w:r>
                    </w:p>
                    <w:p w14:paraId="4A33C515" w14:textId="04A53CAF" w:rsidR="00D27B01" w:rsidRPr="000929E9" w:rsidRDefault="00D27B01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The influence of the media on politics. </w:t>
                      </w:r>
                    </w:p>
                    <w:p w14:paraId="3EE3D8A6" w14:textId="77777777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0D5490" w14:textId="19A8E25F" w:rsidR="002C3538" w:rsidRDefault="002C3538" w:rsidP="002C3538">
      <w:pPr>
        <w:tabs>
          <w:tab w:val="left" w:pos="1234"/>
        </w:tabs>
      </w:pPr>
    </w:p>
    <w:p w14:paraId="7871FCF0" w14:textId="4A45566A" w:rsidR="002C3538" w:rsidRDefault="002C353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5E07F897">
                <wp:simplePos x="0" y="0"/>
                <wp:positionH relativeFrom="column">
                  <wp:posOffset>6473418</wp:posOffset>
                </wp:positionH>
                <wp:positionV relativeFrom="paragraph">
                  <wp:posOffset>14923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B2C93" id="Oval 1278" o:spid="_x0000_s1026" style="position:absolute;margin-left:509.7pt;margin-top:1.2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" fillcolor="window" strokecolor="windowText" strokeweight="1pt">
                <v:stroke joinstyle="miter"/>
              </v:oval>
            </w:pict>
          </mc:Fallback>
        </mc:AlternateContent>
      </w:r>
    </w:p>
    <w:p w14:paraId="4801814B" w14:textId="27A8E621" w:rsidR="002C3538" w:rsidRDefault="004B250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834611" wp14:editId="112AA96B">
                <wp:simplePos x="0" y="0"/>
                <wp:positionH relativeFrom="column">
                  <wp:posOffset>7477760</wp:posOffset>
                </wp:positionH>
                <wp:positionV relativeFrom="paragraph">
                  <wp:posOffset>112395</wp:posOffset>
                </wp:positionV>
                <wp:extent cx="2154555" cy="1626870"/>
                <wp:effectExtent l="0" t="0" r="17145" b="11430"/>
                <wp:wrapSquare wrapText="bothSides"/>
                <wp:docPr id="309340723" name="Text Box 30934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162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62DC5" w14:textId="1E8BD110" w:rsidR="004B250E" w:rsidRDefault="004B250E" w:rsidP="004B250E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Key skills</w:t>
                            </w:r>
                          </w:p>
                          <w:p w14:paraId="79B6C509" w14:textId="76E4F4D4" w:rsidR="004B250E" w:rsidRPr="004B250E" w:rsidRDefault="004B250E" w:rsidP="004B250E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4B250E">
                              <w:rPr>
                                <w:b/>
                                <w:color w:val="002060"/>
                                <w:sz w:val="22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 </w:t>
                            </w:r>
                            <w:r w:rsidRPr="004B250E"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Critical analysis, critical thinking, </w:t>
                            </w:r>
                            <w:r w:rsidR="0078667E"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communication of arguments, </w:t>
                            </w:r>
                            <w:r w:rsidRPr="004B250E">
                              <w:rPr>
                                <w:b/>
                                <w:color w:val="002060"/>
                                <w:sz w:val="22"/>
                              </w:rPr>
                              <w:t>problem solving, presentation skills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, </w:t>
                            </w:r>
                            <w:r w:rsidR="00D27B01">
                              <w:rPr>
                                <w:b/>
                                <w:color w:val="002060"/>
                                <w:sz w:val="22"/>
                              </w:rPr>
                              <w:t>source analysis, evaluatio</w:t>
                            </w:r>
                            <w:r w:rsidR="0078667E">
                              <w:rPr>
                                <w:b/>
                                <w:color w:val="002060"/>
                                <w:sz w:val="22"/>
                              </w:rPr>
                              <w:t>n, comparison and forming judgments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4611" id="Text Box 309340723" o:spid="_x0000_s1155" type="#_x0000_t202" style="position:absolute;margin-left:588.8pt;margin-top:8.85pt;width:169.65pt;height:12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" fillcolor="window" strokecolor="#4472c4" strokeweight="1pt">
                <v:textbox>
                  <w:txbxContent>
                    <w:p w14:paraId="33C62DC5" w14:textId="1E8BD110" w:rsidR="004B250E" w:rsidRDefault="004B250E" w:rsidP="004B250E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Key skills</w:t>
                      </w:r>
                    </w:p>
                    <w:p w14:paraId="79B6C509" w14:textId="76E4F4D4" w:rsidR="004B250E" w:rsidRPr="004B250E" w:rsidRDefault="004B250E" w:rsidP="004B250E">
                      <w:pPr>
                        <w:rPr>
                          <w:b/>
                          <w:color w:val="002060"/>
                          <w:sz w:val="22"/>
                        </w:rPr>
                      </w:pPr>
                      <w:r w:rsidRPr="004B250E">
                        <w:rPr>
                          <w:b/>
                          <w:color w:val="002060"/>
                          <w:sz w:val="22"/>
                        </w:rPr>
                        <w:t>•</w:t>
                      </w:r>
                      <w:r>
                        <w:rPr>
                          <w:b/>
                          <w:color w:val="002060"/>
                          <w:sz w:val="22"/>
                        </w:rPr>
                        <w:t xml:space="preserve"> </w:t>
                      </w:r>
                      <w:r w:rsidRPr="004B250E">
                        <w:rPr>
                          <w:b/>
                          <w:color w:val="002060"/>
                          <w:sz w:val="22"/>
                        </w:rPr>
                        <w:t xml:space="preserve">Critical analysis, critical thinking, </w:t>
                      </w:r>
                      <w:r w:rsidR="0078667E">
                        <w:rPr>
                          <w:b/>
                          <w:color w:val="002060"/>
                          <w:sz w:val="22"/>
                        </w:rPr>
                        <w:t xml:space="preserve">communication of arguments, </w:t>
                      </w:r>
                      <w:r w:rsidRPr="004B250E">
                        <w:rPr>
                          <w:b/>
                          <w:color w:val="002060"/>
                          <w:sz w:val="22"/>
                        </w:rPr>
                        <w:t>problem solving, presentation skills</w:t>
                      </w:r>
                      <w:r>
                        <w:rPr>
                          <w:b/>
                          <w:color w:val="002060"/>
                          <w:sz w:val="22"/>
                        </w:rPr>
                        <w:t xml:space="preserve">, </w:t>
                      </w:r>
                      <w:r w:rsidR="00D27B01">
                        <w:rPr>
                          <w:b/>
                          <w:color w:val="002060"/>
                          <w:sz w:val="22"/>
                        </w:rPr>
                        <w:t>source analysis, evaluatio</w:t>
                      </w:r>
                      <w:r w:rsidR="0078667E">
                        <w:rPr>
                          <w:b/>
                          <w:color w:val="002060"/>
                          <w:sz w:val="22"/>
                        </w:rPr>
                        <w:t>n, comparison and forming judgments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45E2A719">
                <wp:simplePos x="0" y="0"/>
                <wp:positionH relativeFrom="column">
                  <wp:posOffset>2365375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E9C1E" id="Oval 1249" o:spid="_x0000_s1026" style="position:absolute;margin-left:186.25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698B2878" w:rsidR="002C3538" w:rsidRDefault="002C3538" w:rsidP="002C3538">
      <w:pPr>
        <w:tabs>
          <w:tab w:val="left" w:pos="1234"/>
        </w:tabs>
      </w:pPr>
    </w:p>
    <w:p w14:paraId="68F0D552" w14:textId="1A9C6B39" w:rsidR="002C3538" w:rsidRDefault="00D27B01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566260" wp14:editId="4A5D5655">
                <wp:simplePos x="0" y="0"/>
                <wp:positionH relativeFrom="column">
                  <wp:posOffset>5314384</wp:posOffset>
                </wp:positionH>
                <wp:positionV relativeFrom="paragraph">
                  <wp:posOffset>147465</wp:posOffset>
                </wp:positionV>
                <wp:extent cx="2163778" cy="1013988"/>
                <wp:effectExtent l="0" t="0" r="0" b="0"/>
                <wp:wrapNone/>
                <wp:docPr id="55792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778" cy="1013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F48AD" w14:textId="77777777" w:rsidR="00D03A3D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7ECF1C92" w14:textId="3B1FE897" w:rsidR="00D03A3D" w:rsidRPr="00D03A3D" w:rsidRDefault="007F6B7D" w:rsidP="00D03A3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P2 – Parliament</w:t>
                            </w:r>
                          </w:p>
                          <w:p w14:paraId="62428D81" w14:textId="4500E1A5" w:rsidR="00D03A3D" w:rsidRPr="00D03A3D" w:rsidRDefault="00D27B01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The roles and functions of the House of Commons and House of Lords. The comparative powers of both houses.  The Legislative process and the work of Committees.</w:t>
                            </w:r>
                          </w:p>
                          <w:p w14:paraId="7013ECBC" w14:textId="2E3B7857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E5A3FC4" w14:textId="24CE3573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6260" id="_x0000_s1156" type="#_x0000_t202" style="position:absolute;margin-left:418.45pt;margin-top:11.6pt;width:170.4pt;height:7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BAHQIAADU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" filled="f" stroked="f" strokeweight=".5pt">
                <v:textbox>
                  <w:txbxContent>
                    <w:p w14:paraId="2A7F48AD" w14:textId="77777777" w:rsidR="00D03A3D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7ECF1C92" w14:textId="3B1FE897" w:rsidR="00D03A3D" w:rsidRPr="00D03A3D" w:rsidRDefault="007F6B7D" w:rsidP="00D03A3D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P2 – Parliament</w:t>
                      </w:r>
                    </w:p>
                    <w:p w14:paraId="62428D81" w14:textId="4500E1A5" w:rsidR="00D03A3D" w:rsidRPr="00D03A3D" w:rsidRDefault="00D27B01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The roles and functions of the House of Commons and House of Lords. The comparative powers of both houses.  The Legislative process and the work of Committees.</w:t>
                      </w:r>
                    </w:p>
                    <w:p w14:paraId="7013ECBC" w14:textId="2E3B7857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E5A3FC4" w14:textId="24CE3573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3490EA" w14:textId="6CA85C45" w:rsidR="002C3538" w:rsidRDefault="0078667E" w:rsidP="002C3538">
      <w:pPr>
        <w:tabs>
          <w:tab w:val="left" w:pos="1234"/>
        </w:tabs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20D99EA4" wp14:editId="68E22AE4">
            <wp:simplePos x="0" y="0"/>
            <wp:positionH relativeFrom="column">
              <wp:posOffset>334501</wp:posOffset>
            </wp:positionH>
            <wp:positionV relativeFrom="paragraph">
              <wp:posOffset>43237</wp:posOffset>
            </wp:positionV>
            <wp:extent cx="1934845" cy="1088390"/>
            <wp:effectExtent l="0" t="0" r="8255" b="0"/>
            <wp:wrapSquare wrapText="bothSides"/>
            <wp:docPr id="1984692371" name="Picture 3" descr="Audio guide HOUSES OF PARLIAMENT - Westminster History - Tour Gui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dio guide HOUSES OF PARLIAMENT - Westminster History - Tour Gui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01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0FFFA9" wp14:editId="56F55FBC">
                <wp:simplePos x="0" y="0"/>
                <wp:positionH relativeFrom="column">
                  <wp:posOffset>230588</wp:posOffset>
                </wp:positionH>
                <wp:positionV relativeFrom="paragraph">
                  <wp:posOffset>66012</wp:posOffset>
                </wp:positionV>
                <wp:extent cx="302149" cy="157716"/>
                <wp:effectExtent l="0" t="0" r="22225" b="33020"/>
                <wp:wrapNone/>
                <wp:docPr id="7982333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149" cy="157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82582" id="Straight Connector 7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.2pt" to="41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5EC45055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1BA262B4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4EF3B356" w:rsidR="002C3538" w:rsidRDefault="002C3538" w:rsidP="002C3538">
      <w:pPr>
        <w:tabs>
          <w:tab w:val="left" w:pos="1234"/>
        </w:tabs>
      </w:pPr>
    </w:p>
    <w:p w14:paraId="4D366281" w14:textId="026404B2" w:rsidR="002C3538" w:rsidRDefault="0078667E" w:rsidP="002C3538">
      <w:pPr>
        <w:tabs>
          <w:tab w:val="left" w:pos="1234"/>
        </w:tabs>
      </w:pPr>
      <w:r>
        <w:rPr>
          <w:noProof/>
        </w:rPr>
        <mc:AlternateContent>
          <mc:Choice Requires="wps">
            <w:drawing>
              <wp:inline distT="0" distB="0" distL="0" distR="0" wp14:anchorId="780FE054" wp14:editId="237E67BA">
                <wp:extent cx="307975" cy="307975"/>
                <wp:effectExtent l="0" t="0" r="0" b="0"/>
                <wp:docPr id="337220330" name="Rectangle 1" descr="Image result for westminster parli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A06E5" id="Rectangle 1" o:spid="_x0000_s1026" alt="Image result for westminster parliament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A6DBBBE" w14:textId="3384A3CC" w:rsidR="002C3538" w:rsidRDefault="002C3538" w:rsidP="002C3538">
      <w:pPr>
        <w:tabs>
          <w:tab w:val="left" w:pos="12874"/>
        </w:tabs>
      </w:pPr>
      <w:r>
        <w:tab/>
      </w:r>
    </w:p>
    <w:p w14:paraId="1EC82970" w14:textId="382C6AF6" w:rsidR="002C3538" w:rsidRDefault="0078667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219CF" wp14:editId="45330D0E">
                <wp:simplePos x="0" y="0"/>
                <wp:positionH relativeFrom="column">
                  <wp:posOffset>-729414</wp:posOffset>
                </wp:positionH>
                <wp:positionV relativeFrom="paragraph">
                  <wp:posOffset>223891</wp:posOffset>
                </wp:positionV>
                <wp:extent cx="1013894" cy="1320635"/>
                <wp:effectExtent l="0" t="0" r="0" b="0"/>
                <wp:wrapNone/>
                <wp:docPr id="628599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894" cy="132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93AD" w14:textId="7180141D" w:rsidR="00D03A3D" w:rsidRDefault="00D03A3D" w:rsidP="00D03A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D27B01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</w:t>
                            </w:r>
                            <w:r w:rsidR="00D27B01" w:rsidRPr="00D27B01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2 – The Prime Minister</w:t>
                            </w:r>
                          </w:p>
                          <w:p w14:paraId="3B9E3F57" w14:textId="77777777" w:rsidR="00D27B01" w:rsidRDefault="00D27B01" w:rsidP="00D27B01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The roles and powers of the Executive.  Individual and Collective Ministerial Responsibility.</w:t>
                            </w:r>
                          </w:p>
                          <w:p w14:paraId="3C2C3474" w14:textId="04C97DE9" w:rsidR="00D27B01" w:rsidRPr="00D27B01" w:rsidRDefault="00D27B01" w:rsidP="00D27B01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A case study of Prime Ministers  </w:t>
                            </w:r>
                          </w:p>
                          <w:p w14:paraId="60113B26" w14:textId="32F30CE6" w:rsidR="00D27B01" w:rsidRPr="00D27B01" w:rsidRDefault="00D27B01" w:rsidP="00D27B01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19CF" id="_x0000_s1157" type="#_x0000_t202" style="position:absolute;margin-left:-57.45pt;margin-top:17.65pt;width:79.85pt;height:10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" filled="f" stroked="f" strokeweight=".5pt">
                <v:textbox>
                  <w:txbxContent>
                    <w:p w14:paraId="02BF93AD" w14:textId="7180141D" w:rsidR="00D03A3D" w:rsidRDefault="00D03A3D" w:rsidP="00D03A3D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D27B01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</w:t>
                      </w:r>
                      <w:r w:rsidR="00D27B01" w:rsidRPr="00D27B01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2 – The Prime Minister</w:t>
                      </w:r>
                    </w:p>
                    <w:p w14:paraId="3B9E3F57" w14:textId="77777777" w:rsidR="00D27B01" w:rsidRDefault="00D27B01" w:rsidP="00D27B01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The roles and powers of the Executive.  Individual and Collective Ministerial Responsibility.</w:t>
                      </w:r>
                    </w:p>
                    <w:p w14:paraId="3C2C3474" w14:textId="04C97DE9" w:rsidR="00D27B01" w:rsidRPr="00D27B01" w:rsidRDefault="00D27B01" w:rsidP="00D27B01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A case study of Prime Ministers  </w:t>
                      </w:r>
                    </w:p>
                    <w:p w14:paraId="60113B26" w14:textId="32F30CE6" w:rsidR="00D27B01" w:rsidRPr="00D27B01" w:rsidRDefault="00D27B01" w:rsidP="00D27B01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B0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058C8" wp14:editId="3BEC7BCE">
                <wp:simplePos x="0" y="0"/>
                <wp:positionH relativeFrom="column">
                  <wp:posOffset>6979763</wp:posOffset>
                </wp:positionH>
                <wp:positionV relativeFrom="paragraph">
                  <wp:posOffset>139982</wp:posOffset>
                </wp:positionV>
                <wp:extent cx="2697933" cy="1367073"/>
                <wp:effectExtent l="0" t="0" r="0" b="5080"/>
                <wp:wrapNone/>
                <wp:docPr id="311997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933" cy="1367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6D92B" w14:textId="77777777" w:rsidR="002405DB" w:rsidRDefault="002405DB" w:rsidP="002405DB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04D697C" w14:textId="2A8C9621" w:rsidR="002405DB" w:rsidRPr="002405DB" w:rsidRDefault="002405DB" w:rsidP="002405DB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2405DB"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="007F6B7D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P1 – Political Parties</w:t>
                            </w:r>
                          </w:p>
                          <w:p w14:paraId="4C360383" w14:textId="288BA38E" w:rsidR="002405DB" w:rsidRDefault="002405DB" w:rsidP="000A2D7F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0CB47534" w14:textId="1650DF99" w:rsidR="007F6B7D" w:rsidRPr="000929E9" w:rsidRDefault="007F6B7D" w:rsidP="000A2D7F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The functions and features of political parties in the UK.  How parties are funded and the development of a multi-party system. The origins and historical development of the Conservative, </w:t>
                            </w:r>
                            <w:proofErr w:type="gramStart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Labour</w:t>
                            </w:r>
                            <w:proofErr w:type="gramEnd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and Liberal Democrat parties.  The impact and importance of minor parties in the UK and devolved government.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58C8" id="_x0000_s1158" type="#_x0000_t202" style="position:absolute;margin-left:549.6pt;margin-top:11pt;width:212.45pt;height:10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2AHgIAADUEAAAOAAAAZHJzL2Uyb0RvYy54bWysU8lu2zAQvRfoPxC815KX2L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" filled="f" stroked="f" strokeweight=".5pt">
                <v:textbox>
                  <w:txbxContent>
                    <w:p w14:paraId="36A6D92B" w14:textId="77777777" w:rsidR="002405DB" w:rsidRDefault="002405DB" w:rsidP="002405DB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04D697C" w14:textId="2A8C9621" w:rsidR="002405DB" w:rsidRPr="002405DB" w:rsidRDefault="002405DB" w:rsidP="002405DB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 w:rsidRPr="002405DB">
                        <w:rPr>
                          <w:color w:val="auto"/>
                          <w:sz w:val="16"/>
                          <w:szCs w:val="18"/>
                        </w:rPr>
                        <w:t xml:space="preserve">. </w:t>
                      </w:r>
                      <w:r w:rsidR="007F6B7D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P1 – Political Parties</w:t>
                      </w:r>
                    </w:p>
                    <w:p w14:paraId="4C360383" w14:textId="288BA38E" w:rsidR="002405DB" w:rsidRDefault="002405DB" w:rsidP="000A2D7F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0CB47534" w14:textId="1650DF99" w:rsidR="007F6B7D" w:rsidRPr="000929E9" w:rsidRDefault="007F6B7D" w:rsidP="000A2D7F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The functions and features of political parties in the UK.  How parties are funded and the development of a multi-party system. The origins and historical development of the Conservative, </w:t>
                      </w:r>
                      <w:proofErr w:type="gramStart"/>
                      <w:r>
                        <w:rPr>
                          <w:color w:val="auto"/>
                          <w:sz w:val="16"/>
                          <w:szCs w:val="18"/>
                        </w:rPr>
                        <w:t>Labour</w:t>
                      </w:r>
                      <w:proofErr w:type="gramEnd"/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 and Liberal Democrat parties.  The impact and importance of minor parties in the UK and devolved government. </w:t>
                      </w:r>
                    </w:p>
                  </w:txbxContent>
                </v:textbox>
              </v:shape>
            </w:pict>
          </mc:Fallback>
        </mc:AlternateContent>
      </w:r>
      <w:r w:rsidR="008A001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2274FF" wp14:editId="4E05E67E">
                <wp:simplePos x="0" y="0"/>
                <wp:positionH relativeFrom="column">
                  <wp:posOffset>1605915</wp:posOffset>
                </wp:positionH>
                <wp:positionV relativeFrom="paragraph">
                  <wp:posOffset>149039</wp:posOffset>
                </wp:positionV>
                <wp:extent cx="91850" cy="133607"/>
                <wp:effectExtent l="0" t="0" r="22860" b="19050"/>
                <wp:wrapNone/>
                <wp:docPr id="10426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50" cy="1336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5A9CE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1.75pt" to="133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FEA771D" w14:textId="4D058012" w:rsidR="002C3538" w:rsidRDefault="002C3538" w:rsidP="002C3538">
      <w:pPr>
        <w:tabs>
          <w:tab w:val="left" w:pos="1234"/>
        </w:tabs>
      </w:pPr>
    </w:p>
    <w:p w14:paraId="60E89409" w14:textId="68BD106F" w:rsidR="002C3538" w:rsidRDefault="0078667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43E611" wp14:editId="04FE7AB4">
                <wp:simplePos x="0" y="0"/>
                <wp:positionH relativeFrom="column">
                  <wp:posOffset>1602105</wp:posOffset>
                </wp:positionH>
                <wp:positionV relativeFrom="paragraph">
                  <wp:posOffset>9122</wp:posOffset>
                </wp:positionV>
                <wp:extent cx="2051660" cy="597528"/>
                <wp:effectExtent l="0" t="0" r="0" b="0"/>
                <wp:wrapNone/>
                <wp:docPr id="11519322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60" cy="597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A5E2F" w14:textId="6F17A2BF" w:rsidR="00726466" w:rsidRPr="00D27B01" w:rsidRDefault="008A0019" w:rsidP="007264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D27B01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F6B7D" w:rsidRPr="00D27B01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P1- Electoral Systems</w:t>
                            </w:r>
                            <w:r w:rsidR="00726466" w:rsidRPr="00D27B01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6F8E72B5" w14:textId="7D590CB5" w:rsidR="00726466" w:rsidRPr="00726466" w:rsidRDefault="007F6B7D" w:rsidP="007F6B7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Referendums, General Elections e.g. First Past the Post, STV and the impact </w:t>
                            </w:r>
                            <w:r w:rsidR="00D27B01">
                              <w:rPr>
                                <w:color w:val="auto"/>
                                <w:sz w:val="16"/>
                                <w:szCs w:val="18"/>
                              </w:rPr>
                              <w:t>on party representation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E611" id="_x0000_s1159" type="#_x0000_t202" style="position:absolute;margin-left:126.15pt;margin-top:.7pt;width:161.55pt;height:4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8xHAIAADQEAAAOAAAAZHJzL2Uyb0RvYy54bWysU8tu2zAQvBfoPxC815Jd24k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" filled="f" stroked="f" strokeweight=".5pt">
                <v:textbox>
                  <w:txbxContent>
                    <w:p w14:paraId="7B3A5E2F" w14:textId="6F17A2BF" w:rsidR="00726466" w:rsidRPr="00D27B01" w:rsidRDefault="008A0019" w:rsidP="00726466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D27B01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="007F6B7D" w:rsidRPr="00D27B01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P1- Electoral Systems</w:t>
                      </w:r>
                      <w:r w:rsidR="00726466" w:rsidRPr="00D27B01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6F8E72B5" w14:textId="7D590CB5" w:rsidR="00726466" w:rsidRPr="00726466" w:rsidRDefault="007F6B7D" w:rsidP="007F6B7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Referendums, General Elections e.g. First Past the Post, STV and the impact </w:t>
                      </w:r>
                      <w:r w:rsidR="00D27B01">
                        <w:rPr>
                          <w:color w:val="auto"/>
                          <w:sz w:val="16"/>
                          <w:szCs w:val="18"/>
                        </w:rPr>
                        <w:t>on party representation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5840AE3" w14:textId="15BAE9A3" w:rsidR="002C3538" w:rsidRDefault="00D03A3D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3768B" wp14:editId="3F3E39D3">
                <wp:simplePos x="0" y="0"/>
                <wp:positionH relativeFrom="column">
                  <wp:posOffset>6469545</wp:posOffset>
                </wp:positionH>
                <wp:positionV relativeFrom="paragraph">
                  <wp:posOffset>141426</wp:posOffset>
                </wp:positionV>
                <wp:extent cx="548004" cy="56205"/>
                <wp:effectExtent l="0" t="0" r="24130" b="20320"/>
                <wp:wrapNone/>
                <wp:docPr id="8465237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004" cy="56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8460C" id="Straight Connector 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4pt,11.15pt" to="552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45A29CB4" w14:textId="7CE05373" w:rsidR="005F5F4E" w:rsidRDefault="005F5F4E"/>
    <w:p w14:paraId="0A6270FF" w14:textId="1AA2F25B" w:rsidR="005F5F4E" w:rsidRDefault="005F5F4E"/>
    <w:p w14:paraId="7D95A4AD" w14:textId="165C6DDD" w:rsidR="005F5F4E" w:rsidRDefault="0078667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14B5F5AB">
                <wp:simplePos x="0" y="0"/>
                <wp:positionH relativeFrom="column">
                  <wp:posOffset>1463140</wp:posOffset>
                </wp:positionH>
                <wp:positionV relativeFrom="paragraph">
                  <wp:posOffset>389343</wp:posOffset>
                </wp:positionV>
                <wp:extent cx="3255218" cy="715224"/>
                <wp:effectExtent l="0" t="0" r="0" b="0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218" cy="715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A82F1" w14:textId="6C20ACF1" w:rsidR="00FB2732" w:rsidRPr="00FB2732" w:rsidRDefault="007F6B7D" w:rsidP="00D10A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P1 Democracy and Participation</w:t>
                            </w:r>
                          </w:p>
                          <w:p w14:paraId="4CAE4A0A" w14:textId="77777777" w:rsidR="00FB2732" w:rsidRPr="00FB2732" w:rsidRDefault="00FB2732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7F4501EF" w14:textId="63A8EB8B" w:rsidR="002C3538" w:rsidRPr="002405DB" w:rsidRDefault="007F6B7D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What is democracy and how do citizens participate? Major milestones in civil rights.  Pressure groups, lobbying and think tanks.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60" type="#_x0000_t202" style="position:absolute;margin-left:115.2pt;margin-top:30.65pt;width:256.3pt;height: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" filled="f" stroked="f" strokeweight=".5pt">
                <v:textbox>
                  <w:txbxContent>
                    <w:p w14:paraId="71EA82F1" w14:textId="6C20ACF1" w:rsidR="00FB2732" w:rsidRPr="00FB2732" w:rsidRDefault="007F6B7D" w:rsidP="00D10AC0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P1 Democracy and Participation</w:t>
                      </w:r>
                    </w:p>
                    <w:p w14:paraId="4CAE4A0A" w14:textId="77777777" w:rsidR="00FB2732" w:rsidRPr="00FB2732" w:rsidRDefault="00FB2732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7F4501EF" w14:textId="63A8EB8B" w:rsidR="002C3538" w:rsidRPr="002405DB" w:rsidRDefault="007F6B7D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What is democracy and how do citizens participate? Major milestones in civil rights.  Pressure groups, lobbying and think tanks.</w:t>
                      </w:r>
                    </w:p>
                  </w:txbxContent>
                </v:textbox>
              </v:shape>
            </w:pict>
          </mc:Fallback>
        </mc:AlternateContent>
      </w:r>
    </w:p>
    <w:p w14:paraId="70DB69F8" w14:textId="41668DD8" w:rsidR="005F5F4E" w:rsidRDefault="0078667E">
      <w:r>
        <w:rPr>
          <w:noProof/>
        </w:rPr>
        <w:lastRenderedPageBreak/>
        <mc:AlternateContent>
          <mc:Choice Requires="wps">
            <w:drawing>
              <wp:inline distT="0" distB="0" distL="0" distR="0" wp14:anchorId="39C7F7C3" wp14:editId="52029F48">
                <wp:extent cx="307975" cy="307975"/>
                <wp:effectExtent l="0" t="0" r="0" b="0"/>
                <wp:docPr id="653017544" name="Rectangle 2" descr="Image result for westminster parli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D22E5" id="Rectangle 2" o:spid="_x0000_s1026" alt="Image result for westminster parliament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C7D494E" w14:textId="086D216C" w:rsidR="001B6470" w:rsidRDefault="001B6470"/>
    <w:sectPr w:rsidR="001B6470" w:rsidSect="002C353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844F" w14:textId="77777777" w:rsidR="004206E1" w:rsidRDefault="004206E1" w:rsidP="002C3538">
      <w:pPr>
        <w:spacing w:after="0" w:line="240" w:lineRule="auto"/>
      </w:pPr>
      <w:r>
        <w:separator/>
      </w:r>
    </w:p>
  </w:endnote>
  <w:endnote w:type="continuationSeparator" w:id="0">
    <w:p w14:paraId="6F518F56" w14:textId="77777777" w:rsidR="004206E1" w:rsidRDefault="004206E1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83348" w14:textId="77777777" w:rsidR="004206E1" w:rsidRDefault="004206E1" w:rsidP="002C3538">
      <w:pPr>
        <w:spacing w:after="0" w:line="240" w:lineRule="auto"/>
      </w:pPr>
      <w:r>
        <w:separator/>
      </w:r>
    </w:p>
  </w:footnote>
  <w:footnote w:type="continuationSeparator" w:id="0">
    <w:p w14:paraId="5882CCD6" w14:textId="77777777" w:rsidR="004206E1" w:rsidRDefault="004206E1" w:rsidP="002C3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929E9"/>
    <w:rsid w:val="000A2D7F"/>
    <w:rsid w:val="001665B5"/>
    <w:rsid w:val="001B6470"/>
    <w:rsid w:val="002357F9"/>
    <w:rsid w:val="002405DB"/>
    <w:rsid w:val="002C3538"/>
    <w:rsid w:val="003147A0"/>
    <w:rsid w:val="0038440B"/>
    <w:rsid w:val="004206E1"/>
    <w:rsid w:val="004B250E"/>
    <w:rsid w:val="0054720A"/>
    <w:rsid w:val="005F5F4E"/>
    <w:rsid w:val="006C0DE0"/>
    <w:rsid w:val="007116B2"/>
    <w:rsid w:val="00726466"/>
    <w:rsid w:val="00775D46"/>
    <w:rsid w:val="0078667E"/>
    <w:rsid w:val="007C1AD7"/>
    <w:rsid w:val="007F6B7D"/>
    <w:rsid w:val="00851FD4"/>
    <w:rsid w:val="008A0019"/>
    <w:rsid w:val="0093553A"/>
    <w:rsid w:val="00947E01"/>
    <w:rsid w:val="00A34222"/>
    <w:rsid w:val="00B23C71"/>
    <w:rsid w:val="00B50871"/>
    <w:rsid w:val="00CA570A"/>
    <w:rsid w:val="00D03A3D"/>
    <w:rsid w:val="00D10AC0"/>
    <w:rsid w:val="00D27B01"/>
    <w:rsid w:val="00D758D3"/>
    <w:rsid w:val="00DE37AF"/>
    <w:rsid w:val="00E81508"/>
    <w:rsid w:val="00E860E5"/>
    <w:rsid w:val="00EC0F1B"/>
    <w:rsid w:val="00F44E9D"/>
    <w:rsid w:val="00FB2732"/>
    <w:rsid w:val="00FD0DC2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Astrea Academy Trust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Maggie Howell (Longsands)</cp:lastModifiedBy>
  <cp:revision>4</cp:revision>
  <dcterms:created xsi:type="dcterms:W3CDTF">2026-02-10T14:57:00Z</dcterms:created>
  <dcterms:modified xsi:type="dcterms:W3CDTF">2026-02-10T14:59:00Z</dcterms:modified>
</cp:coreProperties>
</file>