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1696"/>
        <w:gridCol w:w="2268"/>
        <w:gridCol w:w="1986"/>
        <w:gridCol w:w="2057"/>
        <w:gridCol w:w="2043"/>
        <w:gridCol w:w="2118"/>
        <w:gridCol w:w="1860"/>
      </w:tblGrid>
      <w:tr w:rsidR="005F6E1B" w:rsidTr="00622EA3">
        <w:trPr>
          <w:trHeight w:val="829"/>
        </w:trPr>
        <w:tc>
          <w:tcPr>
            <w:tcW w:w="1696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Name</w:t>
            </w:r>
          </w:p>
        </w:tc>
        <w:tc>
          <w:tcPr>
            <w:tcW w:w="2268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SEN status</w:t>
            </w:r>
          </w:p>
        </w:tc>
        <w:tc>
          <w:tcPr>
            <w:tcW w:w="1986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Range</w:t>
            </w:r>
          </w:p>
        </w:tc>
        <w:tc>
          <w:tcPr>
            <w:tcW w:w="2057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Diagnosis</w:t>
            </w:r>
          </w:p>
        </w:tc>
        <w:tc>
          <w:tcPr>
            <w:tcW w:w="2043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Agencies</w:t>
            </w:r>
          </w:p>
        </w:tc>
        <w:tc>
          <w:tcPr>
            <w:tcW w:w="2118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Intervention</w:t>
            </w:r>
          </w:p>
        </w:tc>
        <w:tc>
          <w:tcPr>
            <w:tcW w:w="1860" w:type="dxa"/>
          </w:tcPr>
          <w:p w:rsidR="005F6E1B" w:rsidRPr="005F6E1B" w:rsidRDefault="005F6E1B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</w:tr>
      <w:tr w:rsidR="005F6E1B" w:rsidTr="00622EA3">
        <w:trPr>
          <w:trHeight w:val="829"/>
        </w:trPr>
        <w:tc>
          <w:tcPr>
            <w:tcW w:w="1696" w:type="dxa"/>
          </w:tcPr>
          <w:p w:rsidR="005F6E1B" w:rsidRPr="005F6E1B" w:rsidRDefault="005F6E1B"/>
        </w:tc>
        <w:tc>
          <w:tcPr>
            <w:tcW w:w="2268" w:type="dxa"/>
          </w:tcPr>
          <w:p w:rsidR="005F6E1B" w:rsidRPr="001A6BC7" w:rsidRDefault="008E3832">
            <w:r>
              <w:t>EHCP</w:t>
            </w:r>
          </w:p>
        </w:tc>
        <w:tc>
          <w:tcPr>
            <w:tcW w:w="1986" w:type="dxa"/>
          </w:tcPr>
          <w:p w:rsidR="005F6E1B" w:rsidRPr="001A6BC7" w:rsidRDefault="008E3832">
            <w:r>
              <w:t>3</w:t>
            </w:r>
          </w:p>
        </w:tc>
        <w:tc>
          <w:tcPr>
            <w:tcW w:w="2057" w:type="dxa"/>
          </w:tcPr>
          <w:p w:rsidR="005F6E1B" w:rsidRDefault="008E3832">
            <w:r>
              <w:t>ASD</w:t>
            </w:r>
          </w:p>
          <w:p w:rsidR="008E3832" w:rsidRPr="001A6BC7" w:rsidRDefault="00CB73B4">
            <w:r>
              <w:t>SEMH</w:t>
            </w:r>
          </w:p>
        </w:tc>
        <w:tc>
          <w:tcPr>
            <w:tcW w:w="2043" w:type="dxa"/>
          </w:tcPr>
          <w:p w:rsidR="005F6E1B" w:rsidRDefault="005F6E1B">
            <w:r w:rsidRPr="001A6BC7">
              <w:t>EP</w:t>
            </w:r>
          </w:p>
          <w:p w:rsidR="008E3832" w:rsidRPr="001A6BC7" w:rsidRDefault="008E3832">
            <w:r>
              <w:t>CYPS</w:t>
            </w:r>
          </w:p>
        </w:tc>
        <w:tc>
          <w:tcPr>
            <w:tcW w:w="2118" w:type="dxa"/>
          </w:tcPr>
          <w:p w:rsidR="005F6E1B" w:rsidRDefault="005F6E1B">
            <w:proofErr w:type="spellStart"/>
            <w:r w:rsidRPr="001A6BC7">
              <w:t>Lexia</w:t>
            </w:r>
            <w:proofErr w:type="spellEnd"/>
          </w:p>
          <w:p w:rsidR="00023E90" w:rsidRPr="001A6BC7" w:rsidRDefault="00023E90">
            <w:r>
              <w:t>Small group spelling/phonics daily</w:t>
            </w:r>
          </w:p>
        </w:tc>
        <w:tc>
          <w:tcPr>
            <w:tcW w:w="1860" w:type="dxa"/>
          </w:tcPr>
          <w:p w:rsidR="005F6E1B" w:rsidRDefault="00DB3DF3">
            <w:r>
              <w:t>To achieve 80% of IEP targets</w:t>
            </w:r>
          </w:p>
          <w:p w:rsidR="00023E90" w:rsidRDefault="00023E90">
            <w:r>
              <w:t>To spell and re</w:t>
            </w:r>
            <w:r w:rsidR="00C00EE6">
              <w:t>ad an additional 10 Y4 HF words</w:t>
            </w:r>
          </w:p>
          <w:p w:rsidR="007138A9" w:rsidRPr="0081644C" w:rsidRDefault="007138A9">
            <w:r>
              <w:t xml:space="preserve">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</w:tc>
      </w:tr>
      <w:tr w:rsidR="005F6E1B" w:rsidTr="00622EA3">
        <w:trPr>
          <w:trHeight w:val="867"/>
        </w:trPr>
        <w:tc>
          <w:tcPr>
            <w:tcW w:w="1696" w:type="dxa"/>
          </w:tcPr>
          <w:p w:rsidR="005F6E1B" w:rsidRPr="005F6E1B" w:rsidRDefault="005F6E1B"/>
        </w:tc>
        <w:tc>
          <w:tcPr>
            <w:tcW w:w="2268" w:type="dxa"/>
          </w:tcPr>
          <w:p w:rsidR="005F6E1B" w:rsidRDefault="001A6BC7">
            <w:r>
              <w:t>ASENS</w:t>
            </w:r>
          </w:p>
        </w:tc>
        <w:tc>
          <w:tcPr>
            <w:tcW w:w="1986" w:type="dxa"/>
          </w:tcPr>
          <w:p w:rsidR="005F6E1B" w:rsidRDefault="001A6BC7">
            <w:r>
              <w:t>2</w:t>
            </w:r>
          </w:p>
        </w:tc>
        <w:tc>
          <w:tcPr>
            <w:tcW w:w="2057" w:type="dxa"/>
          </w:tcPr>
          <w:p w:rsidR="005F6E1B" w:rsidRDefault="008E3832">
            <w:r>
              <w:t>Dyslexia</w:t>
            </w:r>
          </w:p>
        </w:tc>
        <w:tc>
          <w:tcPr>
            <w:tcW w:w="2043" w:type="dxa"/>
          </w:tcPr>
          <w:p w:rsidR="005F6E1B" w:rsidRDefault="00023E90">
            <w:r>
              <w:t>EP</w:t>
            </w:r>
          </w:p>
          <w:p w:rsidR="008E3832" w:rsidRDefault="008E3832">
            <w:r>
              <w:t>CYPS</w:t>
            </w:r>
          </w:p>
        </w:tc>
        <w:tc>
          <w:tcPr>
            <w:tcW w:w="2118" w:type="dxa"/>
          </w:tcPr>
          <w:p w:rsidR="00023E90" w:rsidRDefault="001A6BC7">
            <w:proofErr w:type="spellStart"/>
            <w:r>
              <w:t>Lexia</w:t>
            </w:r>
            <w:proofErr w:type="spellEnd"/>
          </w:p>
          <w:p w:rsidR="005F6E1B" w:rsidRDefault="00023E90">
            <w:r>
              <w:t>Small group spelling/phonics daily</w:t>
            </w:r>
          </w:p>
          <w:p w:rsidR="00023E90" w:rsidRDefault="00023E90"/>
        </w:tc>
        <w:tc>
          <w:tcPr>
            <w:tcW w:w="1860" w:type="dxa"/>
          </w:tcPr>
          <w:p w:rsidR="00023E90" w:rsidRDefault="00023E90" w:rsidP="00023E90">
            <w:r>
              <w:t>To achieve 80% of IEP targets</w:t>
            </w:r>
          </w:p>
          <w:p w:rsidR="005F6E1B" w:rsidRDefault="00023E90" w:rsidP="00023E90">
            <w:r>
              <w:t>To spell and re</w:t>
            </w:r>
            <w:r w:rsidR="00C00EE6">
              <w:t>ad an additional 10 Y4 HF words</w:t>
            </w:r>
            <w:r w:rsidR="007138A9">
              <w:t xml:space="preserve"> To achieve weekly usage target and complete all skill builder tasks on </w:t>
            </w:r>
            <w:proofErr w:type="spellStart"/>
            <w:r w:rsidR="007138A9">
              <w:t>Lexia</w:t>
            </w:r>
            <w:proofErr w:type="spellEnd"/>
          </w:p>
          <w:p w:rsidR="007138A9" w:rsidRDefault="007138A9" w:rsidP="00023E90"/>
        </w:tc>
      </w:tr>
      <w:tr w:rsidR="005F6E1B" w:rsidTr="00622EA3">
        <w:trPr>
          <w:trHeight w:val="829"/>
        </w:trPr>
        <w:tc>
          <w:tcPr>
            <w:tcW w:w="1696" w:type="dxa"/>
          </w:tcPr>
          <w:p w:rsidR="005F6E1B" w:rsidRPr="005F6E1B" w:rsidRDefault="005F6E1B"/>
        </w:tc>
        <w:tc>
          <w:tcPr>
            <w:tcW w:w="2268" w:type="dxa"/>
          </w:tcPr>
          <w:p w:rsidR="005F6E1B" w:rsidRDefault="008E3832">
            <w:r>
              <w:t>EHCP</w:t>
            </w:r>
          </w:p>
        </w:tc>
        <w:tc>
          <w:tcPr>
            <w:tcW w:w="1986" w:type="dxa"/>
          </w:tcPr>
          <w:p w:rsidR="005F6E1B" w:rsidRDefault="008E3832">
            <w:r>
              <w:t>3</w:t>
            </w:r>
          </w:p>
        </w:tc>
        <w:tc>
          <w:tcPr>
            <w:tcW w:w="2057" w:type="dxa"/>
          </w:tcPr>
          <w:p w:rsidR="005F6E1B" w:rsidRDefault="008E3832">
            <w:r>
              <w:t>ASD</w:t>
            </w:r>
          </w:p>
          <w:p w:rsidR="00CB73B4" w:rsidRDefault="00CB73B4">
            <w:r>
              <w:t>SEMH</w:t>
            </w:r>
          </w:p>
        </w:tc>
        <w:tc>
          <w:tcPr>
            <w:tcW w:w="2043" w:type="dxa"/>
          </w:tcPr>
          <w:p w:rsidR="005F6E1B" w:rsidRDefault="001A6BC7">
            <w:r>
              <w:t>EP</w:t>
            </w:r>
          </w:p>
          <w:p w:rsidR="008E3832" w:rsidRDefault="008E3832">
            <w:r>
              <w:t>CYPS</w:t>
            </w:r>
          </w:p>
        </w:tc>
        <w:tc>
          <w:tcPr>
            <w:tcW w:w="2118" w:type="dxa"/>
          </w:tcPr>
          <w:p w:rsidR="00023E90" w:rsidRDefault="001A6BC7">
            <w:proofErr w:type="spellStart"/>
            <w:r>
              <w:t>Lexia</w:t>
            </w:r>
            <w:proofErr w:type="spellEnd"/>
            <w:r w:rsidR="00023E90">
              <w:t xml:space="preserve"> </w:t>
            </w:r>
          </w:p>
          <w:p w:rsidR="005F6E1B" w:rsidRDefault="00023E90">
            <w:r>
              <w:t>Small group spelling/phonics daily</w:t>
            </w:r>
          </w:p>
          <w:p w:rsidR="00023E90" w:rsidRDefault="00023E90"/>
        </w:tc>
        <w:tc>
          <w:tcPr>
            <w:tcW w:w="1860" w:type="dxa"/>
          </w:tcPr>
          <w:p w:rsidR="00023E90" w:rsidRDefault="00023E90" w:rsidP="00023E90">
            <w:r>
              <w:t>To achieve 80% of IEP targets</w:t>
            </w:r>
          </w:p>
          <w:p w:rsidR="005F6E1B" w:rsidRDefault="00023E90" w:rsidP="00023E90">
            <w:r>
              <w:t>To spell and re</w:t>
            </w:r>
            <w:r w:rsidR="00C00EE6">
              <w:t>ad an additional 10 Y4 HF words</w:t>
            </w:r>
            <w:r w:rsidR="007138A9">
              <w:t xml:space="preserve"> To achieve weekly usage target and complete all skill </w:t>
            </w:r>
            <w:r w:rsidR="007138A9">
              <w:lastRenderedPageBreak/>
              <w:t xml:space="preserve">builder tasks on </w:t>
            </w:r>
            <w:proofErr w:type="spellStart"/>
            <w:r w:rsidR="007138A9">
              <w:t>Lexia</w:t>
            </w:r>
            <w:proofErr w:type="spellEnd"/>
          </w:p>
          <w:p w:rsidR="007138A9" w:rsidRDefault="007138A9" w:rsidP="00023E90"/>
        </w:tc>
      </w:tr>
      <w:tr w:rsidR="005F6E1B" w:rsidTr="00622EA3">
        <w:trPr>
          <w:trHeight w:val="829"/>
        </w:trPr>
        <w:tc>
          <w:tcPr>
            <w:tcW w:w="1696" w:type="dxa"/>
          </w:tcPr>
          <w:p w:rsidR="005F6E1B" w:rsidRPr="005F6E1B" w:rsidRDefault="005F6E1B"/>
        </w:tc>
        <w:tc>
          <w:tcPr>
            <w:tcW w:w="2268" w:type="dxa"/>
          </w:tcPr>
          <w:p w:rsidR="005F6E1B" w:rsidRDefault="001A6BC7">
            <w:r>
              <w:t>ASENS</w:t>
            </w:r>
          </w:p>
        </w:tc>
        <w:tc>
          <w:tcPr>
            <w:tcW w:w="1986" w:type="dxa"/>
          </w:tcPr>
          <w:p w:rsidR="005F6E1B" w:rsidRDefault="001A6BC7">
            <w:r>
              <w:t>2</w:t>
            </w:r>
          </w:p>
        </w:tc>
        <w:tc>
          <w:tcPr>
            <w:tcW w:w="2057" w:type="dxa"/>
          </w:tcPr>
          <w:p w:rsidR="005F6E1B" w:rsidRDefault="008E3832">
            <w:r>
              <w:t>Dyspraxia</w:t>
            </w:r>
          </w:p>
        </w:tc>
        <w:tc>
          <w:tcPr>
            <w:tcW w:w="2043" w:type="dxa"/>
          </w:tcPr>
          <w:p w:rsidR="005F6E1B" w:rsidRDefault="001A6BC7">
            <w:r>
              <w:t>EP</w:t>
            </w:r>
          </w:p>
          <w:p w:rsidR="008E3832" w:rsidRDefault="008E3832">
            <w:r>
              <w:t>DCDC</w:t>
            </w:r>
          </w:p>
        </w:tc>
        <w:tc>
          <w:tcPr>
            <w:tcW w:w="2118" w:type="dxa"/>
          </w:tcPr>
          <w:p w:rsidR="00023E90" w:rsidRDefault="001A6BC7">
            <w:proofErr w:type="spellStart"/>
            <w:r>
              <w:t>Lexia</w:t>
            </w:r>
            <w:proofErr w:type="spellEnd"/>
            <w:r w:rsidR="00023E90">
              <w:t xml:space="preserve"> </w:t>
            </w:r>
          </w:p>
          <w:p w:rsidR="005F6E1B" w:rsidRDefault="00023E90">
            <w:r>
              <w:t>Small group spelling/phonics daily</w:t>
            </w:r>
          </w:p>
          <w:p w:rsidR="00023E90" w:rsidRDefault="00023E90"/>
        </w:tc>
        <w:tc>
          <w:tcPr>
            <w:tcW w:w="1860" w:type="dxa"/>
          </w:tcPr>
          <w:p w:rsidR="00023E90" w:rsidRDefault="00023E90" w:rsidP="00023E90">
            <w:r>
              <w:t>To achieve 80% of IEP targets</w:t>
            </w:r>
          </w:p>
          <w:p w:rsidR="005F6E1B" w:rsidRDefault="00023E90" w:rsidP="00023E90">
            <w:r>
              <w:t>To spell and read an additional 10 Y</w:t>
            </w:r>
            <w:r w:rsidR="00C00EE6">
              <w:t>3/4 HF</w:t>
            </w:r>
            <w:r>
              <w:t xml:space="preserve"> words</w:t>
            </w:r>
            <w:r w:rsidR="007138A9">
              <w:t xml:space="preserve">. To achieve weekly usage target and complete all skill builder tasks on </w:t>
            </w:r>
            <w:proofErr w:type="spellStart"/>
            <w:r w:rsidR="007138A9">
              <w:t>Lexia</w:t>
            </w:r>
            <w:proofErr w:type="spellEnd"/>
          </w:p>
          <w:p w:rsidR="007138A9" w:rsidRDefault="007138A9" w:rsidP="00023E90"/>
        </w:tc>
      </w:tr>
      <w:tr w:rsidR="005F6E1B" w:rsidTr="00622EA3">
        <w:trPr>
          <w:trHeight w:val="829"/>
        </w:trPr>
        <w:tc>
          <w:tcPr>
            <w:tcW w:w="1696" w:type="dxa"/>
          </w:tcPr>
          <w:p w:rsidR="005F6E1B" w:rsidRPr="005F6E1B" w:rsidRDefault="005F6E1B"/>
        </w:tc>
        <w:tc>
          <w:tcPr>
            <w:tcW w:w="2268" w:type="dxa"/>
          </w:tcPr>
          <w:p w:rsidR="005F6E1B" w:rsidRDefault="001A6BC7">
            <w:r>
              <w:t>ASENS</w:t>
            </w:r>
          </w:p>
        </w:tc>
        <w:tc>
          <w:tcPr>
            <w:tcW w:w="1986" w:type="dxa"/>
          </w:tcPr>
          <w:p w:rsidR="005F6E1B" w:rsidRDefault="001A6BC7">
            <w:r>
              <w:t>2</w:t>
            </w:r>
          </w:p>
        </w:tc>
        <w:tc>
          <w:tcPr>
            <w:tcW w:w="2057" w:type="dxa"/>
          </w:tcPr>
          <w:p w:rsidR="005F6E1B" w:rsidRDefault="00622EA3">
            <w:r>
              <w:t xml:space="preserve"> Dyspraxia</w:t>
            </w:r>
          </w:p>
        </w:tc>
        <w:tc>
          <w:tcPr>
            <w:tcW w:w="2043" w:type="dxa"/>
          </w:tcPr>
          <w:p w:rsidR="005F6E1B" w:rsidRDefault="001A6BC7">
            <w:r>
              <w:t>EP</w:t>
            </w:r>
          </w:p>
        </w:tc>
        <w:tc>
          <w:tcPr>
            <w:tcW w:w="2118" w:type="dxa"/>
          </w:tcPr>
          <w:p w:rsidR="005F6E1B" w:rsidRDefault="001A6BC7">
            <w:proofErr w:type="spellStart"/>
            <w:r>
              <w:t>Lexia</w:t>
            </w:r>
            <w:proofErr w:type="spellEnd"/>
          </w:p>
          <w:p w:rsidR="00023E90" w:rsidRDefault="00023E90">
            <w:r>
              <w:t>Small group spelling/phonics daily</w:t>
            </w:r>
          </w:p>
        </w:tc>
        <w:tc>
          <w:tcPr>
            <w:tcW w:w="1860" w:type="dxa"/>
          </w:tcPr>
          <w:p w:rsidR="00023E90" w:rsidRDefault="00023E90" w:rsidP="00023E90">
            <w:r>
              <w:t>To achieve 80% of IEP targets</w:t>
            </w:r>
          </w:p>
          <w:p w:rsidR="005F6E1B" w:rsidRDefault="00023E90" w:rsidP="00023E90">
            <w:r>
              <w:t>To spell a</w:t>
            </w:r>
            <w:r w:rsidR="00C00EE6">
              <w:t xml:space="preserve">nd read an additional 10 Y4 HF </w:t>
            </w:r>
            <w:r>
              <w:t>words</w:t>
            </w:r>
            <w:r w:rsidR="007138A9">
              <w:t xml:space="preserve">. To achieve weekly usage target and complete all skill builder tasks on </w:t>
            </w:r>
            <w:proofErr w:type="spellStart"/>
            <w:r w:rsidR="007138A9">
              <w:t>Lexia</w:t>
            </w:r>
            <w:proofErr w:type="spellEnd"/>
          </w:p>
          <w:p w:rsidR="007138A9" w:rsidRDefault="007138A9" w:rsidP="00023E90"/>
        </w:tc>
      </w:tr>
      <w:tr w:rsidR="005F6E1B" w:rsidTr="00622EA3">
        <w:trPr>
          <w:trHeight w:val="829"/>
        </w:trPr>
        <w:tc>
          <w:tcPr>
            <w:tcW w:w="1696" w:type="dxa"/>
          </w:tcPr>
          <w:p w:rsidR="005F6E1B" w:rsidRPr="005F6E1B" w:rsidRDefault="005F6E1B"/>
        </w:tc>
        <w:tc>
          <w:tcPr>
            <w:tcW w:w="2268" w:type="dxa"/>
          </w:tcPr>
          <w:p w:rsidR="005F6E1B" w:rsidRDefault="001A6BC7">
            <w:r>
              <w:t>ASENS</w:t>
            </w:r>
          </w:p>
        </w:tc>
        <w:tc>
          <w:tcPr>
            <w:tcW w:w="1986" w:type="dxa"/>
          </w:tcPr>
          <w:p w:rsidR="005F6E1B" w:rsidRDefault="00622EA3">
            <w:r>
              <w:t>2</w:t>
            </w:r>
          </w:p>
        </w:tc>
        <w:tc>
          <w:tcPr>
            <w:tcW w:w="2057" w:type="dxa"/>
          </w:tcPr>
          <w:p w:rsidR="0081644C" w:rsidRDefault="00622EA3">
            <w:r>
              <w:t>Dyslexia</w:t>
            </w:r>
          </w:p>
        </w:tc>
        <w:tc>
          <w:tcPr>
            <w:tcW w:w="2043" w:type="dxa"/>
          </w:tcPr>
          <w:p w:rsidR="005F6E1B" w:rsidRDefault="001A6BC7">
            <w:r>
              <w:t>CYPS</w:t>
            </w:r>
          </w:p>
          <w:p w:rsidR="00023E90" w:rsidRDefault="00023E90">
            <w:r>
              <w:t>DCDC</w:t>
            </w:r>
          </w:p>
        </w:tc>
        <w:tc>
          <w:tcPr>
            <w:tcW w:w="2118" w:type="dxa"/>
          </w:tcPr>
          <w:p w:rsidR="005F6E1B" w:rsidRDefault="00D82BA2" w:rsidP="00D82BA2">
            <w:pPr>
              <w:tabs>
                <w:tab w:val="center" w:pos="951"/>
              </w:tabs>
            </w:pPr>
            <w:r>
              <w:tab/>
            </w:r>
          </w:p>
        </w:tc>
        <w:tc>
          <w:tcPr>
            <w:tcW w:w="1860" w:type="dxa"/>
          </w:tcPr>
          <w:p w:rsidR="00CF4CD8" w:rsidRDefault="0081644C" w:rsidP="00CF4CD8">
            <w:r>
              <w:t xml:space="preserve"> </w:t>
            </w:r>
            <w:r w:rsidR="00CF4CD8">
              <w:t>To achieve 80% of IEP targets</w:t>
            </w:r>
          </w:p>
          <w:p w:rsidR="00CF4CD8" w:rsidRDefault="00CF4CD8" w:rsidP="00CF4CD8">
            <w:r>
              <w:t xml:space="preserve">To spell and read an additional 10 Y4 HF words. To achieve weekly usage target and </w:t>
            </w:r>
            <w:r>
              <w:lastRenderedPageBreak/>
              <w:t xml:space="preserve">complete all skill builder tasks on </w:t>
            </w:r>
            <w:proofErr w:type="spellStart"/>
            <w:r>
              <w:t>Lexia</w:t>
            </w:r>
            <w:proofErr w:type="spellEnd"/>
          </w:p>
          <w:p w:rsidR="005F6E1B" w:rsidRDefault="005F6E1B"/>
        </w:tc>
      </w:tr>
      <w:tr w:rsidR="005F6E1B" w:rsidTr="00622EA3">
        <w:trPr>
          <w:trHeight w:val="867"/>
        </w:trPr>
        <w:tc>
          <w:tcPr>
            <w:tcW w:w="1696" w:type="dxa"/>
          </w:tcPr>
          <w:p w:rsidR="005F6E1B" w:rsidRPr="005F6E1B" w:rsidRDefault="005F6E1B"/>
        </w:tc>
        <w:tc>
          <w:tcPr>
            <w:tcW w:w="2268" w:type="dxa"/>
          </w:tcPr>
          <w:p w:rsidR="005F6E1B" w:rsidRDefault="001A6BC7">
            <w:r>
              <w:t>ASENS</w:t>
            </w:r>
          </w:p>
        </w:tc>
        <w:tc>
          <w:tcPr>
            <w:tcW w:w="1986" w:type="dxa"/>
          </w:tcPr>
          <w:p w:rsidR="005F6E1B" w:rsidRDefault="001A6BC7">
            <w:r>
              <w:t>2</w:t>
            </w:r>
          </w:p>
        </w:tc>
        <w:tc>
          <w:tcPr>
            <w:tcW w:w="2057" w:type="dxa"/>
          </w:tcPr>
          <w:p w:rsidR="005F6E1B" w:rsidRDefault="00CF4CD8">
            <w:r>
              <w:t>Mild literacy and number difficulties</w:t>
            </w:r>
          </w:p>
        </w:tc>
        <w:tc>
          <w:tcPr>
            <w:tcW w:w="2043" w:type="dxa"/>
          </w:tcPr>
          <w:p w:rsidR="00023E90" w:rsidRDefault="00023E90"/>
        </w:tc>
        <w:tc>
          <w:tcPr>
            <w:tcW w:w="2118" w:type="dxa"/>
          </w:tcPr>
          <w:p w:rsidR="00023E90" w:rsidRDefault="001A6BC7">
            <w:proofErr w:type="spellStart"/>
            <w:r>
              <w:t>Lexia</w:t>
            </w:r>
            <w:proofErr w:type="spellEnd"/>
            <w:r w:rsidR="00023E90">
              <w:t xml:space="preserve"> </w:t>
            </w:r>
          </w:p>
          <w:p w:rsidR="005F6E1B" w:rsidRDefault="00023E90">
            <w:r>
              <w:t>Small group spelling/phonics daily</w:t>
            </w:r>
          </w:p>
          <w:p w:rsidR="00023E90" w:rsidRDefault="00023E90"/>
        </w:tc>
        <w:tc>
          <w:tcPr>
            <w:tcW w:w="1860" w:type="dxa"/>
          </w:tcPr>
          <w:p w:rsidR="00023E90" w:rsidRDefault="00023E90" w:rsidP="00023E90">
            <w:r>
              <w:t>To achieve 80% of IEP targets</w:t>
            </w:r>
          </w:p>
          <w:p w:rsidR="005F6E1B" w:rsidRDefault="00023E90" w:rsidP="00023E90">
            <w:r>
              <w:t>To spell and read an additional 10 Y</w:t>
            </w:r>
            <w:r w:rsidR="00C00EE6">
              <w:t>3/4 HF</w:t>
            </w:r>
            <w:r>
              <w:t xml:space="preserve"> words</w:t>
            </w:r>
            <w:r w:rsidR="007138A9">
              <w:t xml:space="preserve"> To achieve weekly usage target and complete all skill builder tasks on </w:t>
            </w:r>
            <w:proofErr w:type="spellStart"/>
            <w:r w:rsidR="007138A9">
              <w:t>Lexia</w:t>
            </w:r>
            <w:proofErr w:type="spellEnd"/>
            <w:r w:rsidR="007138A9">
              <w:t>.</w:t>
            </w:r>
          </w:p>
          <w:p w:rsidR="007138A9" w:rsidRDefault="007138A9" w:rsidP="00023E90"/>
        </w:tc>
      </w:tr>
      <w:tr w:rsidR="005F6E1B" w:rsidTr="00622EA3">
        <w:trPr>
          <w:trHeight w:val="829"/>
        </w:trPr>
        <w:tc>
          <w:tcPr>
            <w:tcW w:w="1696" w:type="dxa"/>
          </w:tcPr>
          <w:p w:rsidR="005F6E1B" w:rsidRPr="005F6E1B" w:rsidRDefault="005F6E1B"/>
        </w:tc>
        <w:tc>
          <w:tcPr>
            <w:tcW w:w="2268" w:type="dxa"/>
          </w:tcPr>
          <w:p w:rsidR="005F6E1B" w:rsidRDefault="001A6BC7">
            <w:r>
              <w:t>ASENS</w:t>
            </w:r>
            <w:r w:rsidR="00622EA3">
              <w:t>/EHCP applied for by parent</w:t>
            </w:r>
          </w:p>
        </w:tc>
        <w:tc>
          <w:tcPr>
            <w:tcW w:w="1986" w:type="dxa"/>
          </w:tcPr>
          <w:p w:rsidR="005F6E1B" w:rsidRDefault="00622EA3">
            <w:r>
              <w:t>3</w:t>
            </w:r>
          </w:p>
        </w:tc>
        <w:tc>
          <w:tcPr>
            <w:tcW w:w="2057" w:type="dxa"/>
          </w:tcPr>
          <w:p w:rsidR="005F6E1B" w:rsidRDefault="00622EA3">
            <w:r>
              <w:t>Dyslexia</w:t>
            </w:r>
          </w:p>
        </w:tc>
        <w:tc>
          <w:tcPr>
            <w:tcW w:w="2043" w:type="dxa"/>
          </w:tcPr>
          <w:p w:rsidR="005F6E1B" w:rsidRDefault="005F6E1B"/>
        </w:tc>
        <w:tc>
          <w:tcPr>
            <w:tcW w:w="2118" w:type="dxa"/>
          </w:tcPr>
          <w:p w:rsidR="00023E90" w:rsidRDefault="001A6BC7">
            <w:proofErr w:type="spellStart"/>
            <w:r>
              <w:t>Lexia</w:t>
            </w:r>
            <w:proofErr w:type="spellEnd"/>
            <w:r w:rsidR="00023E90">
              <w:t xml:space="preserve"> </w:t>
            </w:r>
          </w:p>
          <w:p w:rsidR="005F6E1B" w:rsidRDefault="00023E90">
            <w:r>
              <w:t>Small group spelling/phonics daily</w:t>
            </w:r>
          </w:p>
          <w:p w:rsidR="00023E90" w:rsidRDefault="00023E90"/>
        </w:tc>
        <w:tc>
          <w:tcPr>
            <w:tcW w:w="1860" w:type="dxa"/>
          </w:tcPr>
          <w:p w:rsidR="00023E90" w:rsidRDefault="00023E90" w:rsidP="00023E90">
            <w:r>
              <w:t>To achieve 80% of IEP targets</w:t>
            </w:r>
          </w:p>
          <w:p w:rsidR="007138A9" w:rsidRDefault="00023E90" w:rsidP="00023E90">
            <w:r>
              <w:t>To sp</w:t>
            </w:r>
            <w:r w:rsidR="00C00EE6">
              <w:t xml:space="preserve">ell and read an additional 10 Y4/5 HF </w:t>
            </w:r>
            <w:r w:rsidR="007138A9">
              <w:t>words.</w:t>
            </w:r>
          </w:p>
          <w:p w:rsidR="005F6E1B" w:rsidRDefault="007138A9" w:rsidP="00023E90">
            <w:r>
              <w:t xml:space="preserve">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  <w:p w:rsidR="007138A9" w:rsidRDefault="007138A9" w:rsidP="00023E90"/>
        </w:tc>
      </w:tr>
      <w:tr w:rsidR="00622EA3" w:rsidTr="00622EA3">
        <w:trPr>
          <w:trHeight w:val="829"/>
        </w:trPr>
        <w:tc>
          <w:tcPr>
            <w:tcW w:w="1696" w:type="dxa"/>
          </w:tcPr>
          <w:p w:rsidR="00622EA3" w:rsidRDefault="00622EA3"/>
        </w:tc>
        <w:tc>
          <w:tcPr>
            <w:tcW w:w="2268" w:type="dxa"/>
          </w:tcPr>
          <w:p w:rsidR="00622EA3" w:rsidRDefault="00622EA3">
            <w:r>
              <w:t>ASENS</w:t>
            </w:r>
          </w:p>
          <w:p w:rsidR="00622EA3" w:rsidRDefault="00622EA3"/>
          <w:p w:rsidR="00622EA3" w:rsidRDefault="00622EA3"/>
          <w:p w:rsidR="00622EA3" w:rsidRDefault="00622EA3"/>
        </w:tc>
        <w:tc>
          <w:tcPr>
            <w:tcW w:w="1986" w:type="dxa"/>
          </w:tcPr>
          <w:p w:rsidR="00622EA3" w:rsidRDefault="00622EA3">
            <w:r>
              <w:t>3</w:t>
            </w:r>
          </w:p>
        </w:tc>
        <w:tc>
          <w:tcPr>
            <w:tcW w:w="2057" w:type="dxa"/>
          </w:tcPr>
          <w:p w:rsidR="00622EA3" w:rsidRDefault="00622EA3">
            <w:r>
              <w:t>SEMH issues</w:t>
            </w:r>
          </w:p>
        </w:tc>
        <w:tc>
          <w:tcPr>
            <w:tcW w:w="2043" w:type="dxa"/>
          </w:tcPr>
          <w:p w:rsidR="00622EA3" w:rsidRDefault="00622EA3"/>
        </w:tc>
        <w:tc>
          <w:tcPr>
            <w:tcW w:w="2118" w:type="dxa"/>
          </w:tcPr>
          <w:p w:rsidR="00622EA3" w:rsidRDefault="00622EA3">
            <w:r>
              <w:t>Life Cycle Team</w:t>
            </w:r>
          </w:p>
          <w:p w:rsidR="00622EA3" w:rsidRDefault="00622EA3">
            <w:r>
              <w:t>CYPS</w:t>
            </w:r>
          </w:p>
          <w:p w:rsidR="00963A9B" w:rsidRDefault="00963A9B"/>
          <w:p w:rsidR="00622EA3" w:rsidRDefault="00622EA3"/>
        </w:tc>
        <w:tc>
          <w:tcPr>
            <w:tcW w:w="1860" w:type="dxa"/>
          </w:tcPr>
          <w:p w:rsidR="00CF4CD8" w:rsidRDefault="00CF4CD8" w:rsidP="00CF4CD8">
            <w:r>
              <w:t>To achieve 80% of IEP targets</w:t>
            </w:r>
          </w:p>
          <w:p w:rsidR="00CF4CD8" w:rsidRDefault="00CF4CD8" w:rsidP="00CF4CD8">
            <w:r>
              <w:t>To spell and read an additional 10 Y4/5 HF words.</w:t>
            </w:r>
          </w:p>
          <w:p w:rsidR="00CF4CD8" w:rsidRDefault="00CF4CD8" w:rsidP="00CF4CD8">
            <w:r>
              <w:lastRenderedPageBreak/>
              <w:t xml:space="preserve">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  <w:p w:rsidR="00622EA3" w:rsidRDefault="00622EA3" w:rsidP="00023E90"/>
        </w:tc>
      </w:tr>
      <w:tr w:rsidR="00622EA3" w:rsidTr="00622EA3">
        <w:trPr>
          <w:trHeight w:val="829"/>
        </w:trPr>
        <w:tc>
          <w:tcPr>
            <w:tcW w:w="1696" w:type="dxa"/>
          </w:tcPr>
          <w:p w:rsidR="00622EA3" w:rsidRDefault="00622EA3">
            <w:bookmarkStart w:id="0" w:name="_GoBack"/>
            <w:bookmarkEnd w:id="0"/>
          </w:p>
        </w:tc>
        <w:tc>
          <w:tcPr>
            <w:tcW w:w="2268" w:type="dxa"/>
          </w:tcPr>
          <w:p w:rsidR="00622EA3" w:rsidRDefault="00622EA3">
            <w:r>
              <w:t>ASENS</w:t>
            </w:r>
          </w:p>
        </w:tc>
        <w:tc>
          <w:tcPr>
            <w:tcW w:w="1986" w:type="dxa"/>
          </w:tcPr>
          <w:p w:rsidR="00622EA3" w:rsidRDefault="00622EA3">
            <w:r>
              <w:t>2</w:t>
            </w:r>
          </w:p>
        </w:tc>
        <w:tc>
          <w:tcPr>
            <w:tcW w:w="2057" w:type="dxa"/>
          </w:tcPr>
          <w:p w:rsidR="00622EA3" w:rsidRDefault="00622EA3">
            <w:r>
              <w:t>Suspected dyspraxia</w:t>
            </w:r>
          </w:p>
        </w:tc>
        <w:tc>
          <w:tcPr>
            <w:tcW w:w="2043" w:type="dxa"/>
          </w:tcPr>
          <w:p w:rsidR="00622EA3" w:rsidRDefault="00622EA3"/>
        </w:tc>
        <w:tc>
          <w:tcPr>
            <w:tcW w:w="2118" w:type="dxa"/>
          </w:tcPr>
          <w:p w:rsidR="00622EA3" w:rsidRDefault="00622EA3">
            <w:r>
              <w:t>DCDC</w:t>
            </w:r>
          </w:p>
        </w:tc>
        <w:tc>
          <w:tcPr>
            <w:tcW w:w="1860" w:type="dxa"/>
          </w:tcPr>
          <w:p w:rsidR="00CF4CD8" w:rsidRDefault="00CF4CD8" w:rsidP="00CF4CD8">
            <w:r>
              <w:t>To achieve 80% of IEP targets</w:t>
            </w:r>
          </w:p>
          <w:p w:rsidR="00CF4CD8" w:rsidRDefault="00CF4CD8" w:rsidP="00CF4CD8">
            <w:r>
              <w:t>To spell and read an additional 10 Y4/5 HF words.</w:t>
            </w:r>
          </w:p>
          <w:p w:rsidR="00CF4CD8" w:rsidRDefault="00CF4CD8" w:rsidP="00CF4CD8">
            <w:r>
              <w:t xml:space="preserve">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  <w:p w:rsidR="00622EA3" w:rsidRDefault="00622EA3" w:rsidP="00023E90"/>
        </w:tc>
      </w:tr>
      <w:tr w:rsidR="00622EA3" w:rsidTr="00622EA3">
        <w:trPr>
          <w:trHeight w:val="829"/>
        </w:trPr>
        <w:tc>
          <w:tcPr>
            <w:tcW w:w="1696" w:type="dxa"/>
          </w:tcPr>
          <w:p w:rsidR="00622EA3" w:rsidRDefault="00622EA3"/>
        </w:tc>
        <w:tc>
          <w:tcPr>
            <w:tcW w:w="2268" w:type="dxa"/>
          </w:tcPr>
          <w:p w:rsidR="00622EA3" w:rsidRDefault="00622EA3">
            <w:r>
              <w:t>ASENS</w:t>
            </w:r>
          </w:p>
        </w:tc>
        <w:tc>
          <w:tcPr>
            <w:tcW w:w="1986" w:type="dxa"/>
          </w:tcPr>
          <w:p w:rsidR="00622EA3" w:rsidRDefault="00622EA3">
            <w:r>
              <w:t>2</w:t>
            </w:r>
          </w:p>
        </w:tc>
        <w:tc>
          <w:tcPr>
            <w:tcW w:w="2057" w:type="dxa"/>
          </w:tcPr>
          <w:p w:rsidR="00622EA3" w:rsidRDefault="00622EA3">
            <w:r>
              <w:t>Dyslexia</w:t>
            </w:r>
          </w:p>
        </w:tc>
        <w:tc>
          <w:tcPr>
            <w:tcW w:w="2043" w:type="dxa"/>
          </w:tcPr>
          <w:p w:rsidR="00622EA3" w:rsidRDefault="00622EA3"/>
        </w:tc>
        <w:tc>
          <w:tcPr>
            <w:tcW w:w="2118" w:type="dxa"/>
          </w:tcPr>
          <w:p w:rsidR="00622EA3" w:rsidRDefault="00622EA3">
            <w:proofErr w:type="spellStart"/>
            <w:r>
              <w:t>Lexia</w:t>
            </w:r>
            <w:proofErr w:type="spellEnd"/>
          </w:p>
        </w:tc>
        <w:tc>
          <w:tcPr>
            <w:tcW w:w="1860" w:type="dxa"/>
          </w:tcPr>
          <w:p w:rsidR="00CF4CD8" w:rsidRDefault="00CF4CD8" w:rsidP="00CF4CD8">
            <w:r>
              <w:t>To achieve 80% of IEP targets</w:t>
            </w:r>
          </w:p>
          <w:p w:rsidR="00CF4CD8" w:rsidRDefault="00CF4CD8" w:rsidP="00CF4CD8">
            <w:r>
              <w:t xml:space="preserve">To spell and read an additional 10 Y4 HF words. 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  <w:p w:rsidR="00622EA3" w:rsidRDefault="00622EA3" w:rsidP="00023E90"/>
        </w:tc>
      </w:tr>
      <w:tr w:rsidR="00622EA3" w:rsidTr="00622EA3">
        <w:trPr>
          <w:trHeight w:val="829"/>
        </w:trPr>
        <w:tc>
          <w:tcPr>
            <w:tcW w:w="1696" w:type="dxa"/>
          </w:tcPr>
          <w:p w:rsidR="00622EA3" w:rsidRDefault="00622EA3"/>
        </w:tc>
        <w:tc>
          <w:tcPr>
            <w:tcW w:w="2268" w:type="dxa"/>
          </w:tcPr>
          <w:p w:rsidR="00622EA3" w:rsidRDefault="00622EA3">
            <w:r>
              <w:t>ASENS</w:t>
            </w:r>
          </w:p>
        </w:tc>
        <w:tc>
          <w:tcPr>
            <w:tcW w:w="1986" w:type="dxa"/>
          </w:tcPr>
          <w:p w:rsidR="00622EA3" w:rsidRDefault="00622EA3">
            <w:r>
              <w:t>2</w:t>
            </w:r>
          </w:p>
        </w:tc>
        <w:tc>
          <w:tcPr>
            <w:tcW w:w="2057" w:type="dxa"/>
          </w:tcPr>
          <w:p w:rsidR="00622EA3" w:rsidRDefault="00CF4CD8">
            <w:r>
              <w:t>Mild literacy and number difficulties</w:t>
            </w:r>
          </w:p>
        </w:tc>
        <w:tc>
          <w:tcPr>
            <w:tcW w:w="2043" w:type="dxa"/>
          </w:tcPr>
          <w:p w:rsidR="00622EA3" w:rsidRDefault="00622EA3"/>
        </w:tc>
        <w:tc>
          <w:tcPr>
            <w:tcW w:w="2118" w:type="dxa"/>
          </w:tcPr>
          <w:p w:rsidR="00622EA3" w:rsidRDefault="00CF4CD8">
            <w:proofErr w:type="spellStart"/>
            <w:r>
              <w:t>Lexia</w:t>
            </w:r>
            <w:proofErr w:type="spellEnd"/>
          </w:p>
          <w:p w:rsidR="00CF4CD8" w:rsidRDefault="00CF4CD8"/>
        </w:tc>
        <w:tc>
          <w:tcPr>
            <w:tcW w:w="1860" w:type="dxa"/>
          </w:tcPr>
          <w:p w:rsidR="00CF4CD8" w:rsidRDefault="00CF4CD8" w:rsidP="00CF4CD8">
            <w:r>
              <w:t>To achieve 80% of IEP targets</w:t>
            </w:r>
          </w:p>
          <w:p w:rsidR="00CF4CD8" w:rsidRDefault="00CF4CD8" w:rsidP="00CF4CD8">
            <w:r>
              <w:t xml:space="preserve">To spell and read an additional 10 </w:t>
            </w:r>
            <w:r>
              <w:lastRenderedPageBreak/>
              <w:t xml:space="preserve">Y4 HF words. 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  <w:p w:rsidR="00622EA3" w:rsidRDefault="00622EA3" w:rsidP="00023E90"/>
        </w:tc>
      </w:tr>
      <w:tr w:rsidR="00622EA3" w:rsidTr="00622EA3">
        <w:trPr>
          <w:trHeight w:val="829"/>
        </w:trPr>
        <w:tc>
          <w:tcPr>
            <w:tcW w:w="1696" w:type="dxa"/>
          </w:tcPr>
          <w:p w:rsidR="00963A9B" w:rsidRDefault="00963A9B"/>
        </w:tc>
        <w:tc>
          <w:tcPr>
            <w:tcW w:w="2268" w:type="dxa"/>
          </w:tcPr>
          <w:p w:rsidR="00622EA3" w:rsidRDefault="00963A9B">
            <w:r>
              <w:t>EHCP</w:t>
            </w:r>
          </w:p>
        </w:tc>
        <w:tc>
          <w:tcPr>
            <w:tcW w:w="1986" w:type="dxa"/>
          </w:tcPr>
          <w:p w:rsidR="00622EA3" w:rsidRDefault="00963A9B">
            <w:r>
              <w:t>4</w:t>
            </w:r>
          </w:p>
        </w:tc>
        <w:tc>
          <w:tcPr>
            <w:tcW w:w="2057" w:type="dxa"/>
          </w:tcPr>
          <w:p w:rsidR="00622EA3" w:rsidRDefault="00963A9B">
            <w:r>
              <w:t>ASD</w:t>
            </w:r>
          </w:p>
          <w:p w:rsidR="00963A9B" w:rsidRDefault="00963A9B">
            <w:r>
              <w:t>NF1</w:t>
            </w:r>
          </w:p>
          <w:p w:rsidR="00963A9B" w:rsidRDefault="00963A9B">
            <w:r>
              <w:t>MLD</w:t>
            </w:r>
          </w:p>
        </w:tc>
        <w:tc>
          <w:tcPr>
            <w:tcW w:w="2043" w:type="dxa"/>
          </w:tcPr>
          <w:p w:rsidR="00622EA3" w:rsidRDefault="00963A9B">
            <w:r>
              <w:t>EP</w:t>
            </w:r>
          </w:p>
          <w:p w:rsidR="00963A9B" w:rsidRDefault="00963A9B">
            <w:r>
              <w:t>CYPS</w:t>
            </w:r>
          </w:p>
          <w:p w:rsidR="00963A9B" w:rsidRDefault="00963A9B">
            <w:r>
              <w:t xml:space="preserve">Consultant </w:t>
            </w:r>
            <w:proofErr w:type="spellStart"/>
            <w:r>
              <w:t>Paed</w:t>
            </w:r>
            <w:proofErr w:type="spellEnd"/>
          </w:p>
        </w:tc>
        <w:tc>
          <w:tcPr>
            <w:tcW w:w="2118" w:type="dxa"/>
          </w:tcPr>
          <w:p w:rsidR="00622EA3" w:rsidRDefault="00963A9B">
            <w:r>
              <w:t>1:1 support</w:t>
            </w:r>
          </w:p>
          <w:p w:rsidR="00963A9B" w:rsidRDefault="00963A9B">
            <w:r>
              <w:t>Modified curriculum</w:t>
            </w:r>
          </w:p>
          <w:p w:rsidR="00963A9B" w:rsidRDefault="00963A9B">
            <w:r>
              <w:t>Y1/Y2 objectives</w:t>
            </w:r>
          </w:p>
        </w:tc>
        <w:tc>
          <w:tcPr>
            <w:tcW w:w="1860" w:type="dxa"/>
          </w:tcPr>
          <w:p w:rsidR="00CF4CD8" w:rsidRDefault="00CF4CD8" w:rsidP="00CF4CD8">
            <w:r>
              <w:t>To achieve 80% of IEP targets</w:t>
            </w:r>
          </w:p>
          <w:p w:rsidR="00CF4CD8" w:rsidRDefault="00CF4CD8" w:rsidP="00CF4CD8">
            <w:r>
              <w:t xml:space="preserve">To spell and read an additional 10 Y4 HF words. 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  <w:p w:rsidR="00622EA3" w:rsidRDefault="00622EA3" w:rsidP="00023E90"/>
        </w:tc>
      </w:tr>
    </w:tbl>
    <w:p w:rsidR="00E867B8" w:rsidRDefault="00E867B8"/>
    <w:sectPr w:rsidR="00E867B8" w:rsidSect="005F6E1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B8" w:rsidRDefault="00E867B8" w:rsidP="005F6E1B">
      <w:pPr>
        <w:spacing w:after="0" w:line="240" w:lineRule="auto"/>
      </w:pPr>
      <w:r>
        <w:separator/>
      </w:r>
    </w:p>
  </w:endnote>
  <w:endnote w:type="continuationSeparator" w:id="0">
    <w:p w:rsidR="00E867B8" w:rsidRDefault="00E867B8" w:rsidP="005F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E90F321F5F1140A2BED1A43D1D5392D5"/>
      </w:placeholder>
      <w:temporary/>
      <w:showingPlcHdr/>
      <w15:appearance w15:val="hidden"/>
    </w:sdtPr>
    <w:sdtEndPr/>
    <w:sdtContent>
      <w:p w:rsidR="00E867B8" w:rsidRDefault="00E867B8">
        <w:pPr>
          <w:pStyle w:val="Footer"/>
        </w:pPr>
        <w:r>
          <w:t>[Type here]</w:t>
        </w:r>
      </w:p>
    </w:sdtContent>
  </w:sdt>
  <w:p w:rsidR="00E867B8" w:rsidRDefault="00E86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B8" w:rsidRDefault="00E867B8" w:rsidP="005F6E1B">
      <w:pPr>
        <w:spacing w:after="0" w:line="240" w:lineRule="auto"/>
      </w:pPr>
      <w:r>
        <w:separator/>
      </w:r>
    </w:p>
  </w:footnote>
  <w:footnote w:type="continuationSeparator" w:id="0">
    <w:p w:rsidR="00E867B8" w:rsidRDefault="00E867B8" w:rsidP="005F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B8" w:rsidRDefault="00E867B8">
    <w:pPr>
      <w:pStyle w:val="Header"/>
    </w:pPr>
    <w:r>
      <w:t>SEND CLASS PROVISION MAP</w:t>
    </w:r>
  </w:p>
  <w:p w:rsidR="00E867B8" w:rsidRDefault="00E867B8">
    <w:pPr>
      <w:pStyle w:val="Header"/>
    </w:pPr>
  </w:p>
  <w:p w:rsidR="00E867B8" w:rsidRDefault="00377BFA">
    <w:pPr>
      <w:pStyle w:val="Header"/>
    </w:pPr>
    <w:r>
      <w:t>CLASS: Y6</w:t>
    </w:r>
  </w:p>
  <w:p w:rsidR="00E867B8" w:rsidRDefault="00E86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1B"/>
    <w:rsid w:val="00023E90"/>
    <w:rsid w:val="00097F6E"/>
    <w:rsid w:val="0011134C"/>
    <w:rsid w:val="001A6BC7"/>
    <w:rsid w:val="00377BFA"/>
    <w:rsid w:val="005F6E1B"/>
    <w:rsid w:val="00622EA3"/>
    <w:rsid w:val="007138A9"/>
    <w:rsid w:val="007A601B"/>
    <w:rsid w:val="0081644C"/>
    <w:rsid w:val="008E2A66"/>
    <w:rsid w:val="008E3832"/>
    <w:rsid w:val="00963A9B"/>
    <w:rsid w:val="00C00EE6"/>
    <w:rsid w:val="00C338F1"/>
    <w:rsid w:val="00C65D50"/>
    <w:rsid w:val="00CB73B4"/>
    <w:rsid w:val="00CF4CD8"/>
    <w:rsid w:val="00D82BA2"/>
    <w:rsid w:val="00DB3DF3"/>
    <w:rsid w:val="00E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AD544A0-4D7A-422B-B97D-89BB4FFB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1B"/>
  </w:style>
  <w:style w:type="paragraph" w:styleId="Footer">
    <w:name w:val="footer"/>
    <w:basedOn w:val="Normal"/>
    <w:link w:val="FooterChar"/>
    <w:uiPriority w:val="99"/>
    <w:unhideWhenUsed/>
    <w:rsid w:val="005F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1B"/>
  </w:style>
  <w:style w:type="paragraph" w:styleId="BalloonText">
    <w:name w:val="Balloon Text"/>
    <w:basedOn w:val="Normal"/>
    <w:link w:val="BalloonTextChar"/>
    <w:uiPriority w:val="99"/>
    <w:semiHidden/>
    <w:unhideWhenUsed/>
    <w:rsid w:val="0071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0F321F5F1140A2BED1A43D1D53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370-8402-4747-9AE1-84C72208BA3E}"/>
      </w:docPartPr>
      <w:docPartBody>
        <w:p w:rsidR="000A3A18" w:rsidRDefault="007B68BD" w:rsidP="007B68BD">
          <w:pPr>
            <w:pStyle w:val="E90F321F5F1140A2BED1A43D1D5392D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BD"/>
    <w:rsid w:val="000A3A18"/>
    <w:rsid w:val="007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D80E6AE6A4CDA99A00736D1117333">
    <w:name w:val="3D4D80E6AE6A4CDA99A00736D1117333"/>
    <w:rsid w:val="007B68BD"/>
  </w:style>
  <w:style w:type="paragraph" w:customStyle="1" w:styleId="2A3BD54C7A4448DC850E84102FE8A887">
    <w:name w:val="2A3BD54C7A4448DC850E84102FE8A887"/>
    <w:rsid w:val="007B68BD"/>
  </w:style>
  <w:style w:type="paragraph" w:customStyle="1" w:styleId="E90F321F5F1140A2BED1A43D1D5392D5">
    <w:name w:val="E90F321F5F1140A2BED1A43D1D5392D5"/>
    <w:rsid w:val="007B6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Dumble</dc:creator>
  <cp:keywords/>
  <dc:description/>
  <cp:lastModifiedBy>T Dumble</cp:lastModifiedBy>
  <cp:revision>2</cp:revision>
  <cp:lastPrinted>2019-03-14T14:13:00Z</cp:lastPrinted>
  <dcterms:created xsi:type="dcterms:W3CDTF">2019-04-04T08:25:00Z</dcterms:created>
  <dcterms:modified xsi:type="dcterms:W3CDTF">2019-04-04T08:25:00Z</dcterms:modified>
</cp:coreProperties>
</file>